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0E" w:rsidRDefault="005B790E" w:rsidP="00310C5E">
      <w:pPr>
        <w:pStyle w:val="Heading1"/>
      </w:pPr>
      <w:proofErr w:type="spellStart"/>
      <w:r>
        <w:t>Stergioulis</w:t>
      </w:r>
      <w:proofErr w:type="spellEnd"/>
      <w:r>
        <w:t xml:space="preserve"> – Machine Translation Draft 1</w:t>
      </w:r>
    </w:p>
    <w:p w:rsidR="003E31A5" w:rsidRDefault="007E38EB" w:rsidP="00E67DEB">
      <w:pPr>
        <w:jc w:val="both"/>
      </w:pPr>
      <w:r>
        <w:t>The</w:t>
      </w:r>
      <w:r w:rsidR="003E31A5">
        <w:t xml:space="preserve"> holy father Methodius, </w:t>
      </w:r>
      <w:r w:rsidR="00E67DEB">
        <w:t>priest</w:t>
      </w:r>
      <w:r w:rsidR="003E31A5">
        <w:t xml:space="preserve"> and abbot</w:t>
      </w:r>
      <w:r w:rsidR="006D2D67">
        <w:rPr>
          <w:lang w:val="el-GR"/>
        </w:rPr>
        <w:t>,</w:t>
      </w:r>
      <w:r w:rsidR="003E31A5">
        <w:t xml:space="preserve"> </w:t>
      </w:r>
      <w:r w:rsidR="006D2D67">
        <w:rPr>
          <w:lang w:val="el-GR"/>
        </w:rPr>
        <w:t>ο</w:t>
      </w:r>
      <w:r w:rsidR="003E31A5">
        <w:t xml:space="preserve">n the life of our late holy father </w:t>
      </w:r>
      <w:r w:rsidR="00C754EF">
        <w:t>Nicholas</w:t>
      </w:r>
      <w:r w:rsidR="00DA598D">
        <w:t xml:space="preserve">, </w:t>
      </w:r>
      <w:r w:rsidR="00330BDB">
        <w:t>A</w:t>
      </w:r>
      <w:r w:rsidR="00DA598D">
        <w:t>rchbishop of Myra</w:t>
      </w:r>
      <w:r w:rsidR="003E31A5">
        <w:t>.</w:t>
      </w:r>
    </w:p>
    <w:p w:rsidR="003E31A5" w:rsidRDefault="003E31A5" w:rsidP="00E67DEB">
      <w:pPr>
        <w:jc w:val="both"/>
      </w:pPr>
      <w:r>
        <w:t xml:space="preserve">1. </w:t>
      </w:r>
      <w:r w:rsidR="002C0E59">
        <w:t>Since</w:t>
      </w:r>
      <w:r>
        <w:t xml:space="preserve"> the </w:t>
      </w:r>
      <w:r w:rsidR="00265C37">
        <w:t>confused</w:t>
      </w:r>
      <w:r>
        <w:t xml:space="preserve"> conversation between us </w:t>
      </w:r>
      <w:r w:rsidR="002C0E59">
        <w:t>has come to an end</w:t>
      </w:r>
      <w:r w:rsidR="0010492A">
        <w:t>,</w:t>
      </w:r>
      <w:r>
        <w:t xml:space="preserve"> </w:t>
      </w:r>
      <w:r w:rsidR="0091309B">
        <w:t>because of</w:t>
      </w:r>
      <w:r>
        <w:t xml:space="preserve"> the weakness of my poor mind, </w:t>
      </w:r>
      <w:r w:rsidR="002C0E59">
        <w:t>it</w:t>
      </w:r>
      <w:r>
        <w:t xml:space="preserve"> seem</w:t>
      </w:r>
      <w:r w:rsidR="002C0E59">
        <w:t>s</w:t>
      </w:r>
      <w:r>
        <w:t xml:space="preserve"> to you who met me</w:t>
      </w:r>
      <w:r w:rsidR="002C0E59">
        <w:t xml:space="preserve"> like</w:t>
      </w:r>
      <w:r>
        <w:t xml:space="preserve"> an unsolved riddle</w:t>
      </w:r>
      <w:r w:rsidR="006E50B2">
        <w:t>.</w:t>
      </w:r>
      <w:r>
        <w:t xml:space="preserve"> </w:t>
      </w:r>
      <w:r w:rsidR="006E50B2">
        <w:t xml:space="preserve"> Y</w:t>
      </w:r>
      <w:r>
        <w:t xml:space="preserve">our </w:t>
      </w:r>
      <w:r w:rsidR="006E50B2">
        <w:t>undoubted</w:t>
      </w:r>
      <w:r>
        <w:t xml:space="preserve"> </w:t>
      </w:r>
      <w:r w:rsidR="006E50B2">
        <w:t>plainness</w:t>
      </w:r>
      <w:r>
        <w:t xml:space="preserve"> of </w:t>
      </w:r>
      <w:r w:rsidR="00F303DE">
        <w:t>language now requires, O Theodore</w:t>
      </w:r>
      <w:r w:rsidR="007268EA" w:rsidRPr="007268EA">
        <w:rPr>
          <w:vertAlign w:val="superscript"/>
        </w:rPr>
        <w:t>9</w:t>
      </w:r>
      <w:r>
        <w:t>, excel</w:t>
      </w:r>
      <w:r w:rsidR="004E2C3D">
        <w:t>lent</w:t>
      </w:r>
      <w:r>
        <w:t xml:space="preserve"> and </w:t>
      </w:r>
      <w:r w:rsidR="004E2C3D">
        <w:t>well</w:t>
      </w:r>
      <w:r w:rsidR="006C5FA3">
        <w:t>-</w:t>
      </w:r>
      <w:r w:rsidR="004E2C3D">
        <w:t>known</w:t>
      </w:r>
      <w:r>
        <w:t xml:space="preserve"> among men, a speech of praise with </w:t>
      </w:r>
      <w:r w:rsidR="0010492A">
        <w:t xml:space="preserve">a </w:t>
      </w:r>
      <w:r>
        <w:t xml:space="preserve">variety </w:t>
      </w:r>
      <w:r w:rsidR="0010492A">
        <w:t>of</w:t>
      </w:r>
      <w:r>
        <w:t xml:space="preserve"> expression</w:t>
      </w:r>
      <w:r w:rsidR="0010492A">
        <w:t>,</w:t>
      </w:r>
      <w:r>
        <w:t xml:space="preserve"> and clarity </w:t>
      </w:r>
      <w:r w:rsidR="0010492A">
        <w:t>of meaning,</w:t>
      </w:r>
      <w:r>
        <w:t xml:space="preserve"> but also </w:t>
      </w:r>
      <w:r w:rsidR="004E2C3D">
        <w:t>concise in length</w:t>
      </w:r>
      <w:r>
        <w:t xml:space="preserve">. </w:t>
      </w:r>
      <w:r w:rsidR="00E17FA3">
        <w:t xml:space="preserve"> T</w:t>
      </w:r>
      <w:r>
        <w:t>herefore, in order not to appear deaf and unprepared, obe</w:t>
      </w:r>
      <w:r w:rsidR="00873781">
        <w:t>d</w:t>
      </w:r>
      <w:r>
        <w:t>i</w:t>
      </w:r>
      <w:r w:rsidR="00873781">
        <w:t>ent to</w:t>
      </w:r>
      <w:r>
        <w:t xml:space="preserve"> your faith and desire, I </w:t>
      </w:r>
      <w:r w:rsidR="004D3AAB">
        <w:t>would</w:t>
      </w:r>
      <w:r>
        <w:t xml:space="preserve"> prefer to narrate rather than to praise </w:t>
      </w:r>
      <w:r w:rsidR="008C31C7">
        <w:t>once more</w:t>
      </w:r>
      <w:r>
        <w:t xml:space="preserve"> the greatest achievements of the famous </w:t>
      </w:r>
      <w:r w:rsidR="00C754EF">
        <w:t>Nicholas</w:t>
      </w:r>
      <w:r>
        <w:t xml:space="preserve">, because it is said that narration is usually more interesting. And if </w:t>
      </w:r>
      <w:r w:rsidR="00B55B18">
        <w:t>at any point</w:t>
      </w:r>
      <w:r>
        <w:t xml:space="preserve"> </w:t>
      </w:r>
      <w:r w:rsidR="009A60E6">
        <w:t>praise</w:t>
      </w:r>
      <w:r w:rsidR="00AC6DAC">
        <w:t xml:space="preserve"> intertwines </w:t>
      </w:r>
      <w:r>
        <w:t xml:space="preserve">with the narration, we must </w:t>
      </w:r>
      <w:r w:rsidR="00AC6DAC">
        <w:t>attribute</w:t>
      </w:r>
      <w:r>
        <w:t xml:space="preserve"> this gift of ability</w:t>
      </w:r>
      <w:r w:rsidR="00E96BE2">
        <w:t xml:space="preserve"> – </w:t>
      </w:r>
      <w:r w:rsidR="003A4B2D">
        <w:t xml:space="preserve">that is, </w:t>
      </w:r>
      <w:r>
        <w:t>to praise</w:t>
      </w:r>
      <w:r w:rsidR="00AC6DAC">
        <w:t xml:space="preserve"> </w:t>
      </w:r>
      <w:r>
        <w:t>by telling stories</w:t>
      </w:r>
      <w:r w:rsidR="00AC6DAC">
        <w:t xml:space="preserve"> – to God</w:t>
      </w:r>
      <w:r>
        <w:t>, and to your faith</w:t>
      </w:r>
      <w:r w:rsidR="007E38EB">
        <w:t xml:space="preserve">; </w:t>
      </w:r>
      <w:r w:rsidR="002709A9">
        <w:t>both</w:t>
      </w:r>
      <w:r>
        <w:t xml:space="preserve"> </w:t>
      </w:r>
      <w:r w:rsidR="00D40780">
        <w:t xml:space="preserve">to </w:t>
      </w:r>
      <w:r w:rsidR="002709A9">
        <w:t>G</w:t>
      </w:r>
      <w:r>
        <w:t>od who gave it to you</w:t>
      </w:r>
      <w:r w:rsidR="007C2493">
        <w:t>,</w:t>
      </w:r>
      <w:r>
        <w:t xml:space="preserve"> and your faith that </w:t>
      </w:r>
      <w:r w:rsidR="00F856A8">
        <w:t xml:space="preserve">was </w:t>
      </w:r>
      <w:r>
        <w:t xml:space="preserve">strengthened </w:t>
      </w:r>
      <w:r w:rsidR="00F856A8">
        <w:t>by</w:t>
      </w:r>
      <w:r>
        <w:t xml:space="preserve"> His generosity. It is customary for the listeners of a narrative to hear </w:t>
      </w:r>
      <w:r w:rsidR="007B6764">
        <w:t xml:space="preserve">first about </w:t>
      </w:r>
      <w:r>
        <w:t xml:space="preserve">the </w:t>
      </w:r>
      <w:r w:rsidR="007B6764">
        <w:t>ancestry</w:t>
      </w:r>
      <w:r>
        <w:t xml:space="preserve">, </w:t>
      </w:r>
      <w:r w:rsidR="007B6764">
        <w:t>the home</w:t>
      </w:r>
      <w:r w:rsidR="00075602">
        <w:t>-</w:t>
      </w:r>
      <w:r>
        <w:t xml:space="preserve">town, and daily </w:t>
      </w:r>
      <w:r w:rsidR="007B6764">
        <w:t>activitie</w:t>
      </w:r>
      <w:r>
        <w:t xml:space="preserve">s of the person being praised, and then </w:t>
      </w:r>
      <w:r w:rsidR="007B6764">
        <w:t xml:space="preserve">about </w:t>
      </w:r>
      <w:r>
        <w:t>his upbringing and education from a young age</w:t>
      </w:r>
      <w:r w:rsidR="00475833" w:rsidRPr="00475833">
        <w:rPr>
          <w:vertAlign w:val="superscript"/>
        </w:rPr>
        <w:t>10</w:t>
      </w:r>
      <w:r w:rsidR="007B6764">
        <w:t>, in order</w:t>
      </w:r>
      <w:r>
        <w:t xml:space="preserve"> to clearly impress upon the minds of the listeners – whoever dares to narrate them – his </w:t>
      </w:r>
      <w:r w:rsidR="007B6764">
        <w:t>acknowledged</w:t>
      </w:r>
      <w:r>
        <w:t xml:space="preserve"> or admired intellectual </w:t>
      </w:r>
      <w:r w:rsidR="007B6764">
        <w:t>progress</w:t>
      </w:r>
      <w:r>
        <w:t xml:space="preserve"> and ability</w:t>
      </w:r>
      <w:r w:rsidR="007B6764">
        <w:t>,</w:t>
      </w:r>
      <w:r>
        <w:t xml:space="preserve"> thus anticipating </w:t>
      </w:r>
      <w:r w:rsidR="007B6764">
        <w:t>the same</w:t>
      </w:r>
      <w:r>
        <w:t xml:space="preserve"> education or progress (</w:t>
      </w:r>
      <w:r w:rsidR="007B6764">
        <w:t>in</w:t>
      </w:r>
      <w:r>
        <w:t xml:space="preserve"> his listeners)</w:t>
      </w:r>
      <w:proofErr w:type="gramStart"/>
      <w:r>
        <w:t>.</w:t>
      </w:r>
      <w:r w:rsidR="00227A08">
        <w:t>*</w:t>
      </w:r>
      <w:proofErr w:type="gramEnd"/>
      <w:r w:rsidR="00227A08">
        <w:t>*</w:t>
      </w:r>
    </w:p>
    <w:p w:rsidR="003A15F0" w:rsidRDefault="003E31A5" w:rsidP="00E67DEB">
      <w:pPr>
        <w:jc w:val="both"/>
      </w:pPr>
      <w:r>
        <w:t>So I stand before you, to tell what I saw and read in the books</w:t>
      </w:r>
      <w:r w:rsidR="00F50B11" w:rsidRPr="00F50B11">
        <w:rPr>
          <w:vertAlign w:val="superscript"/>
        </w:rPr>
        <w:t>11</w:t>
      </w:r>
      <w:r>
        <w:t>, since God, as soon as we open our mouths</w:t>
      </w:r>
      <w:r w:rsidR="00090F34">
        <w:t>,</w:t>
      </w:r>
      <w:r>
        <w:t xml:space="preserve"> </w:t>
      </w:r>
      <w:proofErr w:type="gramStart"/>
      <w:r>
        <w:t>provides</w:t>
      </w:r>
      <w:proofErr w:type="gramEnd"/>
      <w:r>
        <w:t xml:space="preserve"> us with the gift of eloquence.</w:t>
      </w:r>
    </w:p>
    <w:p w:rsidR="00802800" w:rsidRPr="00802800" w:rsidRDefault="00412F84" w:rsidP="00227A08">
      <w:pPr>
        <w:ind w:left="720"/>
      </w:pPr>
      <w:r>
        <w:t xml:space="preserve">** </w:t>
      </w:r>
      <w:proofErr w:type="spellStart"/>
      <w:r>
        <w:t>Stergioulis</w:t>
      </w:r>
      <w:proofErr w:type="spellEnd"/>
      <w:r>
        <w:t xml:space="preserve"> lists three different generals of the period, all named Theodore, who might be the recipient.</w:t>
      </w:r>
      <w:r>
        <w:br/>
      </w:r>
      <w:r w:rsidR="00227A08">
        <w:t>** Here Methodius lists the purpose of the standard structure of a hagiographical “Life”.</w:t>
      </w:r>
      <w:r w:rsidR="00227A08">
        <w:br/>
      </w:r>
      <w:r w:rsidR="00802800">
        <w:t xml:space="preserve">** </w:t>
      </w:r>
      <w:r w:rsidR="004063BA">
        <w:t xml:space="preserve">11. </w:t>
      </w:r>
      <w:proofErr w:type="gramStart"/>
      <w:r w:rsidR="00802800">
        <w:t xml:space="preserve">I.e. Michael the Archimandrite, and the </w:t>
      </w:r>
      <w:r w:rsidR="00802800">
        <w:rPr>
          <w:i/>
        </w:rPr>
        <w:t>Praxis</w:t>
      </w:r>
      <w:r w:rsidR="003831AB">
        <w:t>, or “Acts”</w:t>
      </w:r>
      <w:r w:rsidR="00802800">
        <w:t>.</w:t>
      </w:r>
      <w:proofErr w:type="gramEnd"/>
    </w:p>
    <w:p w:rsidR="007D6A58" w:rsidRDefault="007D6A58" w:rsidP="00703377">
      <w:pPr>
        <w:jc w:val="both"/>
      </w:pPr>
      <w:r w:rsidRPr="007D6A58">
        <w:rPr>
          <w:lang w:val="el-GR"/>
        </w:rPr>
        <w:t xml:space="preserve">2. </w:t>
      </w:r>
      <w:r w:rsidR="00C32B88">
        <w:t xml:space="preserve"> Nicholas, the servant</w:t>
      </w:r>
      <w:r w:rsidRPr="007D6A58">
        <w:rPr>
          <w:lang w:val="el-GR"/>
        </w:rPr>
        <w:t xml:space="preserve"> of </w:t>
      </w:r>
      <w:r w:rsidR="00C32B88">
        <w:t>G</w:t>
      </w:r>
      <w:r w:rsidRPr="007D6A58">
        <w:rPr>
          <w:lang w:val="el-GR"/>
        </w:rPr>
        <w:t>od, the fragrant</w:t>
      </w:r>
      <w:r w:rsidRPr="007D161F">
        <w:rPr>
          <w:vertAlign w:val="superscript"/>
          <w:lang w:val="el-GR"/>
        </w:rPr>
        <w:t>12</w:t>
      </w:r>
      <w:r w:rsidRPr="007D6A58">
        <w:rPr>
          <w:lang w:val="el-GR"/>
        </w:rPr>
        <w:t xml:space="preserve"> vessel of the all</w:t>
      </w:r>
      <w:r w:rsidR="00150AF7">
        <w:rPr>
          <w:lang w:val="el-GR"/>
        </w:rPr>
        <w:t xml:space="preserve"> </w:t>
      </w:r>
      <w:r w:rsidR="001446DA">
        <w:rPr>
          <w:lang w:val="el-GR"/>
        </w:rPr>
        <w:t xml:space="preserve">– </w:t>
      </w:r>
      <w:r w:rsidRPr="007D6A58">
        <w:rPr>
          <w:lang w:val="el-GR"/>
        </w:rPr>
        <w:t>holy and life</w:t>
      </w:r>
      <w:r w:rsidR="00150AF7">
        <w:rPr>
          <w:lang w:val="el-GR"/>
        </w:rPr>
        <w:t xml:space="preserve"> </w:t>
      </w:r>
      <w:r w:rsidR="001446DA">
        <w:rPr>
          <w:lang w:val="el-GR"/>
        </w:rPr>
        <w:t xml:space="preserve">– </w:t>
      </w:r>
      <w:r w:rsidRPr="007D6A58">
        <w:rPr>
          <w:lang w:val="el-GR"/>
        </w:rPr>
        <w:t xml:space="preserve">giving Spirit, the flower, the branch and the root of </w:t>
      </w:r>
      <w:r w:rsidR="00C32B88">
        <w:t>Myra</w:t>
      </w:r>
      <w:r w:rsidRPr="007D6A58">
        <w:rPr>
          <w:lang w:val="el-GR"/>
        </w:rPr>
        <w:t xml:space="preserve">, the myrrh; the bishop white as a lily, whose state resembles a blossoming </w:t>
      </w:r>
      <w:r w:rsidR="00AB2CA6">
        <w:t>violet</w:t>
      </w:r>
      <w:r w:rsidRPr="007D6A58">
        <w:rPr>
          <w:lang w:val="el-GR"/>
        </w:rPr>
        <w:t>; the defender of the truth</w:t>
      </w:r>
      <w:r w:rsidR="00AB2CA6">
        <w:t xml:space="preserve">, </w:t>
      </w:r>
      <w:r w:rsidR="00AB2CA6" w:rsidRPr="007D6A58">
        <w:rPr>
          <w:lang w:val="el-GR"/>
        </w:rPr>
        <w:t>crimson as a rose</w:t>
      </w:r>
      <w:r w:rsidRPr="007D6A58">
        <w:rPr>
          <w:lang w:val="el-GR"/>
        </w:rPr>
        <w:t xml:space="preserve">; the temperate </w:t>
      </w:r>
      <w:r w:rsidR="00CD18CB">
        <w:t>like</w:t>
      </w:r>
      <w:r w:rsidRPr="007D6A58">
        <w:rPr>
          <w:lang w:val="el-GR"/>
        </w:rPr>
        <w:t xml:space="preserve"> the </w:t>
      </w:r>
      <w:r w:rsidR="00CD18CB">
        <w:t>bud</w:t>
      </w:r>
      <w:r w:rsidRPr="007D6A58">
        <w:rPr>
          <w:lang w:val="el-GR"/>
        </w:rPr>
        <w:t xml:space="preserve"> of a flower</w:t>
      </w:r>
      <w:r w:rsidR="00CD18CB">
        <w:t xml:space="preserve"> just turning green</w:t>
      </w:r>
      <w:r w:rsidRPr="007D6A58">
        <w:rPr>
          <w:lang w:val="el-GR"/>
        </w:rPr>
        <w:t xml:space="preserve">; </w:t>
      </w:r>
      <w:r w:rsidR="00E20566">
        <w:t>he who wears</w:t>
      </w:r>
      <w:r w:rsidRPr="007D6A58">
        <w:rPr>
          <w:lang w:val="el-GR"/>
        </w:rPr>
        <w:t xml:space="preserve"> his white hair </w:t>
      </w:r>
      <w:r w:rsidR="00E20566">
        <w:t>like</w:t>
      </w:r>
      <w:r w:rsidRPr="007D6A58">
        <w:rPr>
          <w:lang w:val="el-GR"/>
        </w:rPr>
        <w:t xml:space="preserve"> a crown on his head; </w:t>
      </w:r>
      <w:r w:rsidR="00E20566">
        <w:t>he</w:t>
      </w:r>
      <w:r w:rsidRPr="007D6A58">
        <w:rPr>
          <w:lang w:val="el-GR"/>
        </w:rPr>
        <w:t xml:space="preserve"> who has trained in spiritual struggles; </w:t>
      </w:r>
      <w:r w:rsidR="00E20566">
        <w:t>he</w:t>
      </w:r>
      <w:r w:rsidRPr="007D6A58">
        <w:rPr>
          <w:lang w:val="el-GR"/>
        </w:rPr>
        <w:t xml:space="preserve">who, though </w:t>
      </w:r>
      <w:r w:rsidR="00E20566">
        <w:t>frail</w:t>
      </w:r>
      <w:r w:rsidRPr="007D6A58">
        <w:rPr>
          <w:lang w:val="el-GR"/>
        </w:rPr>
        <w:t xml:space="preserve"> in body, has a strong spirit; the one who </w:t>
      </w:r>
      <w:r w:rsidR="00E20566">
        <w:t>is</w:t>
      </w:r>
      <w:r w:rsidRPr="007D6A58">
        <w:rPr>
          <w:lang w:val="el-GR"/>
        </w:rPr>
        <w:t xml:space="preserve"> cool</w:t>
      </w:r>
      <w:r w:rsidR="00E20566">
        <w:t>headed</w:t>
      </w:r>
      <w:r w:rsidRPr="007D6A58">
        <w:rPr>
          <w:lang w:val="el-GR"/>
        </w:rPr>
        <w:t xml:space="preserve"> </w:t>
      </w:r>
      <w:r w:rsidR="00E20566">
        <w:t>but</w:t>
      </w:r>
      <w:r w:rsidRPr="007D6A58">
        <w:rPr>
          <w:lang w:val="el-GR"/>
        </w:rPr>
        <w:t xml:space="preserve"> warmed </w:t>
      </w:r>
      <w:r w:rsidR="00E20566">
        <w:t>by</w:t>
      </w:r>
      <w:r w:rsidRPr="007D6A58">
        <w:rPr>
          <w:lang w:val="el-GR"/>
        </w:rPr>
        <w:t xml:space="preserve"> the eagerness of the spirit; he who dwells in Myra, but </w:t>
      </w:r>
      <w:r w:rsidR="00E20566">
        <w:t>rushes to aid those who call upon him,</w:t>
      </w:r>
      <w:r w:rsidRPr="007D6A58">
        <w:rPr>
          <w:lang w:val="el-GR"/>
        </w:rPr>
        <w:t xml:space="preserve"> even </w:t>
      </w:r>
      <w:r w:rsidR="00E20566">
        <w:t>beyond</w:t>
      </w:r>
      <w:r w:rsidRPr="007D6A58">
        <w:rPr>
          <w:lang w:val="el-GR"/>
        </w:rPr>
        <w:t xml:space="preserve"> Myra; he who </w:t>
      </w:r>
      <w:r w:rsidR="007C4C3C">
        <w:t>resides</w:t>
      </w:r>
      <w:r w:rsidRPr="007D6A58">
        <w:rPr>
          <w:lang w:val="el-GR"/>
        </w:rPr>
        <w:t xml:space="preserve"> in heavenly </w:t>
      </w:r>
      <w:r w:rsidR="007C4C3C">
        <w:t>realms</w:t>
      </w:r>
      <w:r w:rsidRPr="007D6A58">
        <w:rPr>
          <w:lang w:val="el-GR"/>
        </w:rPr>
        <w:t>, but is near to those who invoke him with their prayer</w:t>
      </w:r>
      <w:r w:rsidR="007C4C3C">
        <w:t>s</w:t>
      </w:r>
      <w:r w:rsidRPr="007D6A58">
        <w:rPr>
          <w:lang w:val="el-GR"/>
        </w:rPr>
        <w:t xml:space="preserve">; he who has </w:t>
      </w:r>
      <w:r w:rsidR="007C4C3C">
        <w:t xml:space="preserve">been </w:t>
      </w:r>
      <w:r w:rsidRPr="007D6A58">
        <w:rPr>
          <w:lang w:val="el-GR"/>
        </w:rPr>
        <w:t xml:space="preserve">buried like a ripe grain of wheat to bear fruit, </w:t>
      </w:r>
      <w:r w:rsidR="007C4C3C">
        <w:t>yet</w:t>
      </w:r>
      <w:r w:rsidRPr="007D6A58">
        <w:rPr>
          <w:lang w:val="el-GR"/>
        </w:rPr>
        <w:t xml:space="preserve"> his soul </w:t>
      </w:r>
      <w:r w:rsidR="00BC599C">
        <w:t>stands</w:t>
      </w:r>
      <w:r w:rsidRPr="007D6A58">
        <w:rPr>
          <w:lang w:val="el-GR"/>
        </w:rPr>
        <w:t xml:space="preserve"> </w:t>
      </w:r>
      <w:r w:rsidR="00BC599C">
        <w:t>close to G</w:t>
      </w:r>
      <w:r w:rsidRPr="007D6A58">
        <w:rPr>
          <w:lang w:val="el-GR"/>
        </w:rPr>
        <w:t>od; he who</w:t>
      </w:r>
      <w:r w:rsidR="00D36ECB">
        <w:t>,</w:t>
      </w:r>
      <w:r w:rsidRPr="007D6A58">
        <w:rPr>
          <w:lang w:val="el-GR"/>
        </w:rPr>
        <w:t xml:space="preserve"> like a lamp</w:t>
      </w:r>
      <w:r w:rsidR="00D36ECB">
        <w:t>,</w:t>
      </w:r>
      <w:r w:rsidRPr="007D6A58">
        <w:rPr>
          <w:lang w:val="el-GR"/>
        </w:rPr>
        <w:t xml:space="preserve"> is covered with a </w:t>
      </w:r>
      <w:r w:rsidR="00ED6884">
        <w:t>veil,</w:t>
      </w:r>
      <w:r w:rsidRPr="007D6A58">
        <w:rPr>
          <w:lang w:val="el-GR"/>
        </w:rPr>
        <w:t xml:space="preserve"> and he who </w:t>
      </w:r>
      <w:r w:rsidR="00ED6884">
        <w:t>re</w:t>
      </w:r>
      <w:r w:rsidRPr="007D6A58">
        <w:rPr>
          <w:lang w:val="el-GR"/>
        </w:rPr>
        <w:t xml:space="preserve">kindles the divine grace like the deep red precious gem which adorns many </w:t>
      </w:r>
      <w:r w:rsidR="00ED6884">
        <w:t>icons</w:t>
      </w:r>
      <w:r w:rsidRPr="007D6A58">
        <w:rPr>
          <w:lang w:val="el-GR"/>
        </w:rPr>
        <w:t xml:space="preserve">; the secretly smoldering </w:t>
      </w:r>
      <w:r w:rsidR="00493289">
        <w:t xml:space="preserve">spark </w:t>
      </w:r>
      <w:r w:rsidRPr="007D6A58">
        <w:rPr>
          <w:lang w:val="el-GR"/>
        </w:rPr>
        <w:t xml:space="preserve">in hearts of </w:t>
      </w:r>
      <w:r w:rsidR="00493289">
        <w:t xml:space="preserve">many </w:t>
      </w:r>
      <w:r w:rsidRPr="007D6A58">
        <w:rPr>
          <w:lang w:val="el-GR"/>
        </w:rPr>
        <w:t xml:space="preserve">men, which, in most of the believers with the same name Nicholas, </w:t>
      </w:r>
      <w:r w:rsidR="008C1F69">
        <w:t>h</w:t>
      </w:r>
      <w:r w:rsidRPr="007D6A58">
        <w:rPr>
          <w:lang w:val="el-GR"/>
        </w:rPr>
        <w:t xml:space="preserve">as changed into a </w:t>
      </w:r>
      <w:r w:rsidR="008C1F69">
        <w:t>burning</w:t>
      </w:r>
      <w:r w:rsidRPr="007D6A58">
        <w:rPr>
          <w:lang w:val="el-GR"/>
        </w:rPr>
        <w:t xml:space="preserve"> wick (those, that is, who have the name Nicholas, all of them are sanctified); he who appears </w:t>
      </w:r>
      <w:r w:rsidR="008C1F69">
        <w:t>immediately</w:t>
      </w:r>
      <w:r w:rsidRPr="007D6A58">
        <w:rPr>
          <w:lang w:val="el-GR"/>
        </w:rPr>
        <w:t xml:space="preserve"> to all who invoke him, and frees those who are in great need; he who acquired many </w:t>
      </w:r>
      <w:r w:rsidR="008C1F69">
        <w:t>epithets</w:t>
      </w:r>
      <w:r w:rsidRPr="007D6A58">
        <w:rPr>
          <w:lang w:val="el-GR"/>
        </w:rPr>
        <w:t xml:space="preserve"> </w:t>
      </w:r>
      <w:r w:rsidR="008C1F69">
        <w:t>through</w:t>
      </w:r>
      <w:r w:rsidRPr="007D6A58">
        <w:rPr>
          <w:lang w:val="el-GR"/>
        </w:rPr>
        <w:t xml:space="preserve"> his </w:t>
      </w:r>
      <w:r w:rsidR="008C1F69">
        <w:t>deeds</w:t>
      </w:r>
      <w:r w:rsidRPr="007D6A58">
        <w:rPr>
          <w:lang w:val="el-GR"/>
        </w:rPr>
        <w:t xml:space="preserve"> and because of his extraordinary virtue, while still </w:t>
      </w:r>
      <w:r w:rsidR="008C1F69">
        <w:t xml:space="preserve">there are even </w:t>
      </w:r>
      <w:r w:rsidRPr="007D6A58">
        <w:rPr>
          <w:lang w:val="el-GR"/>
        </w:rPr>
        <w:t xml:space="preserve">more that escape our memory; he who, because he was born according to the law of natural succession, is confined to the limits of the country, </w:t>
      </w:r>
      <w:r w:rsidR="008C1F69">
        <w:t xml:space="preserve">of </w:t>
      </w:r>
      <w:r w:rsidRPr="007D6A58">
        <w:rPr>
          <w:lang w:val="el-GR"/>
        </w:rPr>
        <w:t xml:space="preserve">the city where he lived, and of his earthly life. Because </w:t>
      </w:r>
      <w:r w:rsidR="008C1F69">
        <w:t xml:space="preserve">even </w:t>
      </w:r>
      <w:r w:rsidRPr="007D6A58">
        <w:rPr>
          <w:lang w:val="el-GR"/>
        </w:rPr>
        <w:t xml:space="preserve">Christ, the </w:t>
      </w:r>
      <w:r w:rsidR="008C1F69">
        <w:t>architect</w:t>
      </w:r>
      <w:r w:rsidRPr="007D6A58">
        <w:rPr>
          <w:lang w:val="el-GR"/>
        </w:rPr>
        <w:t xml:space="preserve"> of the ages, chose to be born at a certain moment in time, He who </w:t>
      </w:r>
      <w:r w:rsidRPr="007D6A58">
        <w:rPr>
          <w:lang w:val="el-GR"/>
        </w:rPr>
        <w:lastRenderedPageBreak/>
        <w:t>is outside the limits of time, establishing order in time</w:t>
      </w:r>
      <w:r w:rsidRPr="008C1F69">
        <w:rPr>
          <w:vertAlign w:val="superscript"/>
          <w:lang w:val="el-GR"/>
        </w:rPr>
        <w:t>13</w:t>
      </w:r>
      <w:r w:rsidRPr="007D6A58">
        <w:rPr>
          <w:lang w:val="el-GR"/>
        </w:rPr>
        <w:t xml:space="preserve">. But let us leave these </w:t>
      </w:r>
      <w:r w:rsidR="008C1F69">
        <w:t xml:space="preserve">matters aside, </w:t>
      </w:r>
      <w:r w:rsidRPr="007D6A58">
        <w:rPr>
          <w:lang w:val="el-GR"/>
        </w:rPr>
        <w:t>and talk about the servant of Christ.</w:t>
      </w:r>
    </w:p>
    <w:p w:rsidR="003A2BDC" w:rsidRDefault="0098492D" w:rsidP="00AD0188">
      <w:pPr>
        <w:jc w:val="both"/>
      </w:pPr>
      <w:r w:rsidRPr="0098492D">
        <w:t xml:space="preserve">3. </w:t>
      </w:r>
      <w:r w:rsidR="00C754EF">
        <w:t>Nicholas</w:t>
      </w:r>
      <w:r w:rsidRPr="0098492D">
        <w:t xml:space="preserve"> came from </w:t>
      </w:r>
      <w:proofErr w:type="spellStart"/>
      <w:r w:rsidRPr="0098492D">
        <w:t>Patara</w:t>
      </w:r>
      <w:proofErr w:type="spellEnd"/>
      <w:r w:rsidRPr="0098492D">
        <w:t xml:space="preserve">, a city in the province of Lycia, which at that time (of </w:t>
      </w:r>
      <w:r w:rsidR="00DD1961">
        <w:t>St.</w:t>
      </w:r>
      <w:r w:rsidRPr="0098492D">
        <w:t xml:space="preserve"> Nicholas) had </w:t>
      </w:r>
      <w:r w:rsidR="00E22A8E">
        <w:t>many</w:t>
      </w:r>
      <w:r w:rsidRPr="0098492D">
        <w:t xml:space="preserve"> inhabitants. But now it looks more like a </w:t>
      </w:r>
      <w:r w:rsidR="00DD1961">
        <w:t>village</w:t>
      </w:r>
      <w:r w:rsidRPr="0098492D">
        <w:t xml:space="preserve"> than a city</w:t>
      </w:r>
      <w:r w:rsidRPr="00DD1961">
        <w:rPr>
          <w:vertAlign w:val="superscript"/>
        </w:rPr>
        <w:t>14</w:t>
      </w:r>
      <w:r w:rsidRPr="0098492D">
        <w:t xml:space="preserve">. And this is what </w:t>
      </w:r>
      <w:r w:rsidR="003B14D2">
        <w:t xml:space="preserve">happens to </w:t>
      </w:r>
      <w:r w:rsidRPr="0098492D">
        <w:t xml:space="preserve">cities in </w:t>
      </w:r>
      <w:r w:rsidR="00EB6DD6">
        <w:t>various</w:t>
      </w:r>
      <w:r w:rsidRPr="0098492D">
        <w:t xml:space="preserve"> ways </w:t>
      </w:r>
      <w:r w:rsidR="007D1F1C">
        <w:t xml:space="preserve">– they </w:t>
      </w:r>
      <w:r w:rsidRPr="0098492D">
        <w:t>decline and their inhabitants emigrate</w:t>
      </w:r>
      <w:r w:rsidR="00E96BE2">
        <w:t xml:space="preserve"> </w:t>
      </w:r>
      <w:r w:rsidR="001446DA">
        <w:t xml:space="preserve">– </w:t>
      </w:r>
      <w:r w:rsidRPr="0098492D">
        <w:t xml:space="preserve">because of their countless </w:t>
      </w:r>
      <w:r w:rsidR="00BA7F3D">
        <w:t>sins</w:t>
      </w:r>
      <w:r w:rsidRPr="0098492D">
        <w:t xml:space="preserve"> against God. This is how we also understand what we usually write, </w:t>
      </w:r>
      <w:r w:rsidR="00867EC2">
        <w:t>that is,</w:t>
      </w:r>
      <w:r w:rsidRPr="0098492D">
        <w:t xml:space="preserve"> that cities are punished for the sins of their inhabitants</w:t>
      </w:r>
      <w:r w:rsidRPr="003A2BDC">
        <w:rPr>
          <w:vertAlign w:val="superscript"/>
        </w:rPr>
        <w:t>15</w:t>
      </w:r>
      <w:r w:rsidRPr="0098492D">
        <w:t xml:space="preserve">. </w:t>
      </w:r>
    </w:p>
    <w:p w:rsidR="0098492D" w:rsidRDefault="007172EC" w:rsidP="00464984">
      <w:pPr>
        <w:jc w:val="both"/>
      </w:pPr>
      <w:r>
        <w:t>In fact</w:t>
      </w:r>
      <w:r w:rsidR="0098492D" w:rsidRPr="0098492D">
        <w:t xml:space="preserve"> there is a plain nearby, torn in two, like a torn garment. And from the rift that has been created, hot steam seems to rise during the day, while at night fiery smoke </w:t>
      </w:r>
      <w:r w:rsidR="005B2B40">
        <w:t>emerges</w:t>
      </w:r>
      <w:r w:rsidR="0098492D" w:rsidRPr="0098492D">
        <w:t xml:space="preserve"> as if from a copper furnace</w:t>
      </w:r>
      <w:r w:rsidR="0098492D" w:rsidRPr="005B2B40">
        <w:rPr>
          <w:vertAlign w:val="superscript"/>
        </w:rPr>
        <w:t>16</w:t>
      </w:r>
      <w:r w:rsidR="0098492D" w:rsidRPr="0098492D">
        <w:t xml:space="preserve">. </w:t>
      </w:r>
      <w:r w:rsidR="005B2B40">
        <w:t xml:space="preserve"> This</w:t>
      </w:r>
      <w:r w:rsidR="0098492D" w:rsidRPr="0098492D">
        <w:t xml:space="preserve"> burns the hand of whoever dares to touch it, but without consuming it </w:t>
      </w:r>
      <w:r w:rsidR="00B06E34">
        <w:t>or</w:t>
      </w:r>
      <w:r w:rsidR="0098492D" w:rsidRPr="0098492D">
        <w:t xml:space="preserve"> the flesh, as it would </w:t>
      </w:r>
      <w:r w:rsidR="00B06E34">
        <w:t>happen if someone put</w:t>
      </w:r>
      <w:r w:rsidR="0098492D" w:rsidRPr="0098492D">
        <w:t xml:space="preserve"> his hand to the fire; but it is an illustration and a prelude, with </w:t>
      </w:r>
      <w:r w:rsidR="00782CF6">
        <w:t>a slight</w:t>
      </w:r>
      <w:r w:rsidR="0098492D" w:rsidRPr="0098492D">
        <w:t xml:space="preserve"> resemblance, o</w:t>
      </w:r>
      <w:r w:rsidR="00B06E34">
        <w:t>f the eternal fire</w:t>
      </w:r>
      <w:r w:rsidR="0098492D" w:rsidRPr="0098492D">
        <w:t>.</w:t>
      </w:r>
      <w:r w:rsidR="000C52ED">
        <w:t xml:space="preserve"> </w:t>
      </w:r>
      <w:r w:rsidR="0098492D" w:rsidRPr="0098492D">
        <w:t xml:space="preserve"> </w:t>
      </w:r>
      <w:r w:rsidR="00D51BE9">
        <w:t>Puzzled</w:t>
      </w:r>
      <w:r w:rsidR="0098492D" w:rsidRPr="0098492D">
        <w:t xml:space="preserve"> by the phenomenon, the elders </w:t>
      </w:r>
      <w:r w:rsidR="00D51BE9">
        <w:t xml:space="preserve">passed down </w:t>
      </w:r>
      <w:r w:rsidR="0098492D" w:rsidRPr="0098492D">
        <w:t xml:space="preserve"> from generation to generation, each father to his child, (as this unwritten but true word </w:t>
      </w:r>
      <w:r w:rsidR="00D51BE9">
        <w:t>has been</w:t>
      </w:r>
      <w:r w:rsidR="0098492D" w:rsidRPr="0098492D">
        <w:t xml:space="preserve"> preserved to us), that </w:t>
      </w:r>
      <w:r w:rsidR="00D51BE9">
        <w:t>due to the immorality</w:t>
      </w:r>
      <w:r w:rsidR="0098492D" w:rsidRPr="0098492D">
        <w:t xml:space="preserve"> and </w:t>
      </w:r>
      <w:r w:rsidR="00D51BE9">
        <w:t>sensuality</w:t>
      </w:r>
      <w:r w:rsidR="0098492D" w:rsidRPr="0098492D">
        <w:t xml:space="preserve"> of its inhabitants divine </w:t>
      </w:r>
      <w:r w:rsidR="00D51BE9">
        <w:t>justice</w:t>
      </w:r>
      <w:r w:rsidR="0098492D" w:rsidRPr="0098492D">
        <w:t xml:space="preserve"> condemned this land </w:t>
      </w:r>
      <w:r w:rsidR="00D51BE9">
        <w:t>to</w:t>
      </w:r>
      <w:r w:rsidR="0098492D" w:rsidRPr="0098492D">
        <w:t xml:space="preserve"> this horrible </w:t>
      </w:r>
      <w:r w:rsidR="00D51BE9">
        <w:t>spectacle</w:t>
      </w:r>
      <w:r w:rsidR="0098492D" w:rsidRPr="0098492D">
        <w:t xml:space="preserve">, to prevent </w:t>
      </w:r>
      <w:r w:rsidR="00D51BE9">
        <w:t>them</w:t>
      </w:r>
      <w:r w:rsidR="0098492D" w:rsidRPr="0098492D">
        <w:t xml:space="preserve"> return</w:t>
      </w:r>
      <w:r w:rsidR="00D51BE9">
        <w:t>ing</w:t>
      </w:r>
      <w:r w:rsidR="0098492D" w:rsidRPr="0098492D">
        <w:t xml:space="preserve"> to this place.</w:t>
      </w:r>
    </w:p>
    <w:p w:rsidR="00264F9A" w:rsidRDefault="00264F9A" w:rsidP="004B2965">
      <w:pPr>
        <w:jc w:val="both"/>
      </w:pPr>
      <w:r w:rsidRPr="00264F9A">
        <w:t>4.</w:t>
      </w:r>
      <w:r w:rsidR="005F002E">
        <w:t xml:space="preserve"> </w:t>
      </w:r>
      <w:r w:rsidRPr="00264F9A">
        <w:t xml:space="preserve"> I </w:t>
      </w:r>
      <w:r w:rsidR="005F002E">
        <w:t xml:space="preserve">have </w:t>
      </w:r>
      <w:r w:rsidRPr="00264F9A">
        <w:t xml:space="preserve">briefly related this event, although it was </w:t>
      </w:r>
      <w:r w:rsidR="005F002E">
        <w:t xml:space="preserve">not </w:t>
      </w:r>
      <w:r w:rsidRPr="00264F9A">
        <w:t xml:space="preserve">necessary, in order to </w:t>
      </w:r>
      <w:proofErr w:type="spellStart"/>
      <w:r w:rsidRPr="00264F9A">
        <w:t>instill</w:t>
      </w:r>
      <w:proofErr w:type="spellEnd"/>
      <w:r w:rsidRPr="00264F9A">
        <w:t xml:space="preserve"> in souls the divine fear, so that we remember with fear the threat (of God) that: "</w:t>
      </w:r>
      <w:r w:rsidR="005F002E">
        <w:t>M</w:t>
      </w:r>
      <w:r w:rsidRPr="00264F9A">
        <w:t xml:space="preserve">y </w:t>
      </w:r>
      <w:r w:rsidR="005F002E">
        <w:t>S</w:t>
      </w:r>
      <w:r w:rsidRPr="00264F9A">
        <w:t>pirit will no longer remain among men these, because they are completely dominated by carnal thoughts"</w:t>
      </w:r>
      <w:r w:rsidRPr="005F002E">
        <w:rPr>
          <w:vertAlign w:val="superscript"/>
        </w:rPr>
        <w:t>17</w:t>
      </w:r>
      <w:r w:rsidRPr="00264F9A">
        <w:t xml:space="preserve"> and thus escape it. And </w:t>
      </w:r>
      <w:r w:rsidR="00D63D0E">
        <w:t>immediately</w:t>
      </w:r>
      <w:r w:rsidRPr="00264F9A">
        <w:t xml:space="preserve"> a short period of time was set before the disaster. He said, in other words: </w:t>
      </w:r>
      <w:r w:rsidR="005D33C7">
        <w:t>“</w:t>
      </w:r>
      <w:r w:rsidRPr="00264F9A">
        <w:t>all the remaining days of their lives will be limited to only one hundred and twenty years."</w:t>
      </w:r>
      <w:r w:rsidRPr="005D33C7">
        <w:rPr>
          <w:vertAlign w:val="superscript"/>
        </w:rPr>
        <w:t>18</w:t>
      </w:r>
      <w:r w:rsidRPr="00264F9A">
        <w:t xml:space="preserve"> And he added: "</w:t>
      </w:r>
      <w:r w:rsidR="005D33C7">
        <w:t>M</w:t>
      </w:r>
      <w:r w:rsidRPr="00264F9A">
        <w:t xml:space="preserve">any cries </w:t>
      </w:r>
      <w:r w:rsidR="005D33C7">
        <w:t>rise</w:t>
      </w:r>
      <w:r w:rsidRPr="00264F9A">
        <w:t xml:space="preserve"> up from Sodom and Gomorrah to me; their sins are very great. I will therefore come down there, to see whether their sins are really like the cries that come up to me or not. I certainly want to know!"</w:t>
      </w:r>
      <w:proofErr w:type="gramStart"/>
      <w:r w:rsidRPr="005D33C7">
        <w:rPr>
          <w:vertAlign w:val="superscript"/>
        </w:rPr>
        <w:t>19</w:t>
      </w:r>
      <w:r w:rsidRPr="00264F9A">
        <w:t xml:space="preserve"> </w:t>
      </w:r>
      <w:r w:rsidR="005D33C7">
        <w:t xml:space="preserve"> </w:t>
      </w:r>
      <w:r w:rsidRPr="00264F9A">
        <w:t>Indeed</w:t>
      </w:r>
      <w:proofErr w:type="gramEnd"/>
      <w:r w:rsidRPr="00264F9A">
        <w:t xml:space="preserve">, from the beginning </w:t>
      </w:r>
      <w:r w:rsidR="00A61016">
        <w:t>carnality</w:t>
      </w:r>
      <w:r w:rsidRPr="00A61016">
        <w:rPr>
          <w:vertAlign w:val="superscript"/>
        </w:rPr>
        <w:t>20</w:t>
      </w:r>
      <w:r w:rsidRPr="00264F9A">
        <w:t xml:space="preserve"> </w:t>
      </w:r>
      <w:r w:rsidR="00A61016">
        <w:t>provok</w:t>
      </w:r>
      <w:r w:rsidRPr="00264F9A">
        <w:t xml:space="preserve">ed and brought about the </w:t>
      </w:r>
      <w:r w:rsidR="00A61016">
        <w:t>worldwide</w:t>
      </w:r>
      <w:r w:rsidRPr="00264F9A">
        <w:t xml:space="preserve"> flood</w:t>
      </w:r>
      <w:r w:rsidR="00A61016">
        <w:t>,</w:t>
      </w:r>
      <w:r w:rsidRPr="00264F9A">
        <w:t xml:space="preserve"> and the </w:t>
      </w:r>
      <w:r w:rsidR="00A61016">
        <w:t>destruction</w:t>
      </w:r>
      <w:r w:rsidRPr="00264F9A">
        <w:t xml:space="preserve"> of the Pentapolis</w:t>
      </w:r>
      <w:r w:rsidRPr="00A61016">
        <w:rPr>
          <w:vertAlign w:val="superscript"/>
        </w:rPr>
        <w:t>21</w:t>
      </w:r>
      <w:r w:rsidRPr="00264F9A">
        <w:t xml:space="preserve">, </w:t>
      </w:r>
      <w:r w:rsidR="007A5678">
        <w:t>as well</w:t>
      </w:r>
      <w:r w:rsidRPr="00264F9A">
        <w:t xml:space="preserve"> as the </w:t>
      </w:r>
      <w:r w:rsidR="000F3D4F">
        <w:t xml:space="preserve">divine punishment </w:t>
      </w:r>
      <w:r w:rsidRPr="00264F9A">
        <w:t xml:space="preserve">(of </w:t>
      </w:r>
      <w:proofErr w:type="spellStart"/>
      <w:r w:rsidRPr="00264F9A">
        <w:t>Pat</w:t>
      </w:r>
      <w:r w:rsidR="00506D02">
        <w:t>ara</w:t>
      </w:r>
      <w:proofErr w:type="spellEnd"/>
      <w:r w:rsidRPr="00264F9A">
        <w:t>)</w:t>
      </w:r>
      <w:r w:rsidR="000F3D4F">
        <w:t xml:space="preserve"> just mentioned</w:t>
      </w:r>
      <w:r w:rsidRPr="00264F9A">
        <w:t xml:space="preserve">. For this reason let </w:t>
      </w:r>
      <w:r w:rsidR="00E74CDB">
        <w:t>every</w:t>
      </w:r>
      <w:r w:rsidRPr="00264F9A">
        <w:t xml:space="preserve">one </w:t>
      </w:r>
      <w:r w:rsidR="00566C33">
        <w:t>keep</w:t>
      </w:r>
      <w:r w:rsidRPr="00264F9A">
        <w:t xml:space="preserve"> his body </w:t>
      </w:r>
      <w:r w:rsidR="00FF6BDE">
        <w:t>like</w:t>
      </w:r>
      <w:r w:rsidRPr="00264F9A">
        <w:t xml:space="preserve"> a </w:t>
      </w:r>
      <w:r w:rsidR="00FF6BDE">
        <w:t xml:space="preserve">sanctified </w:t>
      </w:r>
      <w:r w:rsidRPr="00264F9A">
        <w:t>vessel</w:t>
      </w:r>
      <w:r w:rsidR="00E74CDB" w:rsidRPr="00E74CDB">
        <w:rPr>
          <w:vertAlign w:val="superscript"/>
        </w:rPr>
        <w:t>2</w:t>
      </w:r>
      <w:r w:rsidRPr="00E74CDB">
        <w:rPr>
          <w:vertAlign w:val="superscript"/>
        </w:rPr>
        <w:t>2</w:t>
      </w:r>
      <w:r w:rsidRPr="00264F9A">
        <w:t xml:space="preserve">. We do not belong to ourselves, as the great Paul strongly proclaimed, he who constantly </w:t>
      </w:r>
      <w:r w:rsidR="003C0D7E">
        <w:t>interceded with</w:t>
      </w:r>
      <w:r w:rsidRPr="00264F9A">
        <w:t xml:space="preserve"> God and </w:t>
      </w:r>
      <w:r w:rsidR="00CC10ED">
        <w:t>continuously prayed to</w:t>
      </w:r>
      <w:r w:rsidRPr="00264F9A">
        <w:t xml:space="preserve"> Christ, for we have been redeemed with a precious price, the blood of Christ. Therefore we </w:t>
      </w:r>
      <w:r w:rsidR="00703AA2">
        <w:t xml:space="preserve">must </w:t>
      </w:r>
      <w:r w:rsidRPr="00264F9A">
        <w:t>glorify God with our bod</w:t>
      </w:r>
      <w:bookmarkStart w:id="0" w:name="_GoBack"/>
      <w:bookmarkEnd w:id="0"/>
      <w:r w:rsidR="001B7DBA">
        <w:t>y</w:t>
      </w:r>
      <w:r w:rsidRPr="00264F9A">
        <w:t xml:space="preserve">, without defiling </w:t>
      </w:r>
      <w:r w:rsidR="001B7DBA">
        <w:t>it</w:t>
      </w:r>
      <w:r w:rsidRPr="00264F9A">
        <w:t xml:space="preserve">; for it is </w:t>
      </w:r>
      <w:r w:rsidR="009D58A2">
        <w:t>the</w:t>
      </w:r>
      <w:r w:rsidRPr="00264F9A">
        <w:t xml:space="preserve"> temple of the Holy Spirit who dwells in us, and which we have received from </w:t>
      </w:r>
      <w:r w:rsidR="0056681E">
        <w:t>G</w:t>
      </w:r>
      <w:r w:rsidRPr="00264F9A">
        <w:t>od</w:t>
      </w:r>
      <w:r w:rsidRPr="0056681E">
        <w:rPr>
          <w:vertAlign w:val="superscript"/>
        </w:rPr>
        <w:t>23</w:t>
      </w:r>
      <w:r w:rsidRPr="00264F9A">
        <w:t xml:space="preserve">. </w:t>
      </w:r>
      <w:r w:rsidR="003C01EF">
        <w:t xml:space="preserve"> </w:t>
      </w:r>
      <w:r w:rsidRPr="00264F9A">
        <w:t xml:space="preserve">So, after </w:t>
      </w:r>
      <w:r w:rsidR="003C361D">
        <w:t>this reminder</w:t>
      </w:r>
      <w:r w:rsidRPr="00264F9A">
        <w:t xml:space="preserve">, I proceed to the narration, and my </w:t>
      </w:r>
      <w:r w:rsidR="00BD765F">
        <w:t>discourse</w:t>
      </w:r>
      <w:r w:rsidRPr="00264F9A">
        <w:t xml:space="preserve"> </w:t>
      </w:r>
      <w:r w:rsidR="00BD765F">
        <w:t>is</w:t>
      </w:r>
      <w:r w:rsidRPr="00264F9A">
        <w:t xml:space="preserve"> as follows:</w:t>
      </w:r>
    </w:p>
    <w:p w:rsidR="003B328F" w:rsidRDefault="005E4A89" w:rsidP="003166EB">
      <w:pPr>
        <w:jc w:val="both"/>
      </w:pPr>
      <w:r>
        <w:t xml:space="preserve">5. </w:t>
      </w:r>
      <w:r w:rsidR="00133D9E">
        <w:rPr>
          <w:lang w:val="el-GR"/>
        </w:rPr>
        <w:t xml:space="preserve"> </w:t>
      </w:r>
      <w:r w:rsidR="00E041BF">
        <w:t xml:space="preserve">So </w:t>
      </w:r>
      <w:r>
        <w:t>He</w:t>
      </w:r>
      <w:r w:rsidR="00E041BF">
        <w:t>,</w:t>
      </w:r>
      <w:r>
        <w:t xml:space="preserve"> who came from </w:t>
      </w:r>
      <w:proofErr w:type="spellStart"/>
      <w:r>
        <w:t>Patara</w:t>
      </w:r>
      <w:proofErr w:type="spellEnd"/>
      <w:r>
        <w:t>, but was registered as a citizen in the heavenly city, in the Kingdom of Heaven</w:t>
      </w:r>
      <w:proofErr w:type="gramStart"/>
      <w:r>
        <w:t>,</w:t>
      </w:r>
      <w:r w:rsidRPr="00E041BF">
        <w:rPr>
          <w:vertAlign w:val="superscript"/>
        </w:rPr>
        <w:t>24</w:t>
      </w:r>
      <w:proofErr w:type="gramEnd"/>
      <w:r>
        <w:t xml:space="preserve"> was born</w:t>
      </w:r>
      <w:r w:rsidR="00E041BF">
        <w:t xml:space="preserve"> </w:t>
      </w:r>
      <w:r>
        <w:t xml:space="preserve">as I shall relate hereafter. And it was necessary, </w:t>
      </w:r>
      <w:r w:rsidR="00CE66D8">
        <w:t>like</w:t>
      </w:r>
      <w:r>
        <w:t xml:space="preserve"> lamps</w:t>
      </w:r>
      <w:r w:rsidRPr="00CE66D8">
        <w:rPr>
          <w:vertAlign w:val="superscript"/>
        </w:rPr>
        <w:t>25</w:t>
      </w:r>
      <w:r>
        <w:t xml:space="preserve">, which, </w:t>
      </w:r>
      <w:r w:rsidR="00CE66D8">
        <w:t>although</w:t>
      </w:r>
      <w:r>
        <w:t xml:space="preserve"> they are </w:t>
      </w:r>
      <w:r w:rsidR="00CE66D8">
        <w:t>lower down</w:t>
      </w:r>
      <w:r>
        <w:t xml:space="preserve">, </w:t>
      </w:r>
      <w:r w:rsidR="00CE66D8">
        <w:t>illuminate the ceiling above</w:t>
      </w:r>
      <w:r>
        <w:t xml:space="preserve">, </w:t>
      </w:r>
      <w:r w:rsidR="001E5885">
        <w:t>for us to connect</w:t>
      </w:r>
      <w:r>
        <w:t xml:space="preserve"> the beginning of his genealogy</w:t>
      </w:r>
      <w:r w:rsidRPr="001E5885">
        <w:rPr>
          <w:vertAlign w:val="superscript"/>
        </w:rPr>
        <w:t>26</w:t>
      </w:r>
      <w:r>
        <w:t xml:space="preserve"> to </w:t>
      </w:r>
      <w:r w:rsidR="001E5885">
        <w:t>G</w:t>
      </w:r>
      <w:r>
        <w:t>od</w:t>
      </w:r>
      <w:r w:rsidR="000A2264">
        <w:t>,</w:t>
      </w:r>
      <w:r>
        <w:t xml:space="preserve"> and to hono</w:t>
      </w:r>
      <w:r w:rsidR="003650DA">
        <w:t>u</w:t>
      </w:r>
      <w:r>
        <w:t>r the thrice</w:t>
      </w:r>
      <w:r w:rsidR="00477708">
        <w:t>-</w:t>
      </w:r>
      <w:r w:rsidR="00D5028B">
        <w:t>holy</w:t>
      </w:r>
      <w:r>
        <w:t xml:space="preserve"> one, who, </w:t>
      </w:r>
      <w:r w:rsidR="00916599">
        <w:t>al</w:t>
      </w:r>
      <w:r>
        <w:t xml:space="preserve">though born of natural parents, does not </w:t>
      </w:r>
      <w:r w:rsidR="000F7572">
        <w:t>originate</w:t>
      </w:r>
      <w:r>
        <w:t xml:space="preserve"> fro</w:t>
      </w:r>
      <w:r w:rsidR="000F7572">
        <w:t xml:space="preserve">m earthly </w:t>
      </w:r>
      <w:proofErr w:type="spellStart"/>
      <w:r w:rsidR="000F7572">
        <w:t>Patara</w:t>
      </w:r>
      <w:proofErr w:type="spellEnd"/>
      <w:r w:rsidR="000F7572">
        <w:t xml:space="preserve">. </w:t>
      </w:r>
      <w:r>
        <w:t xml:space="preserve"> </w:t>
      </w:r>
    </w:p>
    <w:p w:rsidR="005E4A89" w:rsidRDefault="003B328F" w:rsidP="003166EB">
      <w:pPr>
        <w:jc w:val="both"/>
      </w:pPr>
      <w:r>
        <w:t>However</w:t>
      </w:r>
      <w:r w:rsidR="005E4A89">
        <w:t xml:space="preserve"> </w:t>
      </w:r>
      <w:r w:rsidR="00C77DBE">
        <w:t>since</w:t>
      </w:r>
      <w:r w:rsidR="005E4A89">
        <w:t xml:space="preserve"> I intend to narrate his life during his youth, so that </w:t>
      </w:r>
      <w:r w:rsidR="00D42786">
        <w:t>my speech may be shorter</w:t>
      </w:r>
      <w:r w:rsidR="005E4A89">
        <w:t xml:space="preserve"> and </w:t>
      </w:r>
      <w:r w:rsidR="00D42786">
        <w:t xml:space="preserve">not reveal the roughness of my </w:t>
      </w:r>
      <w:proofErr w:type="gramStart"/>
      <w:r w:rsidR="00D42786">
        <w:t>discourse</w:t>
      </w:r>
      <w:r w:rsidR="005E4A89">
        <w:t>,</w:t>
      </w:r>
      <w:proofErr w:type="gramEnd"/>
      <w:r w:rsidR="005E4A89">
        <w:t xml:space="preserve"> let me speak </w:t>
      </w:r>
      <w:r w:rsidR="00210FE6">
        <w:t>about</w:t>
      </w:r>
      <w:r w:rsidR="005E4A89">
        <w:t xml:space="preserve"> his </w:t>
      </w:r>
      <w:r w:rsidR="00210FE6">
        <w:t>ancestry</w:t>
      </w:r>
      <w:r w:rsidR="005E4A89">
        <w:t xml:space="preserve">, his birth, and everything else, offering you, wisest of men, a pleasant narrative. And while you know that, as we wish to live </w:t>
      </w:r>
      <w:r w:rsidR="00AC40B5">
        <w:t>in luxury</w:t>
      </w:r>
      <w:r w:rsidR="005E4A89">
        <w:t xml:space="preserve"> like the rich, so we must seek rich and varied food </w:t>
      </w:r>
      <w:r w:rsidR="008D4697">
        <w:t xml:space="preserve">also </w:t>
      </w:r>
      <w:r w:rsidR="005E4A89">
        <w:t xml:space="preserve">for the satisfaction of our spiritual needs, which will </w:t>
      </w:r>
      <w:r w:rsidR="00E31A41">
        <w:t>suffice</w:t>
      </w:r>
      <w:r w:rsidR="005E4A89">
        <w:t xml:space="preserve"> every time we taste it. </w:t>
      </w:r>
      <w:r w:rsidR="00794AA6">
        <w:t xml:space="preserve"> </w:t>
      </w:r>
      <w:r w:rsidR="001C00AD">
        <w:t>So let us exhibit an appetite for</w:t>
      </w:r>
      <w:r w:rsidR="005E4A89">
        <w:t xml:space="preserve"> spiritual food</w:t>
      </w:r>
      <w:r w:rsidR="001C00AD">
        <w:t xml:space="preserve">.  </w:t>
      </w:r>
      <w:r w:rsidR="005E4A89">
        <w:t xml:space="preserve"> </w:t>
      </w:r>
      <w:proofErr w:type="gramStart"/>
      <w:r w:rsidR="008702CE">
        <w:t>For</w:t>
      </w:r>
      <w:r w:rsidR="005E4A89">
        <w:t xml:space="preserve"> you will be less spiritually hungry when you hear and accept spiritual words</w:t>
      </w:r>
      <w:r w:rsidR="00C600DA">
        <w:t>,</w:t>
      </w:r>
      <w:r w:rsidR="005E4A89">
        <w:t xml:space="preserve"> </w:t>
      </w:r>
      <w:r w:rsidR="008B6FAA">
        <w:t>compared to</w:t>
      </w:r>
      <w:r w:rsidR="005E4A89">
        <w:t xml:space="preserve"> when you are </w:t>
      </w:r>
      <w:r w:rsidR="008B6FAA">
        <w:t>pressur</w:t>
      </w:r>
      <w:r w:rsidR="005E4A89">
        <w:t>ed to put them into practice.</w:t>
      </w:r>
      <w:proofErr w:type="gramEnd"/>
    </w:p>
    <w:p w:rsidR="005E4A89" w:rsidRDefault="005E4A89" w:rsidP="00DF3015">
      <w:pPr>
        <w:jc w:val="both"/>
      </w:pPr>
      <w:r>
        <w:lastRenderedPageBreak/>
        <w:t xml:space="preserve">6. </w:t>
      </w:r>
      <w:r w:rsidR="00BB2FAB">
        <w:t xml:space="preserve"> </w:t>
      </w:r>
      <w:r>
        <w:t>He</w:t>
      </w:r>
      <w:r w:rsidR="00BB2FAB">
        <w:t>,</w:t>
      </w:r>
      <w:r>
        <w:t xml:space="preserve"> who was born in a </w:t>
      </w:r>
      <w:r w:rsidR="00BB2FAB">
        <w:t>particular</w:t>
      </w:r>
      <w:r>
        <w:t xml:space="preserve"> city, </w:t>
      </w:r>
      <w:proofErr w:type="spellStart"/>
      <w:r>
        <w:t>Patara</w:t>
      </w:r>
      <w:proofErr w:type="spellEnd"/>
      <w:r>
        <w:t xml:space="preserve">, but </w:t>
      </w:r>
      <w:r w:rsidR="00BB2FAB">
        <w:t xml:space="preserve">acquired pious children everywhere </w:t>
      </w:r>
      <w:r>
        <w:t>by the fruit</w:t>
      </w:r>
      <w:r w:rsidR="00BB2FAB">
        <w:t>ful fatherhood of his soul</w:t>
      </w:r>
      <w:r>
        <w:t xml:space="preserve">, had pious and </w:t>
      </w:r>
      <w:r w:rsidR="00BB2FAB">
        <w:t>wealthy</w:t>
      </w:r>
      <w:r>
        <w:t xml:space="preserve"> parents, who did not attempt to acquire any degree of office. They knew well that </w:t>
      </w:r>
      <w:r w:rsidR="00BB2FAB">
        <w:t>he</w:t>
      </w:r>
      <w:r>
        <w:t xml:space="preserve"> who touches </w:t>
      </w:r>
      <w:r w:rsidR="00BB2FAB">
        <w:t>pitch</w:t>
      </w:r>
      <w:r>
        <w:t xml:space="preserve"> </w:t>
      </w:r>
      <w:r w:rsidR="00BB2FAB">
        <w:t>cannot avoid</w:t>
      </w:r>
      <w:r>
        <w:t xml:space="preserve"> get</w:t>
      </w:r>
      <w:r w:rsidR="00BB2FAB">
        <w:t>ting</w:t>
      </w:r>
      <w:r>
        <w:t xml:space="preserve"> </w:t>
      </w:r>
      <w:r w:rsidR="00BB2FAB">
        <w:t>soiled</w:t>
      </w:r>
      <w:r w:rsidRPr="00BB2FAB">
        <w:rPr>
          <w:vertAlign w:val="superscript"/>
        </w:rPr>
        <w:t>27</w:t>
      </w:r>
      <w:r w:rsidR="00572B1A">
        <w:t xml:space="preserve">. They </w:t>
      </w:r>
      <w:r w:rsidR="001C4DE8">
        <w:t>conceived</w:t>
      </w:r>
      <w:r w:rsidR="00572B1A">
        <w:t xml:space="preserve"> the venerable </w:t>
      </w:r>
      <w:r w:rsidR="00C754EF">
        <w:t>Nicholas</w:t>
      </w:r>
      <w:r>
        <w:t xml:space="preserve"> during their first carnal intercourse, without proceeding to another. Because the only male among the first</w:t>
      </w:r>
      <w:r w:rsidR="005123A1">
        <w:t>-</w:t>
      </w:r>
      <w:r>
        <w:t xml:space="preserve">born who opened his mother's womb, Jesus our </w:t>
      </w:r>
      <w:r w:rsidR="00E106F1">
        <w:t>G</w:t>
      </w:r>
      <w:r>
        <w:t>od, granting the parents the first</w:t>
      </w:r>
      <w:r w:rsidR="00150AF7">
        <w:t xml:space="preserve"> </w:t>
      </w:r>
      <w:r w:rsidR="004F4AE2">
        <w:t>-</w:t>
      </w:r>
      <w:r>
        <w:t xml:space="preserve">born son (i.e. Nicholas) to become a priest, </w:t>
      </w:r>
      <w:r w:rsidR="00CA3B2F">
        <w:t>subsequently</w:t>
      </w:r>
      <w:r>
        <w:t xml:space="preserve"> seals the gates of thei</w:t>
      </w:r>
      <w:r w:rsidR="00CE5491">
        <w:t>r procreation with sterility</w:t>
      </w:r>
      <w:r>
        <w:t>.</w:t>
      </w:r>
      <w:r w:rsidR="00560EDC">
        <w:t xml:space="preserve"> </w:t>
      </w:r>
      <w:r>
        <w:t xml:space="preserve"> </w:t>
      </w:r>
      <w:r w:rsidR="0000508D">
        <w:t>In order t</w:t>
      </w:r>
      <w:r>
        <w:t xml:space="preserve">o follow openly, </w:t>
      </w:r>
      <w:r w:rsidR="00117AFD">
        <w:t>in</w:t>
      </w:r>
      <w:r>
        <w:t xml:space="preserve"> his birth, both in the same and in the opposites in relation to his birth, the </w:t>
      </w:r>
      <w:r w:rsidR="00EE6436">
        <w:t>Forerunner</w:t>
      </w:r>
      <w:r w:rsidR="00591326">
        <w:t>**</w:t>
      </w:r>
      <w:r>
        <w:t xml:space="preserve">, whose purity it </w:t>
      </w:r>
      <w:r w:rsidR="00591326">
        <w:t>is</w:t>
      </w:r>
      <w:r>
        <w:t xml:space="preserve"> acknowledged that he received</w:t>
      </w:r>
      <w:r w:rsidR="007E38EB">
        <w:t xml:space="preserve">; </w:t>
      </w:r>
      <w:r>
        <w:t>and what</w:t>
      </w:r>
      <w:r w:rsidR="00D01EB9">
        <w:t>ever</w:t>
      </w:r>
      <w:r>
        <w:t xml:space="preserve"> he (the </w:t>
      </w:r>
      <w:r w:rsidR="00591326">
        <w:t>Forerunner</w:t>
      </w:r>
      <w:r>
        <w:t xml:space="preserve">) </w:t>
      </w:r>
      <w:r w:rsidR="00D01EB9">
        <w:t>abolished</w:t>
      </w:r>
      <w:r>
        <w:t xml:space="preserve"> by his late birth</w:t>
      </w:r>
      <w:r w:rsidR="00E96BE2">
        <w:t xml:space="preserve"> </w:t>
      </w:r>
      <w:r w:rsidR="001446DA">
        <w:t xml:space="preserve">– </w:t>
      </w:r>
      <w:r w:rsidR="00D01EB9">
        <w:t xml:space="preserve">i.e. </w:t>
      </w:r>
      <w:r>
        <w:t>the limitations of maternal nature</w:t>
      </w:r>
      <w:r w:rsidR="00E96BE2">
        <w:t xml:space="preserve"> </w:t>
      </w:r>
      <w:r w:rsidR="001446DA">
        <w:t xml:space="preserve">– </w:t>
      </w:r>
      <w:r>
        <w:t xml:space="preserve">these </w:t>
      </w:r>
      <w:r w:rsidR="00C754EF">
        <w:t>Nicholas</w:t>
      </w:r>
      <w:r>
        <w:t xml:space="preserve"> restored with his early birth. </w:t>
      </w:r>
      <w:proofErr w:type="gramStart"/>
      <w:r>
        <w:t xml:space="preserve">And so both left more than enough </w:t>
      </w:r>
      <w:r w:rsidR="00235476">
        <w:t>childlessness</w:t>
      </w:r>
      <w:r>
        <w:t xml:space="preserve"> to those who gave birth to them.</w:t>
      </w:r>
      <w:proofErr w:type="gramEnd"/>
      <w:r>
        <w:t xml:space="preserve"> In other words, not polygyny</w:t>
      </w:r>
      <w:r w:rsidR="00A55C30">
        <w:t>**</w:t>
      </w:r>
      <w:r>
        <w:t xml:space="preserve"> but </w:t>
      </w:r>
      <w:r w:rsidR="00814E1F">
        <w:t>childlessness</w:t>
      </w:r>
      <w:r>
        <w:t xml:space="preserve">, they </w:t>
      </w:r>
      <w:r w:rsidR="00F77CC3">
        <w:t>left</w:t>
      </w:r>
      <w:r w:rsidR="001A688E">
        <w:t xml:space="preserve"> to</w:t>
      </w:r>
      <w:r>
        <w:t xml:space="preserve"> their parents</w:t>
      </w:r>
      <w:r w:rsidR="00BB5A4F">
        <w:t>,</w:t>
      </w:r>
      <w:r>
        <w:t xml:space="preserve"> </w:t>
      </w:r>
      <w:r w:rsidR="00BB5A4F">
        <w:t>becoming</w:t>
      </w:r>
      <w:r>
        <w:t xml:space="preserve"> the most </w:t>
      </w:r>
      <w:r w:rsidR="00C165F0">
        <w:t>beneficial</w:t>
      </w:r>
      <w:r>
        <w:t xml:space="preserve"> for the world</w:t>
      </w:r>
      <w:r w:rsidRPr="00EB1A66">
        <w:rPr>
          <w:vertAlign w:val="superscript"/>
        </w:rPr>
        <w:t>28</w:t>
      </w:r>
      <w:r>
        <w:t>.</w:t>
      </w:r>
    </w:p>
    <w:p w:rsidR="00591326" w:rsidRDefault="00591326" w:rsidP="00591326">
      <w:pPr>
        <w:ind w:left="720"/>
      </w:pPr>
      <w:r>
        <w:t>** John the Baptist.</w:t>
      </w:r>
      <w:r w:rsidR="00A55C30">
        <w:br/>
      </w:r>
      <w:proofErr w:type="gramStart"/>
      <w:r w:rsidR="00A55C30">
        <w:t>** “Many descendants”.</w:t>
      </w:r>
      <w:proofErr w:type="gramEnd"/>
    </w:p>
    <w:p w:rsidR="005E4A89" w:rsidRDefault="005E4A89" w:rsidP="0019555F">
      <w:pPr>
        <w:jc w:val="both"/>
      </w:pPr>
      <w:r>
        <w:t xml:space="preserve">7. </w:t>
      </w:r>
      <w:r w:rsidR="00826D9B">
        <w:t xml:space="preserve"> So, after being</w:t>
      </w:r>
      <w:r>
        <w:t xml:space="preserve"> born in this way and his life arranged </w:t>
      </w:r>
      <w:r w:rsidR="00826D9B">
        <w:t xml:space="preserve">thus </w:t>
      </w:r>
      <w:r>
        <w:t xml:space="preserve">by God, he immediately </w:t>
      </w:r>
      <w:r w:rsidR="00826D9B">
        <w:t>reveals,</w:t>
      </w:r>
      <w:r>
        <w:t xml:space="preserve"> from his infancy</w:t>
      </w:r>
      <w:r w:rsidR="00826D9B">
        <w:t>,</w:t>
      </w:r>
      <w:r>
        <w:t xml:space="preserve"> gifts that </w:t>
      </w:r>
      <w:r w:rsidR="00826D9B">
        <w:t>are not suitable for his age</w:t>
      </w:r>
      <w:r>
        <w:t xml:space="preserve">. That is, he who </w:t>
      </w:r>
      <w:r w:rsidR="00826D9B">
        <w:t>grew up as a baby should</w:t>
      </w:r>
      <w:r>
        <w:t xml:space="preserve">, and </w:t>
      </w:r>
      <w:r w:rsidR="00826D9B">
        <w:t>unable yet to use his mind as an organ</w:t>
      </w:r>
      <w:r>
        <w:t xml:space="preserve"> of reasoning, </w:t>
      </w:r>
      <w:r w:rsidR="00826D9B">
        <w:t>calculat</w:t>
      </w:r>
      <w:r>
        <w:t xml:space="preserve">ed </w:t>
      </w:r>
      <w:r w:rsidR="00826D9B">
        <w:t xml:space="preserve">the </w:t>
      </w:r>
      <w:r>
        <w:t xml:space="preserve">hours and days for the </w:t>
      </w:r>
      <w:r w:rsidR="00826D9B">
        <w:t xml:space="preserve">sake of the </w:t>
      </w:r>
      <w:r>
        <w:t>Lord</w:t>
      </w:r>
      <w:r w:rsidRPr="00826D9B">
        <w:rPr>
          <w:vertAlign w:val="superscript"/>
        </w:rPr>
        <w:t>29</w:t>
      </w:r>
      <w:r>
        <w:t xml:space="preserve">, </w:t>
      </w:r>
      <w:r w:rsidR="00826D9B">
        <w:t>accurately designating</w:t>
      </w:r>
      <w:r>
        <w:t xml:space="preserve"> Wednesday and Friday and no other day. </w:t>
      </w:r>
      <w:r w:rsidR="00826D9B">
        <w:t xml:space="preserve"> </w:t>
      </w:r>
      <w:r w:rsidR="00E60DA6">
        <w:t>So h</w:t>
      </w:r>
      <w:r>
        <w:t xml:space="preserve">e </w:t>
      </w:r>
      <w:r w:rsidR="00E60DA6">
        <w:t>suckled</w:t>
      </w:r>
      <w:r>
        <w:t xml:space="preserve"> like all </w:t>
      </w:r>
      <w:r w:rsidR="00826D9B">
        <w:t>babies</w:t>
      </w:r>
      <w:r>
        <w:t xml:space="preserve">, but </w:t>
      </w:r>
      <w:r w:rsidR="00826D9B">
        <w:t xml:space="preserve">only once </w:t>
      </w:r>
      <w:r>
        <w:t xml:space="preserve">on that particular day (Wednesday or Friday), not twice, </w:t>
      </w:r>
      <w:r w:rsidR="00826D9B">
        <w:t>appropriately</w:t>
      </w:r>
      <w:r>
        <w:t xml:space="preserve"> cultivating the priestly rule, </w:t>
      </w:r>
      <w:r w:rsidR="00826D9B">
        <w:t xml:space="preserve">even </w:t>
      </w:r>
      <w:r w:rsidR="00E60DA6">
        <w:t>he even matured</w:t>
      </w:r>
      <w:r w:rsidR="00826D9B">
        <w:t>.  This</w:t>
      </w:r>
      <w:r>
        <w:t xml:space="preserve"> happens, I think, many times </w:t>
      </w:r>
      <w:r w:rsidR="00E60DA6">
        <w:t>in</w:t>
      </w:r>
      <w:r>
        <w:t xml:space="preserve"> every mature man who can stay </w:t>
      </w:r>
      <w:r w:rsidR="00826D9B">
        <w:t>continent</w:t>
      </w:r>
      <w:r>
        <w:t xml:space="preserve">. </w:t>
      </w:r>
      <w:r w:rsidR="001A2E0D">
        <w:t xml:space="preserve"> </w:t>
      </w:r>
      <w:r w:rsidR="00F678BB">
        <w:t>To fulfil</w:t>
      </w:r>
      <w:r>
        <w:t xml:space="preserve"> the Davidic verse in his person</w:t>
      </w:r>
      <w:r w:rsidR="00F678BB">
        <w:t>,</w:t>
      </w:r>
      <w:r>
        <w:t xml:space="preserve"> "the righteous man will flourish like </w:t>
      </w:r>
      <w:r w:rsidR="00F678BB">
        <w:t>a</w:t>
      </w:r>
      <w:r>
        <w:t xml:space="preserve"> palm tree."</w:t>
      </w:r>
      <w:r w:rsidRPr="00F678BB">
        <w:rPr>
          <w:vertAlign w:val="superscript"/>
        </w:rPr>
        <w:t>30</w:t>
      </w:r>
      <w:r>
        <w:t xml:space="preserve"> Indeed, just as the palm tree sprouts and grows </w:t>
      </w:r>
      <w:r w:rsidR="00EF020E">
        <w:t>to</w:t>
      </w:r>
      <w:r>
        <w:t xml:space="preserve"> a sufficient width from the earth, a characteristic that no other plant has, so too he from </w:t>
      </w:r>
      <w:r w:rsidR="00EF020E">
        <w:t xml:space="preserve">his </w:t>
      </w:r>
      <w:r>
        <w:t>infancy develops perfectly, complete in all</w:t>
      </w:r>
      <w:r w:rsidR="00EF020E">
        <w:t xml:space="preserve"> </w:t>
      </w:r>
      <w:r w:rsidR="0027345B">
        <w:t xml:space="preserve">aspects of </w:t>
      </w:r>
      <w:r w:rsidR="00EF020E">
        <w:t>his being</w:t>
      </w:r>
      <w:r>
        <w:t xml:space="preserve">, and </w:t>
      </w:r>
      <w:r w:rsidR="00EF020E">
        <w:t xml:space="preserve">finally </w:t>
      </w:r>
      <w:r>
        <w:t xml:space="preserve">emerges </w:t>
      </w:r>
      <w:r w:rsidR="00EF020E">
        <w:t xml:space="preserve">as </w:t>
      </w:r>
      <w:r>
        <w:t>righteous.</w:t>
      </w:r>
    </w:p>
    <w:p w:rsidR="004171D0" w:rsidRDefault="00601DF5" w:rsidP="007A0A8C">
      <w:pPr>
        <w:jc w:val="both"/>
      </w:pPr>
      <w:r>
        <w:t xml:space="preserve">8. </w:t>
      </w:r>
      <w:r w:rsidR="00DF2253">
        <w:t xml:space="preserve"> F</w:t>
      </w:r>
      <w:r>
        <w:t xml:space="preserve">ollowing </w:t>
      </w:r>
      <w:r w:rsidR="00DF2253">
        <w:t xml:space="preserve">faithfully </w:t>
      </w:r>
      <w:r>
        <w:t xml:space="preserve">the habits and way of life of his parents, he did not allow himself to take part in </w:t>
      </w:r>
      <w:r w:rsidR="00DF2253">
        <w:t>quarrels</w:t>
      </w:r>
      <w:r w:rsidRPr="00DF2253">
        <w:rPr>
          <w:vertAlign w:val="superscript"/>
        </w:rPr>
        <w:t>31</w:t>
      </w:r>
      <w:r>
        <w:t xml:space="preserve"> and </w:t>
      </w:r>
      <w:r w:rsidR="00DF2253">
        <w:t>intrigues</w:t>
      </w:r>
      <w:r>
        <w:t>.</w:t>
      </w:r>
      <w:r w:rsidR="00DF2253">
        <w:t xml:space="preserve"> </w:t>
      </w:r>
      <w:r>
        <w:t xml:space="preserve"> He did not </w:t>
      </w:r>
      <w:r w:rsidR="00DF2253">
        <w:t>stray</w:t>
      </w:r>
      <w:r>
        <w:t xml:space="preserve"> from the courts of God, </w:t>
      </w:r>
      <w:r w:rsidR="00724232">
        <w:t xml:space="preserve">that is, </w:t>
      </w:r>
      <w:r>
        <w:t xml:space="preserve">the church, </w:t>
      </w:r>
      <w:r w:rsidR="00724232">
        <w:t>being nourished</w:t>
      </w:r>
      <w:r>
        <w:t xml:space="preserve"> within the natural and necessary </w:t>
      </w:r>
      <w:r w:rsidR="00CF7C33">
        <w:t>boundaries</w:t>
      </w:r>
      <w:r>
        <w:t xml:space="preserve"> of the divine command</w:t>
      </w:r>
      <w:r w:rsidR="00444033">
        <w:t>ment</w:t>
      </w:r>
      <w:r>
        <w:t xml:space="preserve">s and, in general, pushing away from him </w:t>
      </w:r>
      <w:r w:rsidR="00F37A02">
        <w:t>any</w:t>
      </w:r>
      <w:r>
        <w:t xml:space="preserve"> company of his immature peers and </w:t>
      </w:r>
      <w:r w:rsidR="00993511">
        <w:t>any</w:t>
      </w:r>
      <w:r>
        <w:t xml:space="preserve"> desire </w:t>
      </w:r>
      <w:r w:rsidR="00993511">
        <w:t>for</w:t>
      </w:r>
      <w:r>
        <w:t xml:space="preserve"> a woman. He had acquired </w:t>
      </w:r>
      <w:r w:rsidR="00D335D5">
        <w:t>chastity with purity,</w:t>
      </w:r>
      <w:r>
        <w:t xml:space="preserve"> and had </w:t>
      </w:r>
      <w:r w:rsidR="00BE72ED">
        <w:t>become</w:t>
      </w:r>
      <w:r>
        <w:t xml:space="preserve"> closely </w:t>
      </w:r>
      <w:r w:rsidR="00BE72ED">
        <w:t>attached to</w:t>
      </w:r>
      <w:r>
        <w:t xml:space="preserve"> it, living a very careful life</w:t>
      </w:r>
      <w:r w:rsidR="00682386">
        <w:t xml:space="preserve"> to prevent</w:t>
      </w:r>
      <w:r>
        <w:t xml:space="preserve"> the multitude of passions </w:t>
      </w:r>
      <w:r w:rsidR="00682386">
        <w:t>from</w:t>
      </w:r>
      <w:r>
        <w:t xml:space="preserve"> surround</w:t>
      </w:r>
      <w:r w:rsidR="00682386">
        <w:t>ing</w:t>
      </w:r>
      <w:r>
        <w:t xml:space="preserve"> the </w:t>
      </w:r>
      <w:r w:rsidR="00B75827">
        <w:t>realms</w:t>
      </w:r>
      <w:r>
        <w:t xml:space="preserve"> of his mind and </w:t>
      </w:r>
      <w:r w:rsidR="009D7FE7">
        <w:t>conquering</w:t>
      </w:r>
      <w:r>
        <w:t xml:space="preserve"> his (spiritual) prowess. </w:t>
      </w:r>
    </w:p>
    <w:p w:rsidR="00601DF5" w:rsidRDefault="00A92827" w:rsidP="00741041">
      <w:pPr>
        <w:jc w:val="both"/>
      </w:pPr>
      <w:r>
        <w:t>While</w:t>
      </w:r>
      <w:r w:rsidR="00601DF5">
        <w:t xml:space="preserve"> he </w:t>
      </w:r>
      <w:r>
        <w:t xml:space="preserve">was </w:t>
      </w:r>
      <w:r w:rsidR="00601DF5">
        <w:t>liv</w:t>
      </w:r>
      <w:r>
        <w:t>ing</w:t>
      </w:r>
      <w:r w:rsidR="00601DF5">
        <w:t xml:space="preserve"> and behav</w:t>
      </w:r>
      <w:r>
        <w:t>ing</w:t>
      </w:r>
      <w:r w:rsidR="00601DF5">
        <w:t xml:space="preserve"> in this way, he was left an orphan by his parents, </w:t>
      </w:r>
      <w:r>
        <w:t xml:space="preserve">only </w:t>
      </w:r>
      <w:r w:rsidR="00601DF5">
        <w:t xml:space="preserve">to be truly adopted with special care by God. Although he took good care of his money and seemed to be </w:t>
      </w:r>
      <w:r w:rsidR="00D34DA3">
        <w:t>content</w:t>
      </w:r>
      <w:r w:rsidR="00601DF5">
        <w:t xml:space="preserve"> because of the large fortune (</w:t>
      </w:r>
      <w:r w:rsidR="00637181">
        <w:t xml:space="preserve">that his parents </w:t>
      </w:r>
      <w:r w:rsidR="00601DF5">
        <w:t xml:space="preserve">left him), in reality he did not rejoice, but lamented and tried to propitiate </w:t>
      </w:r>
      <w:r w:rsidR="001D1BDE">
        <w:t>G</w:t>
      </w:r>
      <w:r w:rsidR="00601DF5">
        <w:t>od</w:t>
      </w:r>
      <w:r w:rsidR="001D1BDE">
        <w:t xml:space="preserve"> more</w:t>
      </w:r>
      <w:r w:rsidR="00601DF5">
        <w:t xml:space="preserve">, asking </w:t>
      </w:r>
      <w:r w:rsidR="00A03F8E">
        <w:t>for guidance and revelation on</w:t>
      </w:r>
      <w:r w:rsidR="00601DF5">
        <w:t xml:space="preserve"> the best way </w:t>
      </w:r>
      <w:r w:rsidR="00A03F8E">
        <w:t>to</w:t>
      </w:r>
      <w:r w:rsidR="00601DF5">
        <w:t xml:space="preserve"> manage it, that is, how </w:t>
      </w:r>
      <w:r w:rsidR="00A03F8E">
        <w:t>to</w:t>
      </w:r>
      <w:r w:rsidR="00601DF5">
        <w:t xml:space="preserve"> make use of the wealth that was given to him </w:t>
      </w:r>
      <w:r w:rsidR="00A03F8E">
        <w:t xml:space="preserve">in a way </w:t>
      </w:r>
      <w:r w:rsidR="00DE36A6">
        <w:t>pleasing to</w:t>
      </w:r>
      <w:r w:rsidR="00601DF5">
        <w:t xml:space="preserve"> </w:t>
      </w:r>
      <w:r w:rsidR="00A03F8E">
        <w:t>the One</w:t>
      </w:r>
      <w:r w:rsidR="00601DF5">
        <w:t xml:space="preserve"> who granted it to </w:t>
      </w:r>
      <w:r w:rsidR="00A03F8E">
        <w:t>h</w:t>
      </w:r>
      <w:r w:rsidR="00601DF5">
        <w:t xml:space="preserve">im, and thus </w:t>
      </w:r>
      <w:r w:rsidR="00DE36A6">
        <w:t xml:space="preserve">making </w:t>
      </w:r>
      <w:r w:rsidR="00601DF5">
        <w:t>his riches a ransom to free him from the desire to acquire them, rather than the means of acquiring new material goods</w:t>
      </w:r>
      <w:r w:rsidR="00DA60A2">
        <w:t>,</w:t>
      </w:r>
      <w:r w:rsidR="00601DF5">
        <w:t xml:space="preserve"> </w:t>
      </w:r>
      <w:r w:rsidR="00DA60A2">
        <w:t xml:space="preserve">and </w:t>
      </w:r>
      <w:r w:rsidR="00741041">
        <w:t>in no way</w:t>
      </w:r>
      <w:r w:rsidR="00601DF5">
        <w:t xml:space="preserve"> an obstacle</w:t>
      </w:r>
      <w:r w:rsidR="00601DF5" w:rsidRPr="00DA60A2">
        <w:rPr>
          <w:vertAlign w:val="superscript"/>
        </w:rPr>
        <w:t>32</w:t>
      </w:r>
      <w:r w:rsidR="00601DF5">
        <w:t xml:space="preserve"> (in his spiritual life).</w:t>
      </w:r>
    </w:p>
    <w:p w:rsidR="0019756C" w:rsidRDefault="00601DF5" w:rsidP="007E77A1">
      <w:pPr>
        <w:jc w:val="both"/>
      </w:pPr>
      <w:r>
        <w:t xml:space="preserve">9. </w:t>
      </w:r>
      <w:r w:rsidR="008E05E9">
        <w:t xml:space="preserve"> </w:t>
      </w:r>
      <w:r>
        <w:t xml:space="preserve">With thoughts of this kind, and as he secretly distributed his wealth to those who were in need and to </w:t>
      </w:r>
      <w:r w:rsidR="00DB2DB5">
        <w:t>the</w:t>
      </w:r>
      <w:r>
        <w:t xml:space="preserve"> poor, a certain neighbo</w:t>
      </w:r>
      <w:r w:rsidR="005A3404">
        <w:t>u</w:t>
      </w:r>
      <w:r>
        <w:t xml:space="preserve">r of his, once glorious and rich, like another Job, </w:t>
      </w:r>
      <w:r w:rsidR="00676F4A">
        <w:t>reached</w:t>
      </w:r>
      <w:r>
        <w:t xml:space="preserve"> the extreme point of poverty, having perhaps been </w:t>
      </w:r>
      <w:r w:rsidR="006F7920">
        <w:t>drawn in</w:t>
      </w:r>
      <w:r w:rsidR="009638B5">
        <w:t>to such a thing by Satan</w:t>
      </w:r>
      <w:r>
        <w:t>.</w:t>
      </w:r>
      <w:r w:rsidR="009638B5">
        <w:t xml:space="preserve"> </w:t>
      </w:r>
      <w:r>
        <w:t xml:space="preserve"> </w:t>
      </w:r>
      <w:r w:rsidR="007748D5">
        <w:t xml:space="preserve"> H</w:t>
      </w:r>
      <w:r>
        <w:t xml:space="preserve">e had three </w:t>
      </w:r>
      <w:r>
        <w:lastRenderedPageBreak/>
        <w:t xml:space="preserve">daughters, beautiful and known for their </w:t>
      </w:r>
      <w:r w:rsidR="00FE2104">
        <w:t>nobility</w:t>
      </w:r>
      <w:r>
        <w:t xml:space="preserve">, whom he </w:t>
      </w:r>
      <w:r w:rsidR="000C6596">
        <w:t>was about to put in</w:t>
      </w:r>
      <w:r>
        <w:t xml:space="preserve">to prostitution, </w:t>
      </w:r>
      <w:r w:rsidR="008660DB">
        <w:t>led</w:t>
      </w:r>
      <w:r>
        <w:t xml:space="preserve"> by his poverty. </w:t>
      </w:r>
    </w:p>
    <w:p w:rsidR="00601DF5" w:rsidRDefault="00601DF5" w:rsidP="006509EA">
      <w:pPr>
        <w:jc w:val="both"/>
      </w:pPr>
      <w:r>
        <w:t xml:space="preserve">Indeed he had decided </w:t>
      </w:r>
      <w:r w:rsidR="00FD0385">
        <w:t xml:space="preserve">on </w:t>
      </w:r>
      <w:r>
        <w:t xml:space="preserve">something like this, if he had not been prevented by a good angel, Nicholas, who is the work of God and </w:t>
      </w:r>
      <w:r w:rsidR="00D24CB2">
        <w:t xml:space="preserve">was offered as a gift to Him.  </w:t>
      </w:r>
      <w:proofErr w:type="gramStart"/>
      <w:r w:rsidR="00D24CB2">
        <w:t>Since</w:t>
      </w:r>
      <w:r>
        <w:t xml:space="preserve"> none of the </w:t>
      </w:r>
      <w:r w:rsidR="007C19C7">
        <w:t>arrogant</w:t>
      </w:r>
      <w:r>
        <w:t xml:space="preserve"> rich men would marry them, </w:t>
      </w:r>
      <w:r w:rsidR="009022FC">
        <w:t>because</w:t>
      </w:r>
      <w:r>
        <w:t xml:space="preserve"> of their great poverty, and no poor man showed a willingness to marry them</w:t>
      </w:r>
      <w:r w:rsidR="004D00B1">
        <w:t xml:space="preserve"> either</w:t>
      </w:r>
      <w:r>
        <w:t xml:space="preserve">, the man decided by force to drive his daughters into unlawful acts of </w:t>
      </w:r>
      <w:r w:rsidR="003C23F6">
        <w:t>lust</w:t>
      </w:r>
      <w:r>
        <w:t>, in order to gain the necessities to live</w:t>
      </w:r>
      <w:r w:rsidRPr="00E24F14">
        <w:rPr>
          <w:vertAlign w:val="superscript"/>
        </w:rPr>
        <w:t>33</w:t>
      </w:r>
      <w:r>
        <w:t>.</w:t>
      </w:r>
      <w:proofErr w:type="gramEnd"/>
    </w:p>
    <w:p w:rsidR="004D6967" w:rsidRDefault="00601DF5" w:rsidP="002003D1">
      <w:pPr>
        <w:jc w:val="both"/>
      </w:pPr>
      <w:r>
        <w:t xml:space="preserve">10. As soon as </w:t>
      </w:r>
      <w:r w:rsidR="008F73FE">
        <w:t xml:space="preserve">the </w:t>
      </w:r>
      <w:r>
        <w:t xml:space="preserve">blessed Nicholas learned </w:t>
      </w:r>
      <w:r w:rsidR="008F73FE">
        <w:t>about</w:t>
      </w:r>
      <w:r>
        <w:t xml:space="preserve"> this, he felt great pity for the girls and their </w:t>
      </w:r>
      <w:r w:rsidRPr="00063C6C">
        <w:t xml:space="preserve">father's unacceptable decision, and fearing the </w:t>
      </w:r>
      <w:r w:rsidR="002C082A" w:rsidRPr="00063C6C">
        <w:t>snare</w:t>
      </w:r>
      <w:r w:rsidRPr="00063C6C">
        <w:rPr>
          <w:vertAlign w:val="superscript"/>
        </w:rPr>
        <w:t>34</w:t>
      </w:r>
      <w:r w:rsidRPr="00063C6C">
        <w:t xml:space="preserve"> of this </w:t>
      </w:r>
      <w:r w:rsidR="008F73FE" w:rsidRPr="00063C6C">
        <w:t>human weakness</w:t>
      </w:r>
      <w:r w:rsidRPr="00063C6C">
        <w:t xml:space="preserve"> for the </w:t>
      </w:r>
      <w:r w:rsidR="008F73FE" w:rsidRPr="00063C6C">
        <w:t>acquisition of goods, he decided</w:t>
      </w:r>
      <w:r w:rsidRPr="00063C6C">
        <w:t xml:space="preserve"> </w:t>
      </w:r>
      <w:r>
        <w:t>to help the family that was in danger. So he pray</w:t>
      </w:r>
      <w:r w:rsidR="00744CC7">
        <w:t>ed</w:t>
      </w:r>
      <w:r>
        <w:t xml:space="preserve"> to God and devise</w:t>
      </w:r>
      <w:r w:rsidR="00856562">
        <w:t>d</w:t>
      </w:r>
      <w:r>
        <w:t xml:space="preserve"> a way to </w:t>
      </w:r>
      <w:r w:rsidR="00881721">
        <w:t>give</w:t>
      </w:r>
      <w:r>
        <w:t xml:space="preserve"> </w:t>
      </w:r>
      <w:r w:rsidR="008043D3">
        <w:t>charity</w:t>
      </w:r>
      <w:r>
        <w:t xml:space="preserve"> to the suffering family without being </w:t>
      </w:r>
      <w:r w:rsidR="00C524AD">
        <w:t>noticed</w:t>
      </w:r>
      <w:r w:rsidR="000C6F31">
        <w:t xml:space="preserve">.   Late at night he took </w:t>
      </w:r>
      <w:r>
        <w:t xml:space="preserve">a large </w:t>
      </w:r>
      <w:r w:rsidR="006228B2">
        <w:t>bag</w:t>
      </w:r>
      <w:r>
        <w:t xml:space="preserve"> of gold, </w:t>
      </w:r>
      <w:r w:rsidR="004435ED">
        <w:t>and</w:t>
      </w:r>
      <w:r>
        <w:t xml:space="preserve"> </w:t>
      </w:r>
      <w:r w:rsidR="00672552">
        <w:t>threw it in</w:t>
      </w:r>
      <w:r>
        <w:t xml:space="preserve">to the </w:t>
      </w:r>
      <w:r w:rsidR="00FB592D">
        <w:t xml:space="preserve">poor family’s </w:t>
      </w:r>
      <w:r>
        <w:t>house</w:t>
      </w:r>
      <w:r w:rsidR="00672552">
        <w:t>.</w:t>
      </w:r>
      <w:r w:rsidR="00150AF7">
        <w:t xml:space="preserve"> </w:t>
      </w:r>
      <w:r>
        <w:t xml:space="preserve"> </w:t>
      </w:r>
      <w:r w:rsidR="00672552">
        <w:t xml:space="preserve"> </w:t>
      </w:r>
    </w:p>
    <w:p w:rsidR="005C14F4" w:rsidRDefault="00672552" w:rsidP="002003D1">
      <w:pPr>
        <w:jc w:val="both"/>
      </w:pPr>
      <w:r>
        <w:t>What a</w:t>
      </w:r>
      <w:r w:rsidR="00601DF5">
        <w:t xml:space="preserve"> miracle</w:t>
      </w:r>
      <w:r>
        <w:t>!</w:t>
      </w:r>
      <w:r w:rsidR="00601DF5">
        <w:t xml:space="preserve"> </w:t>
      </w:r>
      <w:r w:rsidR="00E866BD">
        <w:t xml:space="preserve"> He was fulfilli</w:t>
      </w:r>
      <w:r w:rsidR="00601DF5">
        <w:t xml:space="preserve">ng an old commandment in a new </w:t>
      </w:r>
      <w:r w:rsidR="004D6967">
        <w:t>way</w:t>
      </w:r>
      <w:r w:rsidR="002C2945">
        <w:rPr>
          <w:lang w:val="el-GR"/>
        </w:rPr>
        <w:t>;</w:t>
      </w:r>
      <w:r w:rsidR="00601DF5">
        <w:t xml:space="preserve"> that is, the old commandment: "</w:t>
      </w:r>
      <w:r w:rsidR="002C2945">
        <w:t>L</w:t>
      </w:r>
      <w:r w:rsidR="00601DF5">
        <w:t>ove your neighbo</w:t>
      </w:r>
      <w:r w:rsidR="002C2945">
        <w:t>ur as yourself;</w:t>
      </w:r>
      <w:r w:rsidR="00601DF5">
        <w:t>"</w:t>
      </w:r>
      <w:r w:rsidR="00601DF5" w:rsidRPr="002C2945">
        <w:rPr>
          <w:vertAlign w:val="superscript"/>
        </w:rPr>
        <w:t>35</w:t>
      </w:r>
      <w:r w:rsidR="00601DF5">
        <w:t xml:space="preserve"> the new commandment of the Lord resonate</w:t>
      </w:r>
      <w:r w:rsidR="002C2945">
        <w:t>d</w:t>
      </w:r>
      <w:r w:rsidR="00601DF5">
        <w:t xml:space="preserve"> </w:t>
      </w:r>
      <w:r w:rsidR="005C6ACE">
        <w:t xml:space="preserve">even </w:t>
      </w:r>
      <w:r w:rsidR="00601DF5">
        <w:t>more perfectly: "</w:t>
      </w:r>
      <w:r w:rsidR="00124F17">
        <w:t>W</w:t>
      </w:r>
      <w:r w:rsidR="00601DF5">
        <w:t>hen you give alms, don't let your right hand know what your left hand is doing."</w:t>
      </w:r>
      <w:r w:rsidR="00601DF5" w:rsidRPr="00124F17">
        <w:rPr>
          <w:vertAlign w:val="superscript"/>
        </w:rPr>
        <w:t>36</w:t>
      </w:r>
      <w:r w:rsidR="00601DF5">
        <w:t xml:space="preserve"> </w:t>
      </w:r>
      <w:r w:rsidR="00684104">
        <w:t xml:space="preserve"> </w:t>
      </w:r>
      <w:r w:rsidR="00601DF5">
        <w:t xml:space="preserve">And again </w:t>
      </w:r>
      <w:r w:rsidR="005250F2">
        <w:t xml:space="preserve">he </w:t>
      </w:r>
      <w:r w:rsidR="00B92E8D">
        <w:t>displayed</w:t>
      </w:r>
      <w:r w:rsidR="005250F2">
        <w:t xml:space="preserve"> </w:t>
      </w:r>
      <w:r w:rsidR="006D7B25">
        <w:t>his</w:t>
      </w:r>
      <w:r w:rsidR="005250F2">
        <w:t xml:space="preserve"> donation</w:t>
      </w:r>
      <w:r w:rsidR="00601DF5">
        <w:t xml:space="preserve"> </w:t>
      </w:r>
      <w:r w:rsidR="001A57C0">
        <w:t>on</w:t>
      </w:r>
      <w:r w:rsidR="00601DF5">
        <w:t xml:space="preserve">ly </w:t>
      </w:r>
      <w:r w:rsidR="005250F2">
        <w:t>in secret to Him</w:t>
      </w:r>
      <w:r w:rsidR="00601DF5">
        <w:t xml:space="preserve"> to </w:t>
      </w:r>
      <w:r w:rsidR="00A84FFC">
        <w:t>W</w:t>
      </w:r>
      <w:r w:rsidR="00601DF5">
        <w:t xml:space="preserve">hom the </w:t>
      </w:r>
      <w:r w:rsidR="005250F2">
        <w:t>all-blessed</w:t>
      </w:r>
      <w:r w:rsidR="00601DF5">
        <w:t xml:space="preserve"> </w:t>
      </w:r>
      <w:r w:rsidR="00A84FFC">
        <w:t xml:space="preserve">man </w:t>
      </w:r>
      <w:r w:rsidR="00601DF5">
        <w:t>prayed, according to His command</w:t>
      </w:r>
      <w:r w:rsidR="00125397">
        <w:t>ment</w:t>
      </w:r>
      <w:r w:rsidR="00601DF5">
        <w:t xml:space="preserve">s, </w:t>
      </w:r>
      <w:r w:rsidR="00B63410">
        <w:t>shut up</w:t>
      </w:r>
      <w:r w:rsidR="00601DF5">
        <w:t xml:space="preserve"> in the hidden room of his soul</w:t>
      </w:r>
      <w:r w:rsidR="00601DF5" w:rsidRPr="00B63410">
        <w:rPr>
          <w:vertAlign w:val="superscript"/>
        </w:rPr>
        <w:t>37</w:t>
      </w:r>
      <w:r w:rsidR="00601DF5">
        <w:t xml:space="preserve">. </w:t>
      </w:r>
    </w:p>
    <w:p w:rsidR="007C33C4" w:rsidRDefault="00167E44" w:rsidP="003F1566">
      <w:pPr>
        <w:jc w:val="both"/>
        <w:rPr>
          <w:lang w:val="el-GR"/>
        </w:rPr>
      </w:pPr>
      <w:r>
        <w:t>A</w:t>
      </w:r>
      <w:r w:rsidR="00601DF5">
        <w:t xml:space="preserve">s charity shone </w:t>
      </w:r>
      <w:r>
        <w:t>up</w:t>
      </w:r>
      <w:r w:rsidR="00601DF5">
        <w:t xml:space="preserve">on him from the divine light, so </w:t>
      </w:r>
      <w:r>
        <w:t xml:space="preserve">he sent </w:t>
      </w:r>
      <w:r w:rsidR="00601DF5">
        <w:t>from a lighted window a ray of help</w:t>
      </w:r>
      <w:r>
        <w:t>,</w:t>
      </w:r>
      <w:r w:rsidR="00601DF5">
        <w:t xml:space="preserve"> and offer</w:t>
      </w:r>
      <w:r>
        <w:t>ed</w:t>
      </w:r>
      <w:r w:rsidR="00601DF5">
        <w:t xml:space="preserve"> a hand of salvation to his neighbo</w:t>
      </w:r>
      <w:r w:rsidR="003F1566">
        <w:t>u</w:t>
      </w:r>
      <w:r w:rsidR="00601DF5">
        <w:t xml:space="preserve">r. </w:t>
      </w:r>
      <w:r w:rsidR="0078094A">
        <w:t xml:space="preserve"> T</w:t>
      </w:r>
      <w:r w:rsidR="00601DF5">
        <w:t>he poverty</w:t>
      </w:r>
      <w:r w:rsidR="0078094A">
        <w:t>-</w:t>
      </w:r>
      <w:r w:rsidR="00601DF5">
        <w:t xml:space="preserve">stricken man found the </w:t>
      </w:r>
      <w:r w:rsidR="0078094A">
        <w:t>bag</w:t>
      </w:r>
      <w:r w:rsidR="006754FE">
        <w:t xml:space="preserve"> of gold</w:t>
      </w:r>
      <w:r w:rsidR="00601DF5">
        <w:t xml:space="preserve"> </w:t>
      </w:r>
      <w:r w:rsidR="006754FE">
        <w:t>on waking from</w:t>
      </w:r>
      <w:r w:rsidR="00601DF5">
        <w:t xml:space="preserve"> his sleep</w:t>
      </w:r>
      <w:r w:rsidR="006B12A4">
        <w:t xml:space="preserve"> and shed</w:t>
      </w:r>
      <w:r w:rsidR="00601DF5">
        <w:t xml:space="preserve"> tears of joy, as he was greatly benefited. Let the </w:t>
      </w:r>
      <w:r w:rsidR="006B12A4">
        <w:t>listener</w:t>
      </w:r>
      <w:r w:rsidR="00601DF5">
        <w:t xml:space="preserve"> he</w:t>
      </w:r>
      <w:r w:rsidR="006B12A4">
        <w:t>nceforth</w:t>
      </w:r>
      <w:r w:rsidR="00601DF5">
        <w:t xml:space="preserve"> consider how many reasons he ha</w:t>
      </w:r>
      <w:r w:rsidR="006B12A4">
        <w:t>s</w:t>
      </w:r>
      <w:r w:rsidR="00601DF5">
        <w:t xml:space="preserve"> to thank the benevolent </w:t>
      </w:r>
      <w:r w:rsidR="006B12A4">
        <w:t>G</w:t>
      </w:r>
      <w:r w:rsidR="00601DF5">
        <w:t>od by falling on his knees.</w:t>
      </w:r>
    </w:p>
    <w:p w:rsidR="00706389" w:rsidRDefault="00706389" w:rsidP="00FA0455">
      <w:pPr>
        <w:jc w:val="both"/>
      </w:pPr>
      <w:r>
        <w:t xml:space="preserve">11. For this reason let us be </w:t>
      </w:r>
      <w:r w:rsidR="00613C7A">
        <w:t>attentive</w:t>
      </w:r>
      <w:r w:rsidR="00282FFB">
        <w:t>, both those</w:t>
      </w:r>
      <w:r>
        <w:t xml:space="preserve"> who speak and </w:t>
      </w:r>
      <w:r w:rsidR="00282FFB">
        <w:t xml:space="preserve">those </w:t>
      </w:r>
      <w:r>
        <w:t xml:space="preserve">who </w:t>
      </w:r>
      <w:r w:rsidR="00D611E3">
        <w:t>listen</w:t>
      </w:r>
      <w:r w:rsidR="00282FFB">
        <w:t>,</w:t>
      </w:r>
      <w:r>
        <w:t xml:space="preserve"> about the godly character of </w:t>
      </w:r>
      <w:r w:rsidR="00D114A5">
        <w:t>charity</w:t>
      </w:r>
      <w:r>
        <w:t xml:space="preserve">; that is, how much God is </w:t>
      </w:r>
      <w:r w:rsidR="00C71833">
        <w:t>pleased,</w:t>
      </w:r>
      <w:r>
        <w:t xml:space="preserve"> and how much </w:t>
      </w:r>
      <w:r w:rsidR="00C71833">
        <w:t>w</w:t>
      </w:r>
      <w:r>
        <w:t xml:space="preserve">e owes </w:t>
      </w:r>
      <w:r w:rsidR="00C71833">
        <w:t>Him</w:t>
      </w:r>
      <w:r>
        <w:t xml:space="preserve">. </w:t>
      </w:r>
      <w:r w:rsidR="00B71758">
        <w:t xml:space="preserve"> </w:t>
      </w:r>
      <w:r>
        <w:t>God's great characteristic is mercy</w:t>
      </w:r>
      <w:r w:rsidR="00A27919">
        <w:t xml:space="preserve">. </w:t>
      </w:r>
      <w:r>
        <w:t xml:space="preserve"> He </w:t>
      </w:r>
      <w:r w:rsidR="00A27919">
        <w:t>created everything out of nothing</w:t>
      </w:r>
      <w:r>
        <w:t xml:space="preserve"> because of His mercy and goodness</w:t>
      </w:r>
      <w:r w:rsidRPr="00A27919">
        <w:rPr>
          <w:vertAlign w:val="superscript"/>
        </w:rPr>
        <w:t>38</w:t>
      </w:r>
      <w:r>
        <w:t>. From the beginning</w:t>
      </w:r>
      <w:r w:rsidR="00F502F2">
        <w:t xml:space="preserve"> of time</w:t>
      </w:r>
      <w:r>
        <w:t xml:space="preserve">, God </w:t>
      </w:r>
      <w:r w:rsidR="008339D6">
        <w:t xml:space="preserve">has been </w:t>
      </w:r>
      <w:r>
        <w:t>educat</w:t>
      </w:r>
      <w:r w:rsidR="008339D6">
        <w:t>ing</w:t>
      </w:r>
      <w:r>
        <w:t xml:space="preserve"> us who ha</w:t>
      </w:r>
      <w:r w:rsidR="000F617C">
        <w:t>ve</w:t>
      </w:r>
      <w:r>
        <w:t xml:space="preserve"> stray</w:t>
      </w:r>
      <w:r w:rsidR="000F617C">
        <w:t>ed from the path</w:t>
      </w:r>
      <w:r>
        <w:t xml:space="preserve">, </w:t>
      </w:r>
      <w:r w:rsidR="00DA46EB">
        <w:t>through</w:t>
      </w:r>
      <w:r>
        <w:t xml:space="preserve"> the patriarchs, the prophets</w:t>
      </w:r>
      <w:r w:rsidR="00AC6471">
        <w:t>.  F</w:t>
      </w:r>
      <w:r>
        <w:t xml:space="preserve">inally </w:t>
      </w:r>
      <w:r w:rsidR="00AC6471">
        <w:t>H</w:t>
      </w:r>
      <w:r>
        <w:t xml:space="preserve">e </w:t>
      </w:r>
      <w:r w:rsidR="00AC6471">
        <w:t>H</w:t>
      </w:r>
      <w:r>
        <w:t>imself became man in every</w:t>
      </w:r>
      <w:r w:rsidR="00AC6471">
        <w:t xml:space="preserve"> way</w:t>
      </w:r>
      <w:r>
        <w:t>,</w:t>
      </w:r>
      <w:r w:rsidR="00E96BE2">
        <w:t xml:space="preserve"> </w:t>
      </w:r>
      <w:r w:rsidR="001446DA">
        <w:t xml:space="preserve">– </w:t>
      </w:r>
      <w:r>
        <w:t xml:space="preserve">without ceasing to be </w:t>
      </w:r>
      <w:r w:rsidR="00AC6471">
        <w:t>G</w:t>
      </w:r>
      <w:r>
        <w:t>od</w:t>
      </w:r>
      <w:r w:rsidR="00E96BE2">
        <w:t xml:space="preserve"> </w:t>
      </w:r>
      <w:r w:rsidR="001446DA">
        <w:t xml:space="preserve">– </w:t>
      </w:r>
      <w:r>
        <w:t xml:space="preserve">except </w:t>
      </w:r>
      <w:r w:rsidR="00AC6471">
        <w:t xml:space="preserve">for </w:t>
      </w:r>
      <w:r>
        <w:t xml:space="preserve">sin. </w:t>
      </w:r>
      <w:r w:rsidR="00E62B20">
        <w:t xml:space="preserve"> </w:t>
      </w:r>
      <w:r>
        <w:t>It is our duty</w:t>
      </w:r>
      <w:r w:rsidR="00AB1A35">
        <w:t>,</w:t>
      </w:r>
      <w:r>
        <w:t xml:space="preserve"> and the least </w:t>
      </w:r>
      <w:r w:rsidR="00AB1A35">
        <w:t>of our obligations,</w:t>
      </w:r>
      <w:r>
        <w:t xml:space="preserve"> to work for His glory</w:t>
      </w:r>
      <w:r w:rsidR="00473BE7">
        <w:t>.  This</w:t>
      </w:r>
      <w:r>
        <w:t xml:space="preserve"> means</w:t>
      </w:r>
      <w:r w:rsidR="00473BE7">
        <w:t>,</w:t>
      </w:r>
      <w:r>
        <w:t xml:space="preserve"> above all</w:t>
      </w:r>
      <w:r w:rsidR="00473BE7">
        <w:t>,</w:t>
      </w:r>
      <w:r>
        <w:t xml:space="preserve"> acts of charity and </w:t>
      </w:r>
      <w:r w:rsidR="00CE009D">
        <w:t>giv</w:t>
      </w:r>
      <w:r>
        <w:t xml:space="preserve">ing to the poor from </w:t>
      </w:r>
      <w:r w:rsidR="00CE009D">
        <w:t>our possessions</w:t>
      </w:r>
      <w:r>
        <w:t xml:space="preserve">, </w:t>
      </w:r>
      <w:r w:rsidR="00622E51">
        <w:t>since</w:t>
      </w:r>
      <w:r>
        <w:t xml:space="preserve"> He is our </w:t>
      </w:r>
      <w:r w:rsidR="00622E51">
        <w:t>Creator</w:t>
      </w:r>
      <w:r>
        <w:t xml:space="preserve"> and </w:t>
      </w:r>
      <w:r w:rsidR="00622E51">
        <w:t>M</w:t>
      </w:r>
      <w:r>
        <w:t>aker, so that His Name may be sanctified through our actions.</w:t>
      </w:r>
    </w:p>
    <w:p w:rsidR="00704820" w:rsidRDefault="00706389" w:rsidP="00C6655F">
      <w:pPr>
        <w:jc w:val="both"/>
        <w:rPr>
          <w:lang w:val="el-GR"/>
        </w:rPr>
      </w:pPr>
      <w:r>
        <w:t>12. After</w:t>
      </w:r>
      <w:r w:rsidR="004A6AD5">
        <w:t xml:space="preserve"> strengthening the hand of his soul</w:t>
      </w:r>
      <w:r w:rsidR="00B9054E" w:rsidRPr="00B9054E">
        <w:rPr>
          <w:vertAlign w:val="superscript"/>
          <w:lang w:val="el-GR"/>
        </w:rPr>
        <w:t>39</w:t>
      </w:r>
      <w:r w:rsidR="004A6AD5">
        <w:t xml:space="preserve"> </w:t>
      </w:r>
      <w:r w:rsidR="00832383">
        <w:rPr>
          <w:lang w:val="el-GR"/>
        </w:rPr>
        <w:t xml:space="preserve">** </w:t>
      </w:r>
      <w:r w:rsidR="004A6AD5">
        <w:t>with this act, the merciful, God-imitating and glory-avoiding Nicholas</w:t>
      </w:r>
      <w:r>
        <w:t xml:space="preserve"> caused joy and embarrassment to his neighbo</w:t>
      </w:r>
      <w:r w:rsidR="00F733CC">
        <w:t>u</w:t>
      </w:r>
      <w:r>
        <w:t>r, due to his previous imprudence and p</w:t>
      </w:r>
      <w:r w:rsidR="00E84877">
        <w:t xml:space="preserve">overty, and for these reasons </w:t>
      </w:r>
      <w:r w:rsidR="00263506">
        <w:t>he</w:t>
      </w:r>
      <w:r>
        <w:t xml:space="preserve"> awakened his soul </w:t>
      </w:r>
      <w:r w:rsidR="00F162E6">
        <w:t>to offer</w:t>
      </w:r>
      <w:r>
        <w:t xml:space="preserve"> a prayer of thanksgiving to God. </w:t>
      </w:r>
    </w:p>
    <w:p w:rsidR="00832383" w:rsidRPr="00832383" w:rsidRDefault="00832383" w:rsidP="00832383">
      <w:pPr>
        <w:ind w:left="720"/>
        <w:jc w:val="both"/>
      </w:pPr>
      <w:r>
        <w:rPr>
          <w:lang w:val="el-GR"/>
        </w:rPr>
        <w:t xml:space="preserve">** </w:t>
      </w:r>
      <w:r w:rsidR="008A2D3D">
        <w:t xml:space="preserve">This phrase is difficult.  </w:t>
      </w:r>
      <w:proofErr w:type="spellStart"/>
      <w:r>
        <w:t>Stergioulis</w:t>
      </w:r>
      <w:proofErr w:type="spellEnd"/>
      <w:r>
        <w:t xml:space="preserve"> </w:t>
      </w:r>
      <w:r w:rsidR="000F7063">
        <w:t>indicates that two words in this are unknown to him.</w:t>
      </w:r>
    </w:p>
    <w:p w:rsidR="00706389" w:rsidRDefault="00704820" w:rsidP="00C6655F">
      <w:pPr>
        <w:jc w:val="both"/>
      </w:pPr>
      <w:r>
        <w:t>Since</w:t>
      </w:r>
      <w:r w:rsidR="00706389">
        <w:t xml:space="preserve"> he saw </w:t>
      </w:r>
      <w:r>
        <w:t xml:space="preserve">that </w:t>
      </w:r>
      <w:r w:rsidR="00706389">
        <w:t xml:space="preserve">the heavenly gift </w:t>
      </w:r>
      <w:r>
        <w:t>w</w:t>
      </w:r>
      <w:r w:rsidR="00706389">
        <w:t xml:space="preserve">as a sufficient dowry for one </w:t>
      </w:r>
      <w:r>
        <w:t xml:space="preserve">of his </w:t>
      </w:r>
      <w:r w:rsidR="00706389">
        <w:t>daughter</w:t>
      </w:r>
      <w:r>
        <w:t>s</w:t>
      </w:r>
      <w:r w:rsidR="00706389">
        <w:t>, he married her</w:t>
      </w:r>
      <w:r w:rsidR="00AA1FA2">
        <w:t xml:space="preserve"> off</w:t>
      </w:r>
      <w:r w:rsidR="00706389">
        <w:t xml:space="preserve">, after first </w:t>
      </w:r>
      <w:r w:rsidR="00173BDA">
        <w:t>dress</w:t>
      </w:r>
      <w:r w:rsidR="00706389">
        <w:t xml:space="preserve">ing her as a </w:t>
      </w:r>
      <w:r w:rsidR="00AA1FA2">
        <w:t>bride</w:t>
      </w:r>
      <w:r w:rsidR="00706389">
        <w:t xml:space="preserve">. But he expressed his </w:t>
      </w:r>
      <w:r w:rsidR="00AC20E2">
        <w:t>wonder</w:t>
      </w:r>
      <w:r w:rsidR="00706389">
        <w:t xml:space="preserve"> to God, about this unusual act of </w:t>
      </w:r>
      <w:r w:rsidR="00D77F82">
        <w:t>an</w:t>
      </w:r>
      <w:r w:rsidR="00706389">
        <w:t xml:space="preserve"> unknown servant</w:t>
      </w:r>
      <w:r w:rsidR="00D77F82">
        <w:t xml:space="preserve"> of His</w:t>
      </w:r>
      <w:r w:rsidR="00706389">
        <w:t xml:space="preserve">, and </w:t>
      </w:r>
      <w:r w:rsidR="00F96C11">
        <w:t xml:space="preserve">he </w:t>
      </w:r>
      <w:r w:rsidR="00706389">
        <w:t xml:space="preserve">wanted, although he could not find the right way, to </w:t>
      </w:r>
      <w:r w:rsidR="00F96C11">
        <w:t>learn</w:t>
      </w:r>
      <w:r w:rsidR="00706389">
        <w:t xml:space="preserve"> who this most </w:t>
      </w:r>
      <w:r w:rsidR="00367BEE">
        <w:t>benevolent</w:t>
      </w:r>
      <w:r w:rsidR="00706389">
        <w:t xml:space="preserve"> angel of God </w:t>
      </w:r>
      <w:r w:rsidR="00F96C11">
        <w:t>might be</w:t>
      </w:r>
      <w:r w:rsidR="00706389">
        <w:t>.</w:t>
      </w:r>
    </w:p>
    <w:p w:rsidR="00BE37F0" w:rsidRDefault="00706389" w:rsidP="00520A81">
      <w:pPr>
        <w:jc w:val="both"/>
      </w:pPr>
      <w:r>
        <w:t xml:space="preserve">13. </w:t>
      </w:r>
      <w:r w:rsidR="00D71001">
        <w:t xml:space="preserve">The humble </w:t>
      </w:r>
      <w:r>
        <w:t xml:space="preserve">Nicholas, who was </w:t>
      </w:r>
      <w:r w:rsidR="00D71001">
        <w:t>adept at displaying generosity yet skilled at concealing</w:t>
      </w:r>
      <w:r>
        <w:t xml:space="preserve"> his </w:t>
      </w:r>
      <w:r w:rsidR="00D71001">
        <w:t>kindness</w:t>
      </w:r>
      <w:r>
        <w:t xml:space="preserve">, after remaining inactive for some days, </w:t>
      </w:r>
      <w:r w:rsidR="001C18D2">
        <w:t xml:space="preserve">once </w:t>
      </w:r>
      <w:r>
        <w:t xml:space="preserve">again performed the same action </w:t>
      </w:r>
      <w:r w:rsidR="001C18D2">
        <w:t xml:space="preserve">but </w:t>
      </w:r>
      <w:r>
        <w:t xml:space="preserve">at a </w:t>
      </w:r>
      <w:r>
        <w:lastRenderedPageBreak/>
        <w:t>later time of the night</w:t>
      </w:r>
      <w:r w:rsidR="001C18D2">
        <w:t>.  He</w:t>
      </w:r>
      <w:r>
        <w:t xml:space="preserve"> threw another </w:t>
      </w:r>
      <w:r w:rsidR="0017489F">
        <w:t>bag</w:t>
      </w:r>
      <w:r>
        <w:t xml:space="preserve"> of gold into his neighbo</w:t>
      </w:r>
      <w:r w:rsidR="008B1E57">
        <w:t>u</w:t>
      </w:r>
      <w:r>
        <w:t xml:space="preserve">r's house </w:t>
      </w:r>
      <w:r w:rsidR="001B080E">
        <w:t>through</w:t>
      </w:r>
      <w:r>
        <w:t xml:space="preserve"> the same window</w:t>
      </w:r>
      <w:r w:rsidR="00570E70">
        <w:t>,</w:t>
      </w:r>
      <w:r>
        <w:t xml:space="preserve"> with </w:t>
      </w:r>
      <w:r w:rsidR="00570E70">
        <w:t xml:space="preserve">the intention of </w:t>
      </w:r>
      <w:r w:rsidR="00F46547">
        <w:t>marrying off</w:t>
      </w:r>
      <w:r>
        <w:t xml:space="preserve"> the second sister as well. </w:t>
      </w:r>
    </w:p>
    <w:p w:rsidR="002B7FDF" w:rsidRDefault="00FE0663" w:rsidP="00520A81">
      <w:pPr>
        <w:jc w:val="both"/>
      </w:pPr>
      <w:r>
        <w:t>T</w:t>
      </w:r>
      <w:r w:rsidR="00706389">
        <w:t>he father of the girls</w:t>
      </w:r>
      <w:r w:rsidR="00DC7C78">
        <w:t xml:space="preserve"> </w:t>
      </w:r>
      <w:r>
        <w:t xml:space="preserve">found this bag of gold </w:t>
      </w:r>
      <w:r w:rsidR="00DC7C78">
        <w:t>when he woke up</w:t>
      </w:r>
      <w:r w:rsidR="002B7FDF">
        <w:t>, and h</w:t>
      </w:r>
      <w:r w:rsidR="00706389">
        <w:t xml:space="preserve">e fell on his face </w:t>
      </w:r>
      <w:r w:rsidR="00B4148B">
        <w:t>on</w:t>
      </w:r>
      <w:r w:rsidR="00706389">
        <w:t xml:space="preserve"> the ground and </w:t>
      </w:r>
      <w:r w:rsidR="002B7FDF">
        <w:t>offered</w:t>
      </w:r>
      <w:r w:rsidR="00706389">
        <w:t xml:space="preserve"> a prayer of thanksgiving to </w:t>
      </w:r>
      <w:r w:rsidR="00596507">
        <w:t>G</w:t>
      </w:r>
      <w:r w:rsidR="00706389">
        <w:t xml:space="preserve">od </w:t>
      </w:r>
      <w:r w:rsidR="002B7FDF">
        <w:t>with tears.  A</w:t>
      </w:r>
      <w:r w:rsidR="00706389">
        <w:t>lready he could not speak because of the great surprise he felt</w:t>
      </w:r>
      <w:r w:rsidR="002B7FDF">
        <w:t xml:space="preserve">.  </w:t>
      </w:r>
      <w:r w:rsidR="00706389">
        <w:t xml:space="preserve"> </w:t>
      </w:r>
    </w:p>
    <w:p w:rsidR="00B54C59" w:rsidRDefault="00706389" w:rsidP="00520A81">
      <w:pPr>
        <w:jc w:val="both"/>
      </w:pPr>
      <w:r>
        <w:t xml:space="preserve">"Who is it, Lord, the one who </w:t>
      </w:r>
      <w:r w:rsidR="00D74824">
        <w:t xml:space="preserve">is </w:t>
      </w:r>
      <w:r>
        <w:t>benefit</w:t>
      </w:r>
      <w:r w:rsidR="00D74824">
        <w:t>ing</w:t>
      </w:r>
      <w:r>
        <w:t xml:space="preserve"> me?" he pondered</w:t>
      </w:r>
      <w:r w:rsidR="008960E0">
        <w:t>.</w:t>
      </w:r>
      <w:r w:rsidR="007E38EB">
        <w:t xml:space="preserve"> </w:t>
      </w:r>
      <w:r>
        <w:t>"</w:t>
      </w:r>
      <w:r w:rsidR="008960E0">
        <w:t>A</w:t>
      </w:r>
      <w:r>
        <w:t xml:space="preserve">nd who is so merciful, </w:t>
      </w:r>
      <w:r w:rsidR="00AD66B2">
        <w:t xml:space="preserve">O </w:t>
      </w:r>
      <w:r>
        <w:t xml:space="preserve">Most Good, to whom </w:t>
      </w:r>
      <w:proofErr w:type="gramStart"/>
      <w:r>
        <w:t>You</w:t>
      </w:r>
      <w:proofErr w:type="gramEnd"/>
      <w:r>
        <w:t xml:space="preserve"> have lent Your mercy, so that He serve</w:t>
      </w:r>
      <w:r w:rsidR="00C85227">
        <w:t>s you</w:t>
      </w:r>
      <w:r>
        <w:t xml:space="preserve"> by offering </w:t>
      </w:r>
      <w:r w:rsidR="00C85227">
        <w:t xml:space="preserve">to me, the unworthy, this </w:t>
      </w:r>
      <w:r>
        <w:t xml:space="preserve">mercy?" </w:t>
      </w:r>
    </w:p>
    <w:p w:rsidR="00706389" w:rsidRDefault="00706389" w:rsidP="002D22D4">
      <w:pPr>
        <w:jc w:val="both"/>
      </w:pPr>
      <w:r>
        <w:t xml:space="preserve">Nevertheless, O </w:t>
      </w:r>
      <w:r w:rsidR="006E6D54">
        <w:t>Merciful One</w:t>
      </w:r>
      <w:r>
        <w:t xml:space="preserve">, I will </w:t>
      </w:r>
      <w:r w:rsidR="00C04867">
        <w:t>remain</w:t>
      </w:r>
      <w:r>
        <w:t xml:space="preserve"> awake </w:t>
      </w:r>
      <w:r w:rsidR="007E1FEF">
        <w:t>at</w:t>
      </w:r>
      <w:r>
        <w:t xml:space="preserve"> night and </w:t>
      </w:r>
      <w:r w:rsidR="00C807C2">
        <w:t>keep watch</w:t>
      </w:r>
      <w:r>
        <w:t xml:space="preserve"> without sleeping, not of course </w:t>
      </w:r>
      <w:r w:rsidR="009831B8">
        <w:t xml:space="preserve">just </w:t>
      </w:r>
      <w:r>
        <w:t xml:space="preserve">to find </w:t>
      </w:r>
      <w:r w:rsidR="00865F3A">
        <w:t>the one</w:t>
      </w:r>
      <w:r>
        <w:t xml:space="preserve"> who awakens to deeds of virtue, Your </w:t>
      </w:r>
      <w:r w:rsidR="00774217">
        <w:t>agent</w:t>
      </w:r>
      <w:r w:rsidR="00ED3EB9">
        <w:t>,</w:t>
      </w:r>
      <w:r>
        <w:t xml:space="preserve"> sent by You the Unfathomable</w:t>
      </w:r>
      <w:r w:rsidR="00ED3EB9">
        <w:t xml:space="preserve"> for your own reasons</w:t>
      </w:r>
      <w:r>
        <w:t xml:space="preserve">, but to see and worship </w:t>
      </w:r>
      <w:r w:rsidR="00ED3EB9">
        <w:t>the one who is</w:t>
      </w:r>
      <w:r>
        <w:t xml:space="preserve"> zealo</w:t>
      </w:r>
      <w:r w:rsidR="00ED3EB9">
        <w:t>us for you, and imitates you</w:t>
      </w:r>
      <w:r>
        <w:t xml:space="preserve"> among men, and finally </w:t>
      </w:r>
      <w:r w:rsidR="00ED3EB9">
        <w:t xml:space="preserve">in order </w:t>
      </w:r>
      <w:r>
        <w:t>to glorify you."</w:t>
      </w:r>
    </w:p>
    <w:p w:rsidR="00D3513F" w:rsidRDefault="00706389" w:rsidP="003703C3">
      <w:pPr>
        <w:jc w:val="both"/>
      </w:pPr>
      <w:r>
        <w:t>14. While the father of the girls was thinking and preparing</w:t>
      </w:r>
      <w:r w:rsidR="00137CD3">
        <w:t xml:space="preserve"> in this way</w:t>
      </w:r>
      <w:r w:rsidRPr="00137CD3">
        <w:rPr>
          <w:vertAlign w:val="superscript"/>
        </w:rPr>
        <w:t>40</w:t>
      </w:r>
      <w:r>
        <w:t xml:space="preserve">, Nicholas, the servant of the Trinity, set out to save the third daughter of his </w:t>
      </w:r>
      <w:r w:rsidR="00833A2C">
        <w:t>impoverished</w:t>
      </w:r>
      <w:r>
        <w:t xml:space="preserve"> neighbo</w:t>
      </w:r>
      <w:r w:rsidR="00833A2C">
        <w:t>u</w:t>
      </w:r>
      <w:r>
        <w:t xml:space="preserve">r from sin with the third </w:t>
      </w:r>
      <w:r w:rsidR="00833A2C">
        <w:t>gift</w:t>
      </w:r>
      <w:r>
        <w:t xml:space="preserve">, by </w:t>
      </w:r>
      <w:r w:rsidR="00E65544">
        <w:t>the</w:t>
      </w:r>
      <w:r>
        <w:t xml:space="preserve"> command</w:t>
      </w:r>
      <w:r w:rsidR="00E65544">
        <w:t xml:space="preserve"> of God</w:t>
      </w:r>
      <w:r>
        <w:t xml:space="preserve">. And at the moment </w:t>
      </w:r>
      <w:r w:rsidR="00282160">
        <w:t>that he threw his generous donation</w:t>
      </w:r>
      <w:r>
        <w:t xml:space="preserve">, the watchful father saw the </w:t>
      </w:r>
      <w:r w:rsidR="00223B54">
        <w:t>gleam</w:t>
      </w:r>
      <w:r>
        <w:t xml:space="preserve"> of the gift. </w:t>
      </w:r>
      <w:r w:rsidR="00523FC8">
        <w:t xml:space="preserve"> </w:t>
      </w:r>
      <w:r w:rsidR="007535C1">
        <w:t>Quickly getting up</w:t>
      </w:r>
      <w:r>
        <w:t xml:space="preserve">, he overtook the benefactor sent by </w:t>
      </w:r>
      <w:r w:rsidR="0008088B">
        <w:t>G</w:t>
      </w:r>
      <w:r>
        <w:t>od. He recognized him then without a doubt</w:t>
      </w:r>
      <w:r w:rsidR="003C709A">
        <w:t xml:space="preserve">. </w:t>
      </w:r>
      <w:r>
        <w:t xml:space="preserve"> </w:t>
      </w:r>
      <w:r w:rsidR="003C709A">
        <w:t>H</w:t>
      </w:r>
      <w:r>
        <w:t>e fell on his knees, gratefully touching the soles of his feet, thus paying his debt</w:t>
      </w:r>
      <w:r w:rsidR="00055A65">
        <w:t xml:space="preserve"> without</w:t>
      </w:r>
      <w:r>
        <w:t xml:space="preserve"> saying </w:t>
      </w:r>
      <w:r w:rsidR="00055A65">
        <w:t>any</w:t>
      </w:r>
      <w:r>
        <w:t>thing more to Nicholas</w:t>
      </w:r>
      <w:r w:rsidR="00055A65">
        <w:t>,</w:t>
      </w:r>
      <w:r>
        <w:t xml:space="preserve"> </w:t>
      </w:r>
      <w:r w:rsidR="00C80D52">
        <w:t>except for this</w:t>
      </w:r>
      <w:r>
        <w:t xml:space="preserve"> </w:t>
      </w:r>
      <w:r w:rsidR="00C80D52">
        <w:t>priceless</w:t>
      </w:r>
      <w:r w:rsidRPr="00C80D52">
        <w:rPr>
          <w:vertAlign w:val="superscript"/>
        </w:rPr>
        <w:t>41</w:t>
      </w:r>
      <w:r>
        <w:t xml:space="preserve"> re</w:t>
      </w:r>
      <w:r w:rsidR="00C80D52">
        <w:t>ward that</w:t>
      </w:r>
      <w:r>
        <w:t xml:space="preserve"> he had received from God. </w:t>
      </w:r>
      <w:r w:rsidR="00825279">
        <w:t xml:space="preserve"> </w:t>
      </w:r>
      <w:r>
        <w:t xml:space="preserve">Having learned in this way </w:t>
      </w:r>
      <w:proofErr w:type="gramStart"/>
      <w:r>
        <w:t>who</w:t>
      </w:r>
      <w:proofErr w:type="gramEnd"/>
      <w:r>
        <w:t xml:space="preserve"> the blessed one was, while he did not expect such a thing, he </w:t>
      </w:r>
      <w:r w:rsidR="00C668AB">
        <w:t>swore an oath</w:t>
      </w:r>
      <w:r>
        <w:t xml:space="preserve"> </w:t>
      </w:r>
      <w:r w:rsidR="007A47EF">
        <w:t>that he would</w:t>
      </w:r>
      <w:r>
        <w:t xml:space="preserve"> lose his speech if he reveal</w:t>
      </w:r>
      <w:r w:rsidR="00732106">
        <w:t>ed</w:t>
      </w:r>
      <w:r>
        <w:t xml:space="preserve"> anyt</w:t>
      </w:r>
      <w:r w:rsidR="0019664E">
        <w:t>hing of what happened to anyone</w:t>
      </w:r>
      <w:r>
        <w:t xml:space="preserve"> as long as </w:t>
      </w:r>
      <w:r w:rsidR="00C754EF">
        <w:t>Nicholas</w:t>
      </w:r>
      <w:r>
        <w:t xml:space="preserve"> lives. </w:t>
      </w:r>
      <w:r w:rsidR="00732106">
        <w:t xml:space="preserve">  </w:t>
      </w:r>
      <w:r>
        <w:t xml:space="preserve">And after the </w:t>
      </w:r>
      <w:r w:rsidR="001231E2">
        <w:t>favoured</w:t>
      </w:r>
      <w:r>
        <w:t xml:space="preserve"> one gave him th</w:t>
      </w:r>
      <w:r w:rsidR="00793645">
        <w:t>is</w:t>
      </w:r>
      <w:r>
        <w:t xml:space="preserve"> assurance </w:t>
      </w:r>
      <w:r w:rsidR="00F41759">
        <w:t>exactly</w:t>
      </w:r>
      <w:r>
        <w:t xml:space="preserve"> as </w:t>
      </w:r>
      <w:r w:rsidR="00C754EF">
        <w:t>Nicholas</w:t>
      </w:r>
      <w:r>
        <w:t xml:space="preserve"> had demanded, he left with </w:t>
      </w:r>
      <w:r w:rsidR="0012789A">
        <w:t>his</w:t>
      </w:r>
      <w:r>
        <w:t xml:space="preserve"> last </w:t>
      </w:r>
      <w:r w:rsidR="0012789A">
        <w:t>daughter</w:t>
      </w:r>
      <w:r>
        <w:t xml:space="preserve">, to perform another saving marriage, which was </w:t>
      </w:r>
      <w:r w:rsidR="00A80A50">
        <w:t>brought about</w:t>
      </w:r>
      <w:r>
        <w:t xml:space="preserve"> by the charity of God through the great </w:t>
      </w:r>
      <w:r w:rsidR="00C754EF">
        <w:t>Nicholas</w:t>
      </w:r>
      <w:r>
        <w:t>.</w:t>
      </w:r>
    </w:p>
    <w:p w:rsidR="00ED0DE3" w:rsidRDefault="00ED0DE3" w:rsidP="007F0BB4">
      <w:pPr>
        <w:jc w:val="both"/>
      </w:pPr>
      <w:r>
        <w:t xml:space="preserve">15. As the blessed one was </w:t>
      </w:r>
      <w:r w:rsidR="00DA7D92">
        <w:t>acquiring virtues of</w:t>
      </w:r>
      <w:r>
        <w:t xml:space="preserve"> this kind and similar, the bishop of Myra, a </w:t>
      </w:r>
      <w:r w:rsidR="002124A9">
        <w:t>man of great piety and devotion</w:t>
      </w:r>
      <w:r>
        <w:t xml:space="preserve">, </w:t>
      </w:r>
      <w:r w:rsidR="002124A9">
        <w:t>departed</w:t>
      </w:r>
      <w:r>
        <w:t xml:space="preserve"> to </w:t>
      </w:r>
      <w:r w:rsidR="00B4014C">
        <w:t>the Lord</w:t>
      </w:r>
      <w:r w:rsidRPr="002124A9">
        <w:rPr>
          <w:vertAlign w:val="superscript"/>
        </w:rPr>
        <w:t>42</w:t>
      </w:r>
      <w:r>
        <w:t>. Because of the admirable life of the deceased bishop, the higher clergy and the neighbo</w:t>
      </w:r>
      <w:r w:rsidR="006F087B">
        <w:t>u</w:t>
      </w:r>
      <w:r>
        <w:t xml:space="preserve">ring bishops were </w:t>
      </w:r>
      <w:r w:rsidR="006F14CB">
        <w:t>divided</w:t>
      </w:r>
      <w:r>
        <w:t xml:space="preserve">, as was natural, praying to find his worthy successor. One of them, as if prompted by </w:t>
      </w:r>
      <w:r w:rsidR="006358EC">
        <w:t>G</w:t>
      </w:r>
      <w:r>
        <w:t xml:space="preserve">od, </w:t>
      </w:r>
      <w:r w:rsidR="00DE25D5">
        <w:t>after gaining</w:t>
      </w:r>
      <w:r>
        <w:t xml:space="preserve"> their </w:t>
      </w:r>
      <w:r w:rsidR="00DE25D5">
        <w:t>trust</w:t>
      </w:r>
      <w:r>
        <w:t xml:space="preserve">, advised them all to pray. </w:t>
      </w:r>
      <w:r w:rsidR="002B6D90">
        <w:t xml:space="preserve">  </w:t>
      </w:r>
      <w:r>
        <w:t xml:space="preserve">And as </w:t>
      </w:r>
      <w:r w:rsidR="00FE3E4C">
        <w:t>this was done</w:t>
      </w:r>
      <w:r>
        <w:t xml:space="preserve">, the way in which they would please </w:t>
      </w:r>
      <w:r w:rsidR="00B649F9">
        <w:t>G</w:t>
      </w:r>
      <w:r>
        <w:t xml:space="preserve">od </w:t>
      </w:r>
      <w:r w:rsidR="00B649F9">
        <w:t>wa</w:t>
      </w:r>
      <w:r>
        <w:t xml:space="preserve">s revealed to each of them individually, since the following voice was heard </w:t>
      </w:r>
      <w:r w:rsidR="00527D62">
        <w:t>by</w:t>
      </w:r>
      <w:r>
        <w:t xml:space="preserve"> the one </w:t>
      </w:r>
      <w:r w:rsidR="00E1363A">
        <w:t>giving them advice</w:t>
      </w:r>
      <w:r>
        <w:t xml:space="preserve">: "Go at night to the temple and keep watch </w:t>
      </w:r>
      <w:r w:rsidR="00EB6881">
        <w:t>at</w:t>
      </w:r>
      <w:r>
        <w:t xml:space="preserve"> </w:t>
      </w:r>
      <w:r w:rsidR="00EB6881">
        <w:t>the</w:t>
      </w:r>
      <w:r>
        <w:t xml:space="preserve"> </w:t>
      </w:r>
      <w:r w:rsidR="00EB6881">
        <w:t>entrance</w:t>
      </w:r>
      <w:r>
        <w:t>. And the one who enter</w:t>
      </w:r>
      <w:r w:rsidR="0069232D">
        <w:t>s first</w:t>
      </w:r>
      <w:r>
        <w:t xml:space="preserve">, before all, after you have detained him, </w:t>
      </w:r>
      <w:r w:rsidR="0069232D">
        <w:t>appoint</w:t>
      </w:r>
      <w:r>
        <w:t xml:space="preserve"> him a</w:t>
      </w:r>
      <w:r w:rsidR="0069232D">
        <w:t>s</w:t>
      </w:r>
      <w:r>
        <w:t xml:space="preserve"> bishop. </w:t>
      </w:r>
      <w:r w:rsidR="00C754EF">
        <w:t>Nicholas</w:t>
      </w:r>
      <w:r>
        <w:t xml:space="preserve"> is his name." And after announcing the divine command to the rest of the bishops, with whom he was praying, he himself went out</w:t>
      </w:r>
      <w:r w:rsidR="00A258F8">
        <w:t>side</w:t>
      </w:r>
      <w:r>
        <w:t>, from the place where they were meeting, while they remain</w:t>
      </w:r>
      <w:r w:rsidR="00B72FE5">
        <w:t>ed</w:t>
      </w:r>
      <w:r>
        <w:t xml:space="preserve"> inside the church praying.</w:t>
      </w:r>
    </w:p>
    <w:p w:rsidR="00ED0DE3" w:rsidRDefault="00ED0DE3" w:rsidP="0089436D">
      <w:pPr>
        <w:jc w:val="both"/>
      </w:pPr>
      <w:r>
        <w:t xml:space="preserve">16. Indeed, in the early hours of the morning, after he caught the one who entered the temple earlier than all others and after asking him what his name was, he received the answer very simply: "I am the sinner Nicholas, the servant of your holiness, master." And he answered him: "Come with me, child, I have something to show you." And after taking him with him and leading him before the rest of the bishops, together with them he presented to the people the man whom </w:t>
      </w:r>
      <w:r w:rsidR="00304697">
        <w:t>God had revealed to them. Then since</w:t>
      </w:r>
      <w:r>
        <w:t xml:space="preserve"> everyone believed the words of the bishops </w:t>
      </w:r>
      <w:r w:rsidR="00304697">
        <w:t xml:space="preserve">with great eagerness </w:t>
      </w:r>
      <w:r>
        <w:t xml:space="preserve">and accepted the divine </w:t>
      </w:r>
      <w:r w:rsidR="00B56730">
        <w:t>action</w:t>
      </w:r>
      <w:r>
        <w:t xml:space="preserve">, they </w:t>
      </w:r>
      <w:r w:rsidR="008F0D4B">
        <w:t>appointed</w:t>
      </w:r>
      <w:r>
        <w:t xml:space="preserve"> the great Nicholas </w:t>
      </w:r>
      <w:r w:rsidR="008F0D4B">
        <w:t>as bishop</w:t>
      </w:r>
      <w:r>
        <w:t>.</w:t>
      </w:r>
    </w:p>
    <w:p w:rsidR="00346F0A" w:rsidRDefault="00ED0DE3" w:rsidP="00CD090B">
      <w:pPr>
        <w:jc w:val="both"/>
      </w:pPr>
      <w:r>
        <w:lastRenderedPageBreak/>
        <w:t xml:space="preserve">17. And God found (by the election of </w:t>
      </w:r>
      <w:r w:rsidR="00C754EF">
        <w:t>Nicholas</w:t>
      </w:r>
      <w:r>
        <w:t>) a man, as his heart desire</w:t>
      </w:r>
      <w:r w:rsidR="00E05F07">
        <w:t>d</w:t>
      </w:r>
      <w:proofErr w:type="gramStart"/>
      <w:r>
        <w:t>,</w:t>
      </w:r>
      <w:r w:rsidR="00E05F07">
        <w:t>*</w:t>
      </w:r>
      <w:proofErr w:type="gramEnd"/>
      <w:r w:rsidR="00E05F07">
        <w:t>*</w:t>
      </w:r>
      <w:r>
        <w:t xml:space="preserve"> to speak </w:t>
      </w:r>
      <w:r w:rsidR="008840A1">
        <w:t>in the most holy manner</w:t>
      </w:r>
      <w:r>
        <w:t xml:space="preserve">. </w:t>
      </w:r>
      <w:r w:rsidR="00BE3075">
        <w:t xml:space="preserve"> </w:t>
      </w:r>
      <w:r>
        <w:t xml:space="preserve">And Samuel, the </w:t>
      </w:r>
      <w:r w:rsidR="0033383A">
        <w:t>prophetic</w:t>
      </w:r>
      <w:r>
        <w:t xml:space="preserve"> bishop, anoints David, younger only in terms of age than Saul and not inferior to him, </w:t>
      </w:r>
      <w:r w:rsidR="006128E1">
        <w:t xml:space="preserve">as </w:t>
      </w:r>
      <w:r>
        <w:t xml:space="preserve">king. </w:t>
      </w:r>
      <w:r w:rsidR="00F92013">
        <w:t xml:space="preserve"> </w:t>
      </w:r>
      <w:r w:rsidR="005E70C9">
        <w:t>H</w:t>
      </w:r>
      <w:r>
        <w:t xml:space="preserve">e does not place </w:t>
      </w:r>
      <w:r w:rsidR="00292F0A">
        <w:t xml:space="preserve">a ridiculous horn </w:t>
      </w:r>
      <w:r>
        <w:t xml:space="preserve">above </w:t>
      </w:r>
      <w:r w:rsidR="00292F0A">
        <w:t>his</w:t>
      </w:r>
      <w:r>
        <w:t xml:space="preserve"> head; it was important to indicate the one </w:t>
      </w:r>
      <w:r w:rsidR="00B15D7A">
        <w:t>sought by</w:t>
      </w:r>
      <w:r>
        <w:t xml:space="preserve"> God</w:t>
      </w:r>
      <w:r w:rsidR="00B15D7A">
        <w:t>.  Thus</w:t>
      </w:r>
      <w:r>
        <w:t xml:space="preserve"> he </w:t>
      </w:r>
      <w:r w:rsidR="00DE4A5C">
        <w:t>imposes</w:t>
      </w:r>
      <w:r>
        <w:t xml:space="preserve"> the power of the </w:t>
      </w:r>
      <w:r w:rsidR="00257941">
        <w:t>divine scriptures</w:t>
      </w:r>
      <w:r w:rsidRPr="00257941">
        <w:rPr>
          <w:vertAlign w:val="superscript"/>
        </w:rPr>
        <w:t>44</w:t>
      </w:r>
      <w:r w:rsidR="001C34E7">
        <w:t>, and after sealing</w:t>
      </w:r>
      <w:r>
        <w:t xml:space="preserve"> the ordination with a prayer with the rest of the bishops, </w:t>
      </w:r>
      <w:r w:rsidR="00C7572C">
        <w:t>he elevate</w:t>
      </w:r>
      <w:r w:rsidR="007D2D9D">
        <w:t>d</w:t>
      </w:r>
      <w:r w:rsidR="00C7572C">
        <w:t xml:space="preserve"> the</w:t>
      </w:r>
      <w:r>
        <w:t xml:space="preserve"> one already revealed </w:t>
      </w:r>
      <w:r w:rsidR="00C7572C">
        <w:t>by God to the rank of</w:t>
      </w:r>
      <w:r>
        <w:t xml:space="preserve"> bishop and present</w:t>
      </w:r>
      <w:r w:rsidR="006543E0">
        <w:t>ed</w:t>
      </w:r>
      <w:r>
        <w:t xml:space="preserve"> him to the people. </w:t>
      </w:r>
    </w:p>
    <w:p w:rsidR="001752C3" w:rsidRDefault="00ED0DE3" w:rsidP="00750F2B">
      <w:pPr>
        <w:jc w:val="both"/>
      </w:pPr>
      <w:r>
        <w:t xml:space="preserve">And the oil (of anointing) placed on his head </w:t>
      </w:r>
      <w:r w:rsidR="00CD090B">
        <w:t>did not gush</w:t>
      </w:r>
      <w:r>
        <w:t xml:space="preserve"> forth from an external source, but from himself, as if it </w:t>
      </w:r>
      <w:r w:rsidR="007B720D">
        <w:t xml:space="preserve">was </w:t>
      </w:r>
      <w:r w:rsidR="00CD090B">
        <w:t>poured out</w:t>
      </w:r>
      <w:r>
        <w:t xml:space="preserve"> abundantly from God, inexhaustible from within his soul</w:t>
      </w:r>
      <w:r w:rsidRPr="00C63D97">
        <w:rPr>
          <w:vertAlign w:val="superscript"/>
        </w:rPr>
        <w:t>45</w:t>
      </w:r>
      <w:r>
        <w:t xml:space="preserve">, like </w:t>
      </w:r>
      <w:r w:rsidR="00C63D97">
        <w:t>a</w:t>
      </w:r>
      <w:r w:rsidR="00150AF7">
        <w:t xml:space="preserve"> </w:t>
      </w:r>
      <w:r>
        <w:t xml:space="preserve">tenth of an </w:t>
      </w:r>
      <w:r w:rsidR="00927147">
        <w:t>ephah</w:t>
      </w:r>
      <w:r w:rsidRPr="00C63D97">
        <w:rPr>
          <w:vertAlign w:val="superscript"/>
        </w:rPr>
        <w:t>46</w:t>
      </w:r>
      <w:r>
        <w:t xml:space="preserve"> of </w:t>
      </w:r>
      <w:r w:rsidR="00C63D97">
        <w:t xml:space="preserve">fine </w:t>
      </w:r>
      <w:r w:rsidR="00927147">
        <w:t>flour</w:t>
      </w:r>
      <w:r w:rsidR="00130C5D">
        <w:t xml:space="preserve"> (=two kilograms</w:t>
      </w:r>
      <w:r>
        <w:t>)</w:t>
      </w:r>
      <w:r w:rsidRPr="00130C5D">
        <w:rPr>
          <w:vertAlign w:val="superscript"/>
        </w:rPr>
        <w:t>47</w:t>
      </w:r>
      <w:r>
        <w:t>, just like the gift</w:t>
      </w:r>
      <w:r w:rsidR="00863552">
        <w:t xml:space="preserve"> of sacrifice.  The</w:t>
      </w:r>
      <w:r w:rsidR="007E38EB">
        <w:t xml:space="preserve"> </w:t>
      </w:r>
      <w:r>
        <w:t xml:space="preserve">oil that was poured on him </w:t>
      </w:r>
      <w:r w:rsidR="00863552">
        <w:t>was like</w:t>
      </w:r>
      <w:r>
        <w:t xml:space="preserve"> </w:t>
      </w:r>
      <w:r w:rsidR="001055DE">
        <w:t xml:space="preserve">a sweet </w:t>
      </w:r>
      <w:r w:rsidR="00863552">
        <w:t>fragran</w:t>
      </w:r>
      <w:r w:rsidR="001055DE">
        <w:t>c</w:t>
      </w:r>
      <w:r w:rsidR="00863552">
        <w:t>e</w:t>
      </w:r>
      <w:r>
        <w:t>, a sacrifice to the Lord</w:t>
      </w:r>
      <w:r w:rsidRPr="00863552">
        <w:rPr>
          <w:vertAlign w:val="superscript"/>
        </w:rPr>
        <w:t>48</w:t>
      </w:r>
      <w:r>
        <w:t xml:space="preserve">, </w:t>
      </w:r>
      <w:r w:rsidR="00470E6E">
        <w:t>shared with</w:t>
      </w:r>
      <w:r>
        <w:t xml:space="preserve"> all who received the anointing</w:t>
      </w:r>
      <w:r w:rsidR="00ED5747">
        <w:t>; an</w:t>
      </w:r>
      <w:r w:rsidR="007E38EB">
        <w:t xml:space="preserve"> </w:t>
      </w:r>
      <w:r>
        <w:t xml:space="preserve">oil of good quality and </w:t>
      </w:r>
      <w:r w:rsidR="00EC01DB">
        <w:t>purity</w:t>
      </w:r>
      <w:r>
        <w:t xml:space="preserve"> from a rich and </w:t>
      </w:r>
      <w:r w:rsidR="00046D9E">
        <w:t>joyful</w:t>
      </w:r>
      <w:r>
        <w:t xml:space="preserve"> heart. </w:t>
      </w:r>
    </w:p>
    <w:p w:rsidR="00ED0DE3" w:rsidRDefault="00ED0DE3" w:rsidP="00750F2B">
      <w:pPr>
        <w:jc w:val="both"/>
      </w:pPr>
      <w:r>
        <w:t>And after he was placed as a lamp</w:t>
      </w:r>
      <w:r w:rsidR="00E96BE2">
        <w:t xml:space="preserve"> </w:t>
      </w:r>
      <w:r w:rsidR="001446DA">
        <w:t xml:space="preserve">– </w:t>
      </w:r>
      <w:r w:rsidR="00020208">
        <w:t>through</w:t>
      </w:r>
      <w:r>
        <w:t xml:space="preserve"> his election </w:t>
      </w:r>
      <w:r w:rsidR="00020208">
        <w:t>by</w:t>
      </w:r>
      <w:r>
        <w:t xml:space="preserve"> the other bishops</w:t>
      </w:r>
      <w:r w:rsidR="00E96BE2">
        <w:t xml:space="preserve"> </w:t>
      </w:r>
      <w:r w:rsidR="001446DA">
        <w:t xml:space="preserve">– </w:t>
      </w:r>
      <w:r w:rsidR="00020208">
        <w:t>o</w:t>
      </w:r>
      <w:r>
        <w:t>n the lampstand of the church</w:t>
      </w:r>
      <w:r w:rsidRPr="00020208">
        <w:rPr>
          <w:vertAlign w:val="superscript"/>
        </w:rPr>
        <w:t>49</w:t>
      </w:r>
      <w:r>
        <w:t xml:space="preserve">, he lit the wick of teaching with his faith, which was revealed and poured </w:t>
      </w:r>
      <w:r w:rsidR="00126351">
        <w:t xml:space="preserve">out along </w:t>
      </w:r>
      <w:r>
        <w:t xml:space="preserve">with his oil. </w:t>
      </w:r>
      <w:r w:rsidR="00C25C11">
        <w:t xml:space="preserve">  </w:t>
      </w:r>
      <w:r w:rsidR="00C754EF">
        <w:t>Nicholas</w:t>
      </w:r>
      <w:r>
        <w:t xml:space="preserve"> has no </w:t>
      </w:r>
      <w:r w:rsidR="006B70F5">
        <w:t>equal</w:t>
      </w:r>
      <w:r>
        <w:t xml:space="preserve"> example in history. </w:t>
      </w:r>
      <w:r w:rsidR="005D78ED">
        <w:t xml:space="preserve"> T</w:t>
      </w:r>
      <w:r>
        <w:t>he new anointe</w:t>
      </w:r>
      <w:r w:rsidR="0075481B">
        <w:t>r</w:t>
      </w:r>
      <w:r>
        <w:t xml:space="preserve"> of </w:t>
      </w:r>
      <w:r w:rsidR="00C754EF">
        <w:t>Nicholas</w:t>
      </w:r>
      <w:r>
        <w:t xml:space="preserve"> </w:t>
      </w:r>
      <w:r w:rsidR="005D78ED">
        <w:t xml:space="preserve">even </w:t>
      </w:r>
      <w:r>
        <w:t xml:space="preserve">surpassed the one who </w:t>
      </w:r>
      <w:r w:rsidR="0075481B">
        <w:t>earlier</w:t>
      </w:r>
      <w:r>
        <w:t xml:space="preserve"> saw and anointed David</w:t>
      </w:r>
      <w:r w:rsidRPr="0075481B">
        <w:rPr>
          <w:vertAlign w:val="superscript"/>
        </w:rPr>
        <w:t>50</w:t>
      </w:r>
      <w:r>
        <w:t>, since he learned the name of the anointed one, that is</w:t>
      </w:r>
      <w:r w:rsidR="007C65AA">
        <w:t>,</w:t>
      </w:r>
      <w:r>
        <w:t xml:space="preserve"> </w:t>
      </w:r>
      <w:r w:rsidR="00C754EF">
        <w:t>Nicholas</w:t>
      </w:r>
      <w:r w:rsidR="00666D31">
        <w:t>, before the anointing</w:t>
      </w:r>
      <w:r w:rsidR="00CB082D">
        <w:t>.  T</w:t>
      </w:r>
      <w:r w:rsidR="007C65AA">
        <w:t xml:space="preserve">hat was </w:t>
      </w:r>
      <w:r>
        <w:t xml:space="preserve">something that Samuel </w:t>
      </w:r>
      <w:r w:rsidR="00F3365E">
        <w:t>had</w:t>
      </w:r>
      <w:r w:rsidR="00546270">
        <w:t xml:space="preserve"> not learn</w:t>
      </w:r>
      <w:r w:rsidR="00F3365E">
        <w:t>ed</w:t>
      </w:r>
      <w:r>
        <w:t xml:space="preserve">, even though he was such an </w:t>
      </w:r>
      <w:r w:rsidR="00546270">
        <w:t>great</w:t>
      </w:r>
      <w:r>
        <w:t xml:space="preserve"> man, </w:t>
      </w:r>
      <w:r w:rsidR="00C71FB0">
        <w:t>th</w:t>
      </w:r>
      <w:r w:rsidR="00E93EEC">
        <w:t>e name of</w:t>
      </w:r>
      <w:r w:rsidR="00C71FB0">
        <w:t xml:space="preserve"> </w:t>
      </w:r>
      <w:r>
        <w:t>the one he was looking for</w:t>
      </w:r>
      <w:r w:rsidR="00E93EEC">
        <w:t xml:space="preserve">, that is, </w:t>
      </w:r>
      <w:r>
        <w:t>David the son of Jesse.</w:t>
      </w:r>
    </w:p>
    <w:p w:rsidR="00E05F07" w:rsidRDefault="00E05F07" w:rsidP="00E05F07">
      <w:pPr>
        <w:ind w:left="720"/>
      </w:pPr>
      <w:r>
        <w:t>** Bard: a reference to Ps. 37:4, “</w:t>
      </w:r>
      <w:r>
        <w:rPr>
          <w:shd w:val="clear" w:color="auto" w:fill="FFFFFF"/>
        </w:rPr>
        <w:t>Delight yourself in the Lord, and he will give you the desires of your heart."</w:t>
      </w:r>
    </w:p>
    <w:p w:rsidR="00367E85" w:rsidRDefault="00ED0DE3" w:rsidP="00C36D32">
      <w:pPr>
        <w:jc w:val="both"/>
      </w:pPr>
      <w:r>
        <w:t xml:space="preserve">18. And having confirmed his elevation to the rank of the high priesthood by </w:t>
      </w:r>
      <w:r w:rsidR="00DE577C">
        <w:t>presenting</w:t>
      </w:r>
      <w:r>
        <w:t xml:space="preserve"> this miracle, I shorten my speech, with your consent, since </w:t>
      </w:r>
      <w:r w:rsidR="00DE577C">
        <w:t xml:space="preserve">it was </w:t>
      </w:r>
      <w:r>
        <w:t xml:space="preserve">you </w:t>
      </w:r>
      <w:r w:rsidR="00DE577C">
        <w:t xml:space="preserve">who </w:t>
      </w:r>
      <w:r>
        <w:t xml:space="preserve">urged me to speak. But notice </w:t>
      </w:r>
      <w:r w:rsidR="006A5F39">
        <w:t>how</w:t>
      </w:r>
      <w:r>
        <w:t xml:space="preserve"> he </w:t>
      </w:r>
      <w:r w:rsidR="007205B9">
        <w:t>displays</w:t>
      </w:r>
      <w:r>
        <w:t xml:space="preserve"> the </w:t>
      </w:r>
      <w:r w:rsidR="006A5F39">
        <w:t>mark</w:t>
      </w:r>
      <w:r>
        <w:t xml:space="preserve"> of the Trinity in every kind of saving </w:t>
      </w:r>
      <w:r w:rsidR="0035424A">
        <w:t>action</w:t>
      </w:r>
      <w:r>
        <w:t xml:space="preserve">. He saved three girls from </w:t>
      </w:r>
      <w:r w:rsidR="00D11EEA">
        <w:t>spiritual</w:t>
      </w:r>
      <w:r>
        <w:t xml:space="preserve"> death and physical dishono</w:t>
      </w:r>
      <w:r w:rsidR="00B412A6">
        <w:t>u</w:t>
      </w:r>
      <w:r>
        <w:t>r, as I mentioned earlier. And he perform</w:t>
      </w:r>
      <w:r w:rsidR="00F7191F">
        <w:t>ed</w:t>
      </w:r>
      <w:r>
        <w:t xml:space="preserve"> a greater operation than that of the three girls in the case of some men</w:t>
      </w:r>
      <w:r w:rsidRPr="00C05AAC">
        <w:rPr>
          <w:vertAlign w:val="superscript"/>
        </w:rPr>
        <w:t>51</w:t>
      </w:r>
      <w:r w:rsidR="002C699A">
        <w:t xml:space="preserve">, rescuing them from </w:t>
      </w:r>
      <w:r>
        <w:t xml:space="preserve">certain death </w:t>
      </w:r>
      <w:r w:rsidR="002C699A">
        <w:t>by</w:t>
      </w:r>
      <w:r>
        <w:t xml:space="preserve"> beheading, as </w:t>
      </w:r>
      <w:r w:rsidR="00C6238D">
        <w:t>recount</w:t>
      </w:r>
      <w:r>
        <w:t>ed in the well</w:t>
      </w:r>
      <w:r w:rsidR="00C6238D">
        <w:t>-</w:t>
      </w:r>
      <w:r>
        <w:t xml:space="preserve">known </w:t>
      </w:r>
      <w:r w:rsidR="00C6238D">
        <w:t>“Acts”</w:t>
      </w:r>
      <w:r w:rsidRPr="00C6238D">
        <w:rPr>
          <w:vertAlign w:val="superscript"/>
        </w:rPr>
        <w:t>52</w:t>
      </w:r>
      <w:r>
        <w:t xml:space="preserve">. </w:t>
      </w:r>
    </w:p>
    <w:p w:rsidR="00ED0DE3" w:rsidRDefault="003D34DE" w:rsidP="00C36D32">
      <w:pPr>
        <w:jc w:val="both"/>
      </w:pPr>
      <w:r>
        <w:t>T</w:t>
      </w:r>
      <w:r w:rsidR="00ED0DE3">
        <w:t>hen</w:t>
      </w:r>
      <w:r>
        <w:t>,</w:t>
      </w:r>
      <w:r w:rsidR="00ED0DE3">
        <w:t xml:space="preserve"> from the </w:t>
      </w:r>
      <w:r w:rsidR="00347628">
        <w:t xml:space="preserve">most </w:t>
      </w:r>
      <w:r w:rsidR="00ED0DE3">
        <w:t xml:space="preserve">glorious to the </w:t>
      </w:r>
      <w:r w:rsidR="00347628">
        <w:t>most obscure,</w:t>
      </w:r>
      <w:r w:rsidR="00ED0DE3">
        <w:t xml:space="preserve"> and from the rulers to the kings</w:t>
      </w:r>
      <w:r w:rsidR="00BC3D80">
        <w:t>,</w:t>
      </w:r>
      <w:r w:rsidR="00ED0DE3">
        <w:t xml:space="preserve"> and from the insignificant to the important</w:t>
      </w:r>
      <w:r w:rsidR="009B6266">
        <w:t>,</w:t>
      </w:r>
      <w:r w:rsidR="00ED0DE3">
        <w:t xml:space="preserve"> and from the one who quickly them </w:t>
      </w:r>
      <w:r w:rsidR="008F28C2">
        <w:t xml:space="preserve">too quickly </w:t>
      </w:r>
      <w:r w:rsidR="00ED0DE3">
        <w:t xml:space="preserve">to the one who </w:t>
      </w:r>
      <w:r w:rsidR="008F28C2">
        <w:t>was</w:t>
      </w:r>
      <w:r w:rsidR="00ED0DE3">
        <w:t xml:space="preserve"> </w:t>
      </w:r>
      <w:r w:rsidR="008F28C2">
        <w:t>terrifi</w:t>
      </w:r>
      <w:r w:rsidR="00ED0DE3">
        <w:t xml:space="preserve">ed </w:t>
      </w:r>
      <w:r w:rsidR="008F28C2">
        <w:t>in a</w:t>
      </w:r>
      <w:r w:rsidR="00ED0DE3">
        <w:t xml:space="preserve"> dream (i.e. the king)</w:t>
      </w:r>
      <w:r>
        <w:t>,</w:t>
      </w:r>
      <w:r w:rsidR="00ED0DE3">
        <w:t xml:space="preserve"> and from the </w:t>
      </w:r>
      <w:r w:rsidR="008F28C2">
        <w:t>demonic</w:t>
      </w:r>
      <w:r w:rsidR="00ED0DE3">
        <w:t xml:space="preserve"> rulers to the enemy generals</w:t>
      </w:r>
      <w:r w:rsidR="00B20FAD">
        <w:t>,</w:t>
      </w:r>
      <w:r w:rsidR="00ED0DE3">
        <w:t xml:space="preserve"> and the </w:t>
      </w:r>
      <w:r w:rsidR="00D6120B">
        <w:t>madness</w:t>
      </w:r>
      <w:r w:rsidR="00ED0DE3">
        <w:t xml:space="preserve"> of the existing</w:t>
      </w:r>
      <w:r w:rsidR="00D6120B">
        <w:t xml:space="preserve"> power</w:t>
      </w:r>
      <w:r w:rsidR="00ED0DE3">
        <w:t xml:space="preserve">, he has been blessed by </w:t>
      </w:r>
      <w:r w:rsidR="0071220B">
        <w:t>G</w:t>
      </w:r>
      <w:r w:rsidR="00ED0DE3">
        <w:t xml:space="preserve">od to become </w:t>
      </w:r>
      <w:r w:rsidR="00344348">
        <w:t>renow</w:t>
      </w:r>
      <w:r w:rsidR="00501C2F">
        <w:t>n</w:t>
      </w:r>
      <w:r w:rsidR="00344348">
        <w:t>ed</w:t>
      </w:r>
      <w:r w:rsidR="00ED0DE3">
        <w:t xml:space="preserve"> in every </w:t>
      </w:r>
      <w:r w:rsidR="000E068A">
        <w:t>situation,</w:t>
      </w:r>
      <w:r w:rsidR="00ED0DE3">
        <w:t xml:space="preserve"> and </w:t>
      </w:r>
      <w:r w:rsidR="000E068A">
        <w:t xml:space="preserve">for </w:t>
      </w:r>
      <w:r w:rsidR="00ED0DE3">
        <w:t>his name</w:t>
      </w:r>
      <w:r w:rsidR="000E068A">
        <w:t xml:space="preserve"> to be exalted</w:t>
      </w:r>
      <w:r w:rsidR="00ED0DE3">
        <w:t xml:space="preserve">. And this is what </w:t>
      </w:r>
      <w:r w:rsidR="00537E0F">
        <w:t>the “Acts”</w:t>
      </w:r>
      <w:r w:rsidR="00065DB4">
        <w:t xml:space="preserve"> report</w:t>
      </w:r>
      <w:r w:rsidR="00ED0DE3">
        <w:t>.</w:t>
      </w:r>
    </w:p>
    <w:p w:rsidR="00C610A4" w:rsidRDefault="00C610A4" w:rsidP="007316C6">
      <w:pPr>
        <w:jc w:val="both"/>
      </w:pPr>
      <w:r>
        <w:t xml:space="preserve">19. </w:t>
      </w:r>
      <w:r w:rsidR="00D35AC8">
        <w:t xml:space="preserve"> S</w:t>
      </w:r>
      <w:r>
        <w:t xml:space="preserve">ince I told </w:t>
      </w:r>
      <w:r w:rsidR="00D35AC8">
        <w:t xml:space="preserve">you about </w:t>
      </w:r>
      <w:r>
        <w:t xml:space="preserve">the above incident, </w:t>
      </w:r>
      <w:r w:rsidR="00D35AC8">
        <w:t xml:space="preserve">this is an opportunity </w:t>
      </w:r>
      <w:r>
        <w:t xml:space="preserve">to tell you one more. After the liberation and salvation of the three generals, to which I have just referred, he becomes a </w:t>
      </w:r>
      <w:r w:rsidR="00951B5A">
        <w:t xml:space="preserve">visible </w:t>
      </w:r>
      <w:r>
        <w:t xml:space="preserve">helper, </w:t>
      </w:r>
      <w:r w:rsidR="007316C6">
        <w:t>as</w:t>
      </w:r>
      <w:r>
        <w:t xml:space="preserve"> he was asked</w:t>
      </w:r>
      <w:r w:rsidR="00DC021B">
        <w:t xml:space="preserve"> to</w:t>
      </w:r>
      <w:r>
        <w:t xml:space="preserve">, and </w:t>
      </w:r>
      <w:r w:rsidR="001F091A">
        <w:t xml:space="preserve">also </w:t>
      </w:r>
      <w:r>
        <w:t xml:space="preserve">to the multitude of </w:t>
      </w:r>
      <w:r w:rsidR="001F091A">
        <w:t xml:space="preserve">ordinary </w:t>
      </w:r>
      <w:r>
        <w:t>people, not only those who are on land, but also those who travel with enormous difficulties at sea</w:t>
      </w:r>
      <w:r w:rsidRPr="001F091A">
        <w:rPr>
          <w:vertAlign w:val="superscript"/>
        </w:rPr>
        <w:t>53</w:t>
      </w:r>
      <w:r>
        <w:t xml:space="preserve">. </w:t>
      </w:r>
      <w:r w:rsidR="007869B8">
        <w:t xml:space="preserve"> So w</w:t>
      </w:r>
      <w:r>
        <w:t xml:space="preserve">hen some fell into very great danger, and were now threatened with the worst possible drowning at sea, he immediately </w:t>
      </w:r>
      <w:r w:rsidR="001E588D">
        <w:t>appeared</w:t>
      </w:r>
      <w:r>
        <w:t xml:space="preserve"> before them</w:t>
      </w:r>
      <w:r w:rsidR="00E96BE2">
        <w:t xml:space="preserve"> </w:t>
      </w:r>
      <w:r w:rsidR="001446DA">
        <w:t xml:space="preserve">– </w:t>
      </w:r>
      <w:r>
        <w:t xml:space="preserve">by </w:t>
      </w:r>
      <w:r w:rsidR="004B1583">
        <w:t xml:space="preserve">them </w:t>
      </w:r>
      <w:r w:rsidR="0041060A">
        <w:t xml:space="preserve">only </w:t>
      </w:r>
      <w:r>
        <w:t>invoking his name</w:t>
      </w:r>
      <w:r w:rsidR="00E96BE2">
        <w:t xml:space="preserve"> </w:t>
      </w:r>
      <w:r w:rsidR="001446DA">
        <w:t xml:space="preserve">– </w:t>
      </w:r>
      <w:r w:rsidR="005231F9">
        <w:t xml:space="preserve">to whoever needed </w:t>
      </w:r>
      <w:r>
        <w:t xml:space="preserve">him, </w:t>
      </w:r>
      <w:r w:rsidR="007E36E9">
        <w:t>i</w:t>
      </w:r>
      <w:r>
        <w:t xml:space="preserve">n every plank and rope of the ship where </w:t>
      </w:r>
      <w:r w:rsidR="00494EDC">
        <w:t>there</w:t>
      </w:r>
      <w:r>
        <w:t xml:space="preserve"> was </w:t>
      </w:r>
      <w:r w:rsidR="00494EDC">
        <w:t xml:space="preserve">a </w:t>
      </w:r>
      <w:r>
        <w:t xml:space="preserve">sailor, offering his help, and </w:t>
      </w:r>
      <w:r w:rsidR="00E41AFC">
        <w:t xml:space="preserve">he </w:t>
      </w:r>
      <w:r>
        <w:t>said to them: “You called me. I have come to help you to be saved easily.''</w:t>
      </w:r>
    </w:p>
    <w:p w:rsidR="00212C09" w:rsidRDefault="00C610A4" w:rsidP="009F32CC">
      <w:pPr>
        <w:jc w:val="both"/>
      </w:pPr>
      <w:r>
        <w:t xml:space="preserve">20. </w:t>
      </w:r>
      <w:r w:rsidR="00095C29">
        <w:t xml:space="preserve"> A</w:t>
      </w:r>
      <w:r>
        <w:t xml:space="preserve">fter </w:t>
      </w:r>
      <w:r w:rsidR="00095C29">
        <w:t>seeing</w:t>
      </w:r>
      <w:r>
        <w:t xml:space="preserve"> the saint, after the help offered, after their salvation, as soon as they got out on land, </w:t>
      </w:r>
      <w:r w:rsidR="00095C29">
        <w:t xml:space="preserve">they </w:t>
      </w:r>
      <w:r>
        <w:t xml:space="preserve">began to look for their </w:t>
      </w:r>
      <w:r w:rsidR="00300B8B">
        <w:t>God-sent</w:t>
      </w:r>
      <w:r>
        <w:t xml:space="preserve"> savio</w:t>
      </w:r>
      <w:r w:rsidR="006C7295">
        <w:t>u</w:t>
      </w:r>
      <w:r>
        <w:t xml:space="preserve">r. </w:t>
      </w:r>
      <w:r w:rsidR="009476DE">
        <w:t xml:space="preserve">  T</w:t>
      </w:r>
      <w:r>
        <w:t>hey move</w:t>
      </w:r>
      <w:r w:rsidR="009476DE">
        <w:t>d</w:t>
      </w:r>
      <w:r>
        <w:t xml:space="preserve"> towards the temple to find him. </w:t>
      </w:r>
      <w:r>
        <w:lastRenderedPageBreak/>
        <w:t xml:space="preserve">And when they saw the great </w:t>
      </w:r>
      <w:r w:rsidR="0054010E">
        <w:t>man</w:t>
      </w:r>
      <w:r>
        <w:t xml:space="preserve"> enter the temple </w:t>
      </w:r>
      <w:r w:rsidR="0054010E">
        <w:t>like</w:t>
      </w:r>
      <w:r>
        <w:t xml:space="preserve"> a</w:t>
      </w:r>
      <w:r w:rsidR="0054010E">
        <w:t>n ordinary person</w:t>
      </w:r>
      <w:r>
        <w:t>, humble</w:t>
      </w:r>
      <w:r w:rsidR="0054010E">
        <w:t>, like a</w:t>
      </w:r>
      <w:r>
        <w:t xml:space="preserve"> cleric, whom they had never met before except when he offered them his help</w:t>
      </w:r>
      <w:r w:rsidR="0054010E">
        <w:t xml:space="preserve"> during the storm at</w:t>
      </w:r>
      <w:r>
        <w:t xml:space="preserve"> sea, they recognized him with </w:t>
      </w:r>
      <w:r w:rsidR="00500FA3">
        <w:t>complete</w:t>
      </w:r>
      <w:r>
        <w:t xml:space="preserve"> certainty, </w:t>
      </w:r>
      <w:r w:rsidR="00500FA3">
        <w:t xml:space="preserve">and </w:t>
      </w:r>
      <w:r>
        <w:t xml:space="preserve">they approached the blessed one because he </w:t>
      </w:r>
      <w:r w:rsidR="00212C09">
        <w:t xml:space="preserve">had </w:t>
      </w:r>
      <w:r>
        <w:t xml:space="preserve">immediately interceded with God for their salvation. </w:t>
      </w:r>
      <w:r w:rsidR="00212C09">
        <w:t xml:space="preserve">  T</w:t>
      </w:r>
      <w:r>
        <w:t>hey thanked him and spoke to him about the help and assistance he offered them, at the moment when they were in need</w:t>
      </w:r>
      <w:r w:rsidR="00256C52">
        <w:t xml:space="preserve">, </w:t>
      </w:r>
      <w:r w:rsidR="00A54FFF">
        <w:t xml:space="preserve">through </w:t>
      </w:r>
      <w:r>
        <w:t xml:space="preserve">sincere appeal to his </w:t>
      </w:r>
      <w:r w:rsidR="00A54FFF">
        <w:t>face</w:t>
      </w:r>
      <w:r w:rsidR="00A2465F">
        <w:t>,</w:t>
      </w:r>
      <w:r w:rsidR="00150AF7">
        <w:t xml:space="preserve"> </w:t>
      </w:r>
      <w:r>
        <w:t xml:space="preserve">similar to that received by the generals, who were also sent </w:t>
      </w:r>
      <w:r w:rsidR="00A2465F">
        <w:t xml:space="preserve">to Nicholas </w:t>
      </w:r>
      <w:r>
        <w:t xml:space="preserve">by the king, according to </w:t>
      </w:r>
      <w:r w:rsidR="00212C09">
        <w:t>the “Acts”</w:t>
      </w:r>
      <w:r>
        <w:t>, in order to thank him with all their hearts</w:t>
      </w:r>
      <w:r w:rsidRPr="00212C09">
        <w:rPr>
          <w:vertAlign w:val="superscript"/>
        </w:rPr>
        <w:t>54</w:t>
      </w:r>
      <w:r>
        <w:t xml:space="preserve">, </w:t>
      </w:r>
      <w:r w:rsidR="00212C09">
        <w:t xml:space="preserve">and then </w:t>
      </w:r>
      <w:r>
        <w:t xml:space="preserve">they heard from </w:t>
      </w:r>
      <w:r w:rsidR="00C754EF">
        <w:t>Nicholas</w:t>
      </w:r>
      <w:r>
        <w:t xml:space="preserve"> </w:t>
      </w:r>
      <w:r w:rsidR="00212C09">
        <w:t>words that were both admonishing</w:t>
      </w:r>
      <w:r>
        <w:t xml:space="preserve"> and at the same time divinely inspired</w:t>
      </w:r>
      <w:r w:rsidR="00212C09">
        <w:t>,</w:t>
      </w:r>
      <w:r>
        <w:t xml:space="preserve"> as well as words of instruction: </w:t>
      </w:r>
    </w:p>
    <w:p w:rsidR="00C610A4" w:rsidRDefault="00C610A4" w:rsidP="009F32CC">
      <w:pPr>
        <w:jc w:val="both"/>
      </w:pPr>
      <w:r>
        <w:t>"Know yourselves, brothers, and live right</w:t>
      </w:r>
      <w:r w:rsidR="004F2305">
        <w:t>ly.  Drive away</w:t>
      </w:r>
      <w:r>
        <w:t xml:space="preserve"> </w:t>
      </w:r>
      <w:r w:rsidR="004F2305">
        <w:t xml:space="preserve">violently any </w:t>
      </w:r>
      <w:r>
        <w:t xml:space="preserve">addiction to injustice and </w:t>
      </w:r>
      <w:r w:rsidR="004F2305">
        <w:t>greed</w:t>
      </w:r>
      <w:r>
        <w:t>, wh</w:t>
      </w:r>
      <w:r w:rsidR="004F2305">
        <w:t>ich</w:t>
      </w:r>
      <w:r>
        <w:t xml:space="preserve"> </w:t>
      </w:r>
      <w:r w:rsidR="004F2305">
        <w:t>go together</w:t>
      </w:r>
      <w:r>
        <w:t xml:space="preserve"> with filthy </w:t>
      </w:r>
      <w:r w:rsidR="004F2305">
        <w:t>fornication.</w:t>
      </w:r>
      <w:r>
        <w:t xml:space="preserve"> </w:t>
      </w:r>
      <w:r w:rsidR="004F2305">
        <w:t xml:space="preserve"> P</w:t>
      </w:r>
      <w:r>
        <w:t xml:space="preserve">ursue the Christian education that the philanthropic God </w:t>
      </w:r>
      <w:r w:rsidR="00A86149">
        <w:t>prescribes</w:t>
      </w:r>
      <w:r>
        <w:t xml:space="preserve">, like </w:t>
      </w:r>
      <w:r w:rsidR="00682751">
        <w:t xml:space="preserve">doctors drive away </w:t>
      </w:r>
      <w:r>
        <w:t xml:space="preserve">disease. </w:t>
      </w:r>
      <w:r w:rsidR="00CA7448">
        <w:t xml:space="preserve"> </w:t>
      </w:r>
      <w:r>
        <w:t xml:space="preserve">Therefore, better </w:t>
      </w:r>
      <w:r w:rsidR="00BB074D">
        <w:t xml:space="preserve">understand </w:t>
      </w:r>
      <w:r>
        <w:t xml:space="preserve">the good and acquire holiness, because otherwise you will not see the </w:t>
      </w:r>
      <w:proofErr w:type="gramStart"/>
      <w:r>
        <w:t>Lord</w:t>
      </w:r>
      <w:r w:rsidR="00BB074D">
        <w:t>.</w:t>
      </w:r>
      <w:r w:rsidRPr="00BB074D">
        <w:rPr>
          <w:vertAlign w:val="superscript"/>
        </w:rPr>
        <w:t>55</w:t>
      </w:r>
      <w:r w:rsidR="007E38EB">
        <w:t xml:space="preserve"> </w:t>
      </w:r>
      <w:r w:rsidR="00BB074D">
        <w:t xml:space="preserve"> T</w:t>
      </w:r>
      <w:r>
        <w:t>hen</w:t>
      </w:r>
      <w:proofErr w:type="gramEnd"/>
      <w:r>
        <w:t xml:space="preserve"> you will </w:t>
      </w:r>
      <w:r w:rsidR="0039386F">
        <w:t>richly reap</w:t>
      </w:r>
      <w:r>
        <w:t xml:space="preserve"> the fruits of salvation</w:t>
      </w:r>
      <w:r w:rsidRPr="0039386F">
        <w:rPr>
          <w:vertAlign w:val="superscript"/>
        </w:rPr>
        <w:t>56</w:t>
      </w:r>
      <w:r>
        <w:t xml:space="preserve"> from the seeds of virtue."</w:t>
      </w:r>
    </w:p>
    <w:p w:rsidR="004E1454" w:rsidRDefault="00C610A4" w:rsidP="002F0B49">
      <w:pPr>
        <w:jc w:val="both"/>
      </w:pPr>
      <w:r>
        <w:t xml:space="preserve">21. </w:t>
      </w:r>
      <w:r w:rsidR="00C0483D">
        <w:t xml:space="preserve"> </w:t>
      </w:r>
      <w:r>
        <w:t xml:space="preserve">I </w:t>
      </w:r>
      <w:r w:rsidR="00C0483D">
        <w:t xml:space="preserve">have </w:t>
      </w:r>
      <w:r w:rsidR="00696B77">
        <w:t>told you</w:t>
      </w:r>
      <w:r>
        <w:t xml:space="preserve"> these few things, dear</w:t>
      </w:r>
      <w:r w:rsidR="00762964">
        <w:t xml:space="preserve"> friend</w:t>
      </w:r>
      <w:r>
        <w:t xml:space="preserve">, and </w:t>
      </w:r>
      <w:r w:rsidR="00315D7E">
        <w:t xml:space="preserve">I have presented </w:t>
      </w:r>
      <w:r>
        <w:t>the essen</w:t>
      </w:r>
      <w:r w:rsidR="00315D7E">
        <w:t>tials</w:t>
      </w:r>
      <w:r>
        <w:t xml:space="preserve"> of these words because they </w:t>
      </w:r>
      <w:r w:rsidR="002B3661">
        <w:t>have sprung</w:t>
      </w:r>
      <w:r>
        <w:t xml:space="preserve"> up in our memory </w:t>
      </w:r>
      <w:r w:rsidR="006F4FBB">
        <w:t>from the muddy swamp</w:t>
      </w:r>
      <w:r>
        <w:t xml:space="preserve"> of our </w:t>
      </w:r>
      <w:r w:rsidR="002F1D42">
        <w:t>useless</w:t>
      </w:r>
      <w:r>
        <w:t xml:space="preserve"> mind </w:t>
      </w:r>
      <w:proofErr w:type="gramStart"/>
      <w:r w:rsidR="002F1D42">
        <w:t xml:space="preserve">through </w:t>
      </w:r>
      <w:r>
        <w:t xml:space="preserve"> reading</w:t>
      </w:r>
      <w:r w:rsidRPr="002F1D42">
        <w:rPr>
          <w:vertAlign w:val="superscript"/>
        </w:rPr>
        <w:t>57</w:t>
      </w:r>
      <w:proofErr w:type="gramEnd"/>
      <w:r>
        <w:t xml:space="preserve"> </w:t>
      </w:r>
      <w:r w:rsidR="002F1D42">
        <w:t>the “</w:t>
      </w:r>
      <w:r>
        <w:t>Life</w:t>
      </w:r>
      <w:r w:rsidR="002F1D42">
        <w:t>”</w:t>
      </w:r>
      <w:r>
        <w:t xml:space="preserve">. </w:t>
      </w:r>
      <w:r w:rsidR="005B17F7">
        <w:t xml:space="preserve"> </w:t>
      </w:r>
      <w:r>
        <w:t xml:space="preserve">But we </w:t>
      </w:r>
      <w:r w:rsidR="00B963BB">
        <w:t xml:space="preserve">have </w:t>
      </w:r>
      <w:r>
        <w:t xml:space="preserve">also </w:t>
      </w:r>
      <w:r w:rsidR="00D100C7">
        <w:t>communicated</w:t>
      </w:r>
      <w:r>
        <w:t xml:space="preserve"> the </w:t>
      </w:r>
      <w:r w:rsidR="00D100C7">
        <w:t>same</w:t>
      </w:r>
      <w:r>
        <w:t xml:space="preserve"> to another brother, so that they </w:t>
      </w:r>
      <w:r w:rsidR="00C33E37">
        <w:t>may</w:t>
      </w:r>
      <w:r>
        <w:t xml:space="preserve"> not </w:t>
      </w:r>
      <w:r w:rsidR="00C33E37">
        <w:t>slip</w:t>
      </w:r>
      <w:r>
        <w:t xml:space="preserve"> into oblivion </w:t>
      </w:r>
      <w:r w:rsidR="00C33E37">
        <w:t>once more</w:t>
      </w:r>
      <w:r>
        <w:t xml:space="preserve">. </w:t>
      </w:r>
      <w:r w:rsidR="0079463D">
        <w:t xml:space="preserve"> </w:t>
      </w:r>
      <w:r>
        <w:t xml:space="preserve">And </w:t>
      </w:r>
      <w:r w:rsidR="0079463D">
        <w:t xml:space="preserve">please </w:t>
      </w:r>
      <w:r>
        <w:t xml:space="preserve">do not reject the delicious meal because you </w:t>
      </w:r>
      <w:r w:rsidR="0079463D">
        <w:t xml:space="preserve">are wary of </w:t>
      </w:r>
      <w:r>
        <w:t xml:space="preserve">the wretched </w:t>
      </w:r>
      <w:r w:rsidR="00B46AB1">
        <w:t>plate</w:t>
      </w:r>
      <w:r>
        <w:t xml:space="preserve">. </w:t>
      </w:r>
      <w:r w:rsidR="007E5C5F">
        <w:t xml:space="preserve">  </w:t>
      </w:r>
      <w:r w:rsidR="008D180F">
        <w:t>Instead</w:t>
      </w:r>
      <w:r>
        <w:t xml:space="preserve"> </w:t>
      </w:r>
      <w:r w:rsidR="001476FF">
        <w:t xml:space="preserve">eat and </w:t>
      </w:r>
      <w:r>
        <w:t xml:space="preserve">drink </w:t>
      </w:r>
      <w:r w:rsidR="00662138">
        <w:t xml:space="preserve">the food offered </w:t>
      </w:r>
      <w:r>
        <w:t>with great eagerness, and</w:t>
      </w:r>
      <w:r w:rsidR="00990369">
        <w:t>,</w:t>
      </w:r>
      <w:r>
        <w:t xml:space="preserve"> above all</w:t>
      </w:r>
      <w:r w:rsidR="00990369">
        <w:t>,</w:t>
      </w:r>
      <w:r>
        <w:t xml:space="preserve"> </w:t>
      </w:r>
      <w:r w:rsidR="00CA0605">
        <w:t>engage in</w:t>
      </w:r>
      <w:r>
        <w:t xml:space="preserve"> those actions through which the glory of the </w:t>
      </w:r>
      <w:r w:rsidR="002E6870">
        <w:t>saint</w:t>
      </w:r>
      <w:r>
        <w:t xml:space="preserve"> was </w:t>
      </w:r>
      <w:r w:rsidR="002E6870">
        <w:t>revealed</w:t>
      </w:r>
      <w:r>
        <w:t xml:space="preserve">. </w:t>
      </w:r>
      <w:r w:rsidR="009A62D2">
        <w:t xml:space="preserve"> </w:t>
      </w:r>
      <w:r w:rsidR="00936FFD">
        <w:t>For</w:t>
      </w:r>
      <w:r>
        <w:t xml:space="preserve"> both in the case of the first narrative, the one </w:t>
      </w:r>
      <w:r w:rsidR="00936FFD">
        <w:t>concerning</w:t>
      </w:r>
      <w:r>
        <w:t xml:space="preserve"> the daughters (of his neighbo</w:t>
      </w:r>
      <w:r w:rsidR="00936FFD">
        <w:t>u</w:t>
      </w:r>
      <w:r>
        <w:t xml:space="preserve">r), and in the case of the </w:t>
      </w:r>
      <w:r w:rsidR="008A7D4E">
        <w:t>final</w:t>
      </w:r>
      <w:r>
        <w:t xml:space="preserve"> narrative, the salvation of the sailors, it is shown that Nicholas </w:t>
      </w:r>
      <w:r w:rsidR="00685DAD">
        <w:t>cares about chastity,</w:t>
      </w:r>
      <w:r>
        <w:t xml:space="preserve"> and stops the </w:t>
      </w:r>
      <w:r w:rsidR="00685DAD">
        <w:t>pollut</w:t>
      </w:r>
      <w:r>
        <w:t>ion of the flesh</w:t>
      </w:r>
      <w:r w:rsidR="00685DAD">
        <w:t>,</w:t>
      </w:r>
      <w:r>
        <w:t xml:space="preserve"> and </w:t>
      </w:r>
      <w:r w:rsidR="00AD3141">
        <w:t>restrains</w:t>
      </w:r>
      <w:r>
        <w:t xml:space="preserve"> it </w:t>
      </w:r>
      <w:r w:rsidR="00AD3141">
        <w:t>by giving money,</w:t>
      </w:r>
      <w:r>
        <w:t xml:space="preserve"> and stands </w:t>
      </w:r>
      <w:r w:rsidR="00AD3141">
        <w:t>against it,</w:t>
      </w:r>
      <w:r>
        <w:t xml:space="preserve"> </w:t>
      </w:r>
      <w:r w:rsidR="000C292D">
        <w:t>oppos</w:t>
      </w:r>
      <w:r>
        <w:t xml:space="preserve">ing </w:t>
      </w:r>
      <w:r w:rsidR="00692E1A">
        <w:t>it</w:t>
      </w:r>
      <w:r>
        <w:t xml:space="preserve"> with </w:t>
      </w:r>
      <w:r w:rsidR="00B81B8B">
        <w:t>rational argument</w:t>
      </w:r>
      <w:r>
        <w:t xml:space="preserve">. </w:t>
      </w:r>
      <w:r w:rsidR="003C43EA">
        <w:t xml:space="preserve"> </w:t>
      </w:r>
    </w:p>
    <w:p w:rsidR="00C610A4" w:rsidRDefault="004E1454" w:rsidP="002F0B49">
      <w:pPr>
        <w:jc w:val="both"/>
      </w:pPr>
      <w:r>
        <w:t>As for</w:t>
      </w:r>
      <w:r w:rsidR="00C610A4">
        <w:t xml:space="preserve"> the intermediate narrative, that of the men condemned to death</w:t>
      </w:r>
      <w:r w:rsidR="00817220">
        <w:t>,</w:t>
      </w:r>
      <w:r w:rsidR="00C610A4">
        <w:t xml:space="preserve"> first in Myra</w:t>
      </w:r>
      <w:proofErr w:type="gramStart"/>
      <w:r w:rsidR="00817220">
        <w:t>,</w:t>
      </w:r>
      <w:r w:rsidR="00C610A4" w:rsidRPr="00817220">
        <w:rPr>
          <w:vertAlign w:val="superscript"/>
        </w:rPr>
        <w:t>58</w:t>
      </w:r>
      <w:proofErr w:type="gramEnd"/>
      <w:r w:rsidR="00C610A4">
        <w:t xml:space="preserve"> and then in </w:t>
      </w:r>
      <w:r w:rsidR="004D07AF">
        <w:t>capital</w:t>
      </w:r>
      <w:r w:rsidR="00C610A4">
        <w:t xml:space="preserve">, as preserved in the </w:t>
      </w:r>
      <w:r w:rsidR="004D07AF">
        <w:t>“Acts”</w:t>
      </w:r>
      <w:r w:rsidR="00C610A4">
        <w:t xml:space="preserve">, </w:t>
      </w:r>
      <w:r w:rsidR="004D07AF">
        <w:t>he severely</w:t>
      </w:r>
      <w:r w:rsidR="00C610A4">
        <w:t xml:space="preserve"> checks the king's avarice and </w:t>
      </w:r>
      <w:r w:rsidR="004D07AF">
        <w:t>mistake</w:t>
      </w:r>
      <w:r w:rsidR="00C610A4">
        <w:t xml:space="preserve">s, which none </w:t>
      </w:r>
      <w:r w:rsidR="00AD65BC">
        <w:t>but the just dare</w:t>
      </w:r>
      <w:r w:rsidR="00C610A4">
        <w:t xml:space="preserve"> to check, and </w:t>
      </w:r>
      <w:r w:rsidR="00754D9F">
        <w:t xml:space="preserve">he </w:t>
      </w:r>
      <w:r w:rsidR="00C610A4">
        <w:t xml:space="preserve">humiliates the rulers and </w:t>
      </w:r>
      <w:r w:rsidR="009818A2">
        <w:t>authorities</w:t>
      </w:r>
      <w:r w:rsidR="00C610A4" w:rsidRPr="009818A2">
        <w:rPr>
          <w:vertAlign w:val="superscript"/>
        </w:rPr>
        <w:t>59</w:t>
      </w:r>
      <w:r w:rsidR="00C610A4">
        <w:t xml:space="preserve">, in order to redeem the souls of both the same rulers and </w:t>
      </w:r>
      <w:r w:rsidR="003F1C97">
        <w:t xml:space="preserve">of </w:t>
      </w:r>
      <w:r w:rsidR="00C610A4">
        <w:t xml:space="preserve">those who unjustly </w:t>
      </w:r>
      <w:r w:rsidR="003F1C97">
        <w:t>sentenc</w:t>
      </w:r>
      <w:r w:rsidR="00C610A4">
        <w:t>ed to death</w:t>
      </w:r>
      <w:r w:rsidR="00B709DE">
        <w:t xml:space="preserve"> from eternal and temporal death</w:t>
      </w:r>
      <w:r w:rsidR="00C610A4">
        <w:t>.</w:t>
      </w:r>
    </w:p>
    <w:p w:rsidR="00C610A4" w:rsidRDefault="00C610A4" w:rsidP="008039C4">
      <w:pPr>
        <w:jc w:val="both"/>
      </w:pPr>
      <w:r>
        <w:t xml:space="preserve">22. </w:t>
      </w:r>
      <w:r w:rsidR="008D2E92">
        <w:t xml:space="preserve"> </w:t>
      </w:r>
      <w:r w:rsidR="00342B54">
        <w:t xml:space="preserve"> S</w:t>
      </w:r>
      <w:r>
        <w:t>ince you admire him for all this</w:t>
      </w:r>
      <w:r w:rsidR="008D2E92">
        <w:t>,</w:t>
      </w:r>
      <w:r>
        <w:t xml:space="preserve"> and have him always before you as a guide, </w:t>
      </w:r>
      <w:r w:rsidR="00CE1479">
        <w:t>consider</w:t>
      </w:r>
      <w:r>
        <w:t xml:space="preserve"> Nicholas as a safe refuge, an obedient</w:t>
      </w:r>
      <w:r w:rsidRPr="00D169B8">
        <w:rPr>
          <w:vertAlign w:val="superscript"/>
        </w:rPr>
        <w:t>60</w:t>
      </w:r>
      <w:r>
        <w:t xml:space="preserve"> </w:t>
      </w:r>
      <w:r w:rsidR="00D169B8">
        <w:t>intercessor</w:t>
      </w:r>
      <w:r>
        <w:t xml:space="preserve"> to God for the purpose of redemption from temptations, a rich medicine for </w:t>
      </w:r>
      <w:r w:rsidR="00BE04CB">
        <w:t>cleansing</w:t>
      </w:r>
      <w:r w:rsidRPr="00BE04CB">
        <w:rPr>
          <w:vertAlign w:val="superscript"/>
        </w:rPr>
        <w:t>61</w:t>
      </w:r>
      <w:r>
        <w:t xml:space="preserve"> from diseases, an </w:t>
      </w:r>
      <w:r w:rsidR="00BE04CB">
        <w:t>invincible adversary</w:t>
      </w:r>
      <w:r>
        <w:t xml:space="preserve"> </w:t>
      </w:r>
      <w:r w:rsidR="00BE04CB">
        <w:t>in</w:t>
      </w:r>
      <w:r>
        <w:t xml:space="preserve"> the carnal war, an incorruptible (genuine) image </w:t>
      </w:r>
      <w:r w:rsidR="00F309B4">
        <w:t>of</w:t>
      </w:r>
      <w:r>
        <w:t xml:space="preserve"> friendship with God, a firm support</w:t>
      </w:r>
      <w:r w:rsidRPr="00514BBC">
        <w:rPr>
          <w:vertAlign w:val="superscript"/>
        </w:rPr>
        <w:t>62</w:t>
      </w:r>
      <w:r>
        <w:t xml:space="preserve"> in the war against </w:t>
      </w:r>
      <w:r w:rsidR="007C1ED1">
        <w:t xml:space="preserve">the </w:t>
      </w:r>
      <w:r>
        <w:t>demons, an upright rul</w:t>
      </w:r>
      <w:r w:rsidR="001D34FA">
        <w:t>e in the observance of doctrine</w:t>
      </w:r>
      <w:r>
        <w:t xml:space="preserve">, a </w:t>
      </w:r>
      <w:r w:rsidR="00DB6913">
        <w:t>God-inspired</w:t>
      </w:r>
      <w:r w:rsidRPr="00DB6913">
        <w:rPr>
          <w:vertAlign w:val="superscript"/>
        </w:rPr>
        <w:t>63</w:t>
      </w:r>
      <w:r>
        <w:t xml:space="preserve"> lyre in the teaching of meekness, a drum of </w:t>
      </w:r>
      <w:r w:rsidR="00DB6913">
        <w:t>mortification</w:t>
      </w:r>
      <w:r w:rsidRPr="00DB6913">
        <w:rPr>
          <w:vertAlign w:val="superscript"/>
        </w:rPr>
        <w:t>64</w:t>
      </w:r>
      <w:r>
        <w:t xml:space="preserve"> in the struggle to acquire </w:t>
      </w:r>
      <w:r w:rsidR="00DB6913">
        <w:t>chastity</w:t>
      </w:r>
      <w:r>
        <w:t xml:space="preserve">, </w:t>
      </w:r>
      <w:r w:rsidR="001C3047">
        <w:t xml:space="preserve">a </w:t>
      </w:r>
      <w:r>
        <w:t xml:space="preserve">coolness in the struggle to </w:t>
      </w:r>
      <w:r w:rsidR="00F964B7">
        <w:t>preserve purity</w:t>
      </w:r>
      <w:r>
        <w:t xml:space="preserve">, </w:t>
      </w:r>
      <w:r w:rsidR="00CA736D">
        <w:t xml:space="preserve">a </w:t>
      </w:r>
      <w:r>
        <w:t>blameless</w:t>
      </w:r>
      <w:r w:rsidRPr="00CA736D">
        <w:rPr>
          <w:vertAlign w:val="superscript"/>
        </w:rPr>
        <w:t>65</w:t>
      </w:r>
      <w:r>
        <w:t xml:space="preserve"> fighter in </w:t>
      </w:r>
      <w:r w:rsidR="00CA736D">
        <w:t>the taming of</w:t>
      </w:r>
      <w:r>
        <w:t xml:space="preserve"> the body, </w:t>
      </w:r>
      <w:r w:rsidR="00846FAE">
        <w:t xml:space="preserve">a </w:t>
      </w:r>
      <w:r>
        <w:t xml:space="preserve">profitable merchant in the acquisition of wisdom, </w:t>
      </w:r>
      <w:r w:rsidR="000E5427">
        <w:t xml:space="preserve">a </w:t>
      </w:r>
      <w:r>
        <w:t xml:space="preserve">firm bond </w:t>
      </w:r>
      <w:r w:rsidR="000E5427">
        <w:t>of courageous restraint</w:t>
      </w:r>
      <w:r>
        <w:t xml:space="preserve">, </w:t>
      </w:r>
      <w:r w:rsidR="000E5427">
        <w:t xml:space="preserve">the </w:t>
      </w:r>
      <w:r>
        <w:t xml:space="preserve">master of our fierce desire to speak hurtful words, </w:t>
      </w:r>
      <w:r w:rsidR="000E5427">
        <w:t>a wise</w:t>
      </w:r>
      <w:r w:rsidRPr="000E5427">
        <w:rPr>
          <w:vertAlign w:val="superscript"/>
        </w:rPr>
        <w:t>66</w:t>
      </w:r>
      <w:r>
        <w:t xml:space="preserve"> </w:t>
      </w:r>
      <w:r w:rsidR="000E5427">
        <w:t>man</w:t>
      </w:r>
      <w:r>
        <w:t xml:space="preserve"> in the way of doing deeds, </w:t>
      </w:r>
      <w:r w:rsidR="000E5427">
        <w:t xml:space="preserve">a </w:t>
      </w:r>
      <w:r>
        <w:t xml:space="preserve">straight </w:t>
      </w:r>
      <w:r w:rsidR="007A594D">
        <w:t>guide-</w:t>
      </w:r>
      <w:r>
        <w:t>rope</w:t>
      </w:r>
      <w:r w:rsidRPr="007A594D">
        <w:rPr>
          <w:vertAlign w:val="superscript"/>
        </w:rPr>
        <w:t>67</w:t>
      </w:r>
      <w:r>
        <w:t xml:space="preserve"> </w:t>
      </w:r>
      <w:r w:rsidR="007A594D">
        <w:t>o</w:t>
      </w:r>
      <w:r>
        <w:t xml:space="preserve">n the law to be kept, </w:t>
      </w:r>
      <w:r w:rsidR="00291933">
        <w:t xml:space="preserve">a </w:t>
      </w:r>
      <w:r>
        <w:t xml:space="preserve">sober soul </w:t>
      </w:r>
      <w:r w:rsidR="00291933">
        <w:t>against</w:t>
      </w:r>
      <w:r>
        <w:t xml:space="preserve"> the perverted mind, </w:t>
      </w:r>
      <w:r w:rsidR="00291933">
        <w:t xml:space="preserve">a </w:t>
      </w:r>
      <w:r>
        <w:t xml:space="preserve">means of </w:t>
      </w:r>
      <w:r w:rsidR="00291933">
        <w:t>realising one’s</w:t>
      </w:r>
      <w:r>
        <w:t xml:space="preserve"> impotence </w:t>
      </w:r>
      <w:r w:rsidR="00291933">
        <w:t>in the face of</w:t>
      </w:r>
      <w:r>
        <w:t xml:space="preserve"> the audacity of folly, </w:t>
      </w:r>
      <w:r w:rsidR="007400A9">
        <w:t>a speedy</w:t>
      </w:r>
      <w:r>
        <w:t xml:space="preserve"> helper in the manifestation of </w:t>
      </w:r>
      <w:r w:rsidR="007400A9">
        <w:t xml:space="preserve">a </w:t>
      </w:r>
      <w:r>
        <w:t xml:space="preserve">good disposition, </w:t>
      </w:r>
      <w:r w:rsidR="007400A9">
        <w:t xml:space="preserve">the </w:t>
      </w:r>
      <w:r>
        <w:t xml:space="preserve">most alive </w:t>
      </w:r>
      <w:r w:rsidR="007400A9">
        <w:t xml:space="preserve">of the </w:t>
      </w:r>
      <w:r>
        <w:t xml:space="preserve">dead in preserving the memory of death, </w:t>
      </w:r>
      <w:r w:rsidR="007400A9">
        <w:t xml:space="preserve">an </w:t>
      </w:r>
      <w:r>
        <w:t xml:space="preserve">invited </w:t>
      </w:r>
      <w:r w:rsidR="00A049D6">
        <w:t>attendant</w:t>
      </w:r>
      <w:r>
        <w:t xml:space="preserve"> at the first </w:t>
      </w:r>
      <w:r w:rsidR="00A049D6">
        <w:t>sign of</w:t>
      </w:r>
      <w:r>
        <w:t xml:space="preserve"> spiritual awakening, </w:t>
      </w:r>
      <w:r w:rsidR="00FD5681">
        <w:t xml:space="preserve">a </w:t>
      </w:r>
      <w:r>
        <w:t>counsel</w:t>
      </w:r>
      <w:r w:rsidR="00FD5681">
        <w:t>l</w:t>
      </w:r>
      <w:r>
        <w:t xml:space="preserve">or in the </w:t>
      </w:r>
      <w:r w:rsidR="00FD5681">
        <w:t>spreading</w:t>
      </w:r>
      <w:r>
        <w:t xml:space="preserve"> of love and </w:t>
      </w:r>
      <w:r w:rsidR="00FD5681">
        <w:t>similar things</w:t>
      </w:r>
      <w:r>
        <w:t xml:space="preserve">, </w:t>
      </w:r>
      <w:r w:rsidR="00FD5681">
        <w:t xml:space="preserve">an </w:t>
      </w:r>
      <w:r>
        <w:t>example of contempt for th</w:t>
      </w:r>
      <w:r w:rsidR="00B57D83">
        <w:t>e</w:t>
      </w:r>
      <w:r>
        <w:t xml:space="preserve"> present </w:t>
      </w:r>
      <w:r w:rsidR="00B57D83">
        <w:lastRenderedPageBreak/>
        <w:t xml:space="preserve">time, </w:t>
      </w:r>
      <w:r>
        <w:t xml:space="preserve">with the hope of future </w:t>
      </w:r>
      <w:r w:rsidR="00B57D83">
        <w:t>blessings,</w:t>
      </w:r>
      <w:r>
        <w:t xml:space="preserve"> and an example of voluntary </w:t>
      </w:r>
      <w:r w:rsidR="00B57D83">
        <w:t>self-mortification</w:t>
      </w:r>
      <w:r>
        <w:t xml:space="preserve"> for the acquisition of eternal life</w:t>
      </w:r>
      <w:r w:rsidRPr="00B57D83">
        <w:rPr>
          <w:vertAlign w:val="superscript"/>
        </w:rPr>
        <w:t>68</w:t>
      </w:r>
      <w:r>
        <w:t>.</w:t>
      </w:r>
    </w:p>
    <w:p w:rsidR="00FD7473" w:rsidRDefault="00FD7473" w:rsidP="00EC2012">
      <w:pPr>
        <w:jc w:val="both"/>
      </w:pPr>
      <w:r w:rsidRPr="00FD7473">
        <w:t xml:space="preserve">23. </w:t>
      </w:r>
      <w:r w:rsidR="002D3983">
        <w:t xml:space="preserve"> </w:t>
      </w:r>
      <w:r w:rsidRPr="00FD7473">
        <w:t xml:space="preserve">Make, therefore, </w:t>
      </w:r>
      <w:r w:rsidR="00E41B35" w:rsidRPr="00FD7473">
        <w:t xml:space="preserve">the whole life of the wisest Nicholas </w:t>
      </w:r>
      <w:r w:rsidRPr="00FD7473">
        <w:t xml:space="preserve">your own private alphabet, remaining close to him as his true disciple. And since you </w:t>
      </w:r>
      <w:r w:rsidR="006461B8">
        <w:t>mould</w:t>
      </w:r>
      <w:r w:rsidR="00665FB2" w:rsidRPr="00665FB2">
        <w:rPr>
          <w:vertAlign w:val="superscript"/>
        </w:rPr>
        <w:t>69</w:t>
      </w:r>
      <w:r w:rsidRPr="00FD7473">
        <w:t xml:space="preserve"> your </w:t>
      </w:r>
      <w:r w:rsidR="006461B8">
        <w:t xml:space="preserve">own </w:t>
      </w:r>
      <w:r w:rsidRPr="00FD7473">
        <w:t>heart</w:t>
      </w:r>
      <w:r w:rsidR="006461B8">
        <w:t>,</w:t>
      </w:r>
      <w:r w:rsidRPr="00FD7473">
        <w:t xml:space="preserve"> based on the </w:t>
      </w:r>
      <w:r w:rsidR="00C20B4F">
        <w:t>words</w:t>
      </w:r>
      <w:r w:rsidRPr="00FD7473">
        <w:t xml:space="preserve"> that have been said, for everything that you want to do or do</w:t>
      </w:r>
      <w:r w:rsidR="007D41D8">
        <w:t xml:space="preserve"> or say or think, bring to </w:t>
      </w:r>
      <w:r w:rsidRPr="00FD7473">
        <w:t>mind the great Nicholas</w:t>
      </w:r>
      <w:r w:rsidR="007D41D8">
        <w:t>,</w:t>
      </w:r>
      <w:r w:rsidRPr="00FD7473">
        <w:t xml:space="preserve"> and </w:t>
      </w:r>
      <w:r w:rsidR="007D41D8">
        <w:t>consider</w:t>
      </w:r>
      <w:r w:rsidRPr="00FD7473">
        <w:t xml:space="preserve"> whether he himself </w:t>
      </w:r>
      <w:r w:rsidR="007D41D8">
        <w:t>did</w:t>
      </w:r>
      <w:r w:rsidRPr="00FD7473">
        <w:t xml:space="preserve"> it</w:t>
      </w:r>
      <w:r w:rsidR="007D41D8">
        <w:t>,</w:t>
      </w:r>
      <w:r w:rsidRPr="00FD7473">
        <w:t xml:space="preserve"> or said it</w:t>
      </w:r>
      <w:r w:rsidR="007D41D8">
        <w:t>,</w:t>
      </w:r>
      <w:r w:rsidRPr="00FD7473">
        <w:t xml:space="preserve"> or thought </w:t>
      </w:r>
      <w:r w:rsidR="007D41D8">
        <w:t>it, and act</w:t>
      </w:r>
      <w:r w:rsidRPr="00FD7473">
        <w:t xml:space="preserve"> as he </w:t>
      </w:r>
      <w:r w:rsidR="007D41D8">
        <w:t>did;</w:t>
      </w:r>
      <w:r w:rsidRPr="00FD7473">
        <w:t xml:space="preserve"> that is, as he </w:t>
      </w:r>
      <w:r w:rsidR="00E0595B">
        <w:t>thought or spoke</w:t>
      </w:r>
      <w:r w:rsidRPr="00FD7473">
        <w:t xml:space="preserve"> or acted. </w:t>
      </w:r>
      <w:r w:rsidR="003D444A">
        <w:t xml:space="preserve"> </w:t>
      </w:r>
      <w:r w:rsidRPr="00FD7473">
        <w:t xml:space="preserve">Indeed, the </w:t>
      </w:r>
      <w:proofErr w:type="gramStart"/>
      <w:r w:rsidRPr="00FD7473">
        <w:t xml:space="preserve">saints, because they </w:t>
      </w:r>
      <w:r w:rsidR="00632EB2">
        <w:t xml:space="preserve">have </w:t>
      </w:r>
      <w:r w:rsidRPr="00FD7473">
        <w:t>bec</w:t>
      </w:r>
      <w:r w:rsidR="00632EB2">
        <w:t>o</w:t>
      </w:r>
      <w:r w:rsidRPr="00FD7473">
        <w:t xml:space="preserve">me </w:t>
      </w:r>
      <w:r w:rsidR="00E83312">
        <w:t>precise</w:t>
      </w:r>
      <w:r w:rsidRPr="00FD7473">
        <w:t xml:space="preserve"> imit</w:t>
      </w:r>
      <w:r w:rsidR="00632EB2">
        <w:t xml:space="preserve">ators of the Lord, make us </w:t>
      </w:r>
      <w:r w:rsidRPr="00FD7473">
        <w:t>imitators</w:t>
      </w:r>
      <w:r w:rsidR="00632EB2">
        <w:t xml:space="preserve"> as well</w:t>
      </w:r>
      <w:r w:rsidRPr="00FD7473">
        <w:t xml:space="preserve">, as God </w:t>
      </w:r>
      <w:r w:rsidR="00F72E5F">
        <w:t xml:space="preserve">has </w:t>
      </w:r>
      <w:r w:rsidRPr="00FD7473">
        <w:t>characterized them</w:t>
      </w:r>
      <w:r w:rsidR="00B23CC8">
        <w:t>,</w:t>
      </w:r>
      <w:r w:rsidRPr="00FD7473">
        <w:t xml:space="preserve"> and as the great apostle asserts</w:t>
      </w:r>
      <w:proofErr w:type="gramEnd"/>
      <w:r w:rsidRPr="00FD7473">
        <w:t xml:space="preserve">: </w:t>
      </w:r>
      <w:r w:rsidR="00003F46">
        <w:t xml:space="preserve"> </w:t>
      </w:r>
      <w:r w:rsidRPr="00FD7473">
        <w:t>"</w:t>
      </w:r>
      <w:r w:rsidR="00C42B42">
        <w:t>B</w:t>
      </w:r>
      <w:r w:rsidRPr="00FD7473">
        <w:t>e imitators of me, just as I also became</w:t>
      </w:r>
      <w:r w:rsidR="00CB0A3C">
        <w:t>,</w:t>
      </w:r>
      <w:r w:rsidRPr="00FD7473">
        <w:t xml:space="preserve"> and am an imitator of Christ."</w:t>
      </w:r>
      <w:proofErr w:type="gramStart"/>
      <w:r w:rsidRPr="008D599E">
        <w:rPr>
          <w:vertAlign w:val="superscript"/>
        </w:rPr>
        <w:t>70</w:t>
      </w:r>
      <w:r w:rsidRPr="00FD7473">
        <w:t xml:space="preserve"> </w:t>
      </w:r>
      <w:r w:rsidR="00C622E3">
        <w:t xml:space="preserve"> </w:t>
      </w:r>
      <w:r w:rsidRPr="00FD7473">
        <w:t>And</w:t>
      </w:r>
      <w:proofErr w:type="gramEnd"/>
      <w:r w:rsidRPr="00FD7473">
        <w:t xml:space="preserve"> having the life of the saint</w:t>
      </w:r>
      <w:r w:rsidR="00410289">
        <w:t xml:space="preserve"> recorded</w:t>
      </w:r>
      <w:r w:rsidRPr="00FD7473">
        <w:t xml:space="preserve">, as we </w:t>
      </w:r>
      <w:r w:rsidR="00410289">
        <w:t>have present</w:t>
      </w:r>
      <w:r w:rsidRPr="00FD7473">
        <w:t xml:space="preserve">ed </w:t>
      </w:r>
      <w:r w:rsidR="00410289">
        <w:t>it</w:t>
      </w:r>
      <w:r w:rsidRPr="00FD7473">
        <w:t>, taking examples from him</w:t>
      </w:r>
      <w:r w:rsidR="00410289">
        <w:t>,</w:t>
      </w:r>
      <w:r w:rsidRPr="00FD7473">
        <w:t xml:space="preserve"> arrange your life. </w:t>
      </w:r>
      <w:r w:rsidR="00656963">
        <w:t xml:space="preserve"> </w:t>
      </w:r>
      <w:r w:rsidRPr="00FD7473">
        <w:t>To show zeal in imitating his works</w:t>
      </w:r>
      <w:r w:rsidR="00773C69">
        <w:t>,</w:t>
      </w:r>
      <w:r w:rsidRPr="00FD7473">
        <w:t xml:space="preserve"> and imitate with paternal desire throughout your life the </w:t>
      </w:r>
      <w:r w:rsidR="00A14F35">
        <w:t>o</w:t>
      </w:r>
      <w:r w:rsidRPr="00FD7473">
        <w:t xml:space="preserve">ne </w:t>
      </w:r>
      <w:r w:rsidR="00A14F35">
        <w:t xml:space="preserve">whom </w:t>
      </w:r>
      <w:r w:rsidRPr="00FD7473">
        <w:t xml:space="preserve">you love with your soul and have </w:t>
      </w:r>
      <w:r w:rsidR="00A14F35">
        <w:t>enclosed</w:t>
      </w:r>
      <w:r w:rsidRPr="00FD7473">
        <w:t xml:space="preserve"> inside you, </w:t>
      </w:r>
      <w:r w:rsidR="00C754EF">
        <w:t>Nicholas</w:t>
      </w:r>
      <w:r w:rsidRPr="00FD7473">
        <w:t xml:space="preserve">. </w:t>
      </w:r>
      <w:r w:rsidR="00453C36">
        <w:t xml:space="preserve"> </w:t>
      </w:r>
      <w:r w:rsidRPr="00FD7473">
        <w:t xml:space="preserve">And from now on have a worthy common share in the victory with him, when you are among your people and become a </w:t>
      </w:r>
      <w:r w:rsidR="0075372B">
        <w:t>namesake</w:t>
      </w:r>
      <w:r w:rsidRPr="0075372B">
        <w:rPr>
          <w:vertAlign w:val="superscript"/>
        </w:rPr>
        <w:t>71</w:t>
      </w:r>
      <w:r w:rsidRPr="00FD7473">
        <w:t xml:space="preserve"> of </w:t>
      </w:r>
      <w:r w:rsidR="0075372B">
        <w:t xml:space="preserve">the gift of </w:t>
      </w:r>
      <w:r w:rsidRPr="00FD7473">
        <w:t>God</w:t>
      </w:r>
      <w:r w:rsidRPr="0075372B">
        <w:rPr>
          <w:vertAlign w:val="superscript"/>
        </w:rPr>
        <w:t>72</w:t>
      </w:r>
      <w:proofErr w:type="gramStart"/>
      <w:r w:rsidRPr="00FD7473">
        <w:t>,</w:t>
      </w:r>
      <w:r w:rsidR="002924F8">
        <w:t>*</w:t>
      </w:r>
      <w:proofErr w:type="gramEnd"/>
      <w:r w:rsidR="002924F8">
        <w:t>*</w:t>
      </w:r>
      <w:r w:rsidRPr="00FD7473">
        <w:t xml:space="preserve"> praying that we too may be entitled to the same </w:t>
      </w:r>
      <w:r w:rsidR="0025453C">
        <w:t>blessings</w:t>
      </w:r>
      <w:r w:rsidRPr="00FD7473">
        <w:t xml:space="preserve">, </w:t>
      </w:r>
      <w:r w:rsidR="00EB28CD">
        <w:t>by</w:t>
      </w:r>
      <w:r w:rsidRPr="00FD7473">
        <w:t xml:space="preserve"> the grace and </w:t>
      </w:r>
      <w:r w:rsidR="00BF7106">
        <w:t>mercy</w:t>
      </w:r>
      <w:r w:rsidRPr="00FD7473">
        <w:t xml:space="preserve"> of our Lord Jesus Christ, to Whom belongs glory</w:t>
      </w:r>
      <w:r w:rsidR="000B7FDF">
        <w:t xml:space="preserve"> with</w:t>
      </w:r>
      <w:r w:rsidRPr="00FD7473">
        <w:t xml:space="preserve"> the Father and the Holy Spirit forever and ever. Amen.</w:t>
      </w:r>
    </w:p>
    <w:p w:rsidR="002924F8" w:rsidRDefault="002924F8" w:rsidP="002924F8">
      <w:pPr>
        <w:ind w:left="720"/>
        <w:jc w:val="both"/>
      </w:pPr>
      <w:r>
        <w:t>** “gift of God” = Theodore, so a pun on the name of the dedicatee.</w:t>
      </w:r>
    </w:p>
    <w:sectPr w:rsidR="00292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7E3F"/>
    <w:multiLevelType w:val="multilevel"/>
    <w:tmpl w:val="1880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66"/>
    <w:rsid w:val="00003F46"/>
    <w:rsid w:val="0000444D"/>
    <w:rsid w:val="0000508D"/>
    <w:rsid w:val="00005224"/>
    <w:rsid w:val="000150E2"/>
    <w:rsid w:val="00020208"/>
    <w:rsid w:val="00046D9E"/>
    <w:rsid w:val="00047866"/>
    <w:rsid w:val="00055A65"/>
    <w:rsid w:val="0006115F"/>
    <w:rsid w:val="00063C6C"/>
    <w:rsid w:val="00065DB4"/>
    <w:rsid w:val="00075602"/>
    <w:rsid w:val="0008088B"/>
    <w:rsid w:val="0008722E"/>
    <w:rsid w:val="00090F34"/>
    <w:rsid w:val="00095C29"/>
    <w:rsid w:val="000A2264"/>
    <w:rsid w:val="000B42C6"/>
    <w:rsid w:val="000B7FDF"/>
    <w:rsid w:val="000C0AA6"/>
    <w:rsid w:val="000C292D"/>
    <w:rsid w:val="000C52ED"/>
    <w:rsid w:val="000C6596"/>
    <w:rsid w:val="000C6F31"/>
    <w:rsid w:val="000E068A"/>
    <w:rsid w:val="000E5427"/>
    <w:rsid w:val="000F3D4F"/>
    <w:rsid w:val="000F617C"/>
    <w:rsid w:val="000F7063"/>
    <w:rsid w:val="000F7572"/>
    <w:rsid w:val="00103DBA"/>
    <w:rsid w:val="0010492A"/>
    <w:rsid w:val="001055DE"/>
    <w:rsid w:val="0011191A"/>
    <w:rsid w:val="00117AFD"/>
    <w:rsid w:val="001231E2"/>
    <w:rsid w:val="00124F17"/>
    <w:rsid w:val="00125397"/>
    <w:rsid w:val="00126351"/>
    <w:rsid w:val="0012789A"/>
    <w:rsid w:val="00130C5D"/>
    <w:rsid w:val="00133D9E"/>
    <w:rsid w:val="00137CD3"/>
    <w:rsid w:val="001446DA"/>
    <w:rsid w:val="001476FF"/>
    <w:rsid w:val="0015019B"/>
    <w:rsid w:val="00150AF7"/>
    <w:rsid w:val="00166B0F"/>
    <w:rsid w:val="00167E44"/>
    <w:rsid w:val="00171D02"/>
    <w:rsid w:val="00173BDA"/>
    <w:rsid w:val="0017489F"/>
    <w:rsid w:val="001752C3"/>
    <w:rsid w:val="0019555F"/>
    <w:rsid w:val="0019664E"/>
    <w:rsid w:val="0019756C"/>
    <w:rsid w:val="001A2E0D"/>
    <w:rsid w:val="001A57C0"/>
    <w:rsid w:val="001A688E"/>
    <w:rsid w:val="001B080E"/>
    <w:rsid w:val="001B7DBA"/>
    <w:rsid w:val="001C00AD"/>
    <w:rsid w:val="001C18D2"/>
    <w:rsid w:val="001C3047"/>
    <w:rsid w:val="001C34E7"/>
    <w:rsid w:val="001C4DE8"/>
    <w:rsid w:val="001D1BDE"/>
    <w:rsid w:val="001D34FA"/>
    <w:rsid w:val="001E5885"/>
    <w:rsid w:val="001E588D"/>
    <w:rsid w:val="001F091A"/>
    <w:rsid w:val="002003D1"/>
    <w:rsid w:val="0020457C"/>
    <w:rsid w:val="00210FE6"/>
    <w:rsid w:val="002124A9"/>
    <w:rsid w:val="00212C09"/>
    <w:rsid w:val="00216DB5"/>
    <w:rsid w:val="00223B54"/>
    <w:rsid w:val="002264C8"/>
    <w:rsid w:val="00227A08"/>
    <w:rsid w:val="00235476"/>
    <w:rsid w:val="00237E59"/>
    <w:rsid w:val="0025453C"/>
    <w:rsid w:val="00255E23"/>
    <w:rsid w:val="00256C52"/>
    <w:rsid w:val="00257941"/>
    <w:rsid w:val="00263506"/>
    <w:rsid w:val="00264F9A"/>
    <w:rsid w:val="00265C37"/>
    <w:rsid w:val="002709A9"/>
    <w:rsid w:val="0027345B"/>
    <w:rsid w:val="00282160"/>
    <w:rsid w:val="00282FFB"/>
    <w:rsid w:val="00291933"/>
    <w:rsid w:val="002924F8"/>
    <w:rsid w:val="00292F0A"/>
    <w:rsid w:val="002B3661"/>
    <w:rsid w:val="002B6D90"/>
    <w:rsid w:val="002B7FDF"/>
    <w:rsid w:val="002C082A"/>
    <w:rsid w:val="002C0E59"/>
    <w:rsid w:val="002C2945"/>
    <w:rsid w:val="002C699A"/>
    <w:rsid w:val="002D22D4"/>
    <w:rsid w:val="002D3983"/>
    <w:rsid w:val="002D6219"/>
    <w:rsid w:val="002E6870"/>
    <w:rsid w:val="002F0B49"/>
    <w:rsid w:val="002F1D42"/>
    <w:rsid w:val="00300B8B"/>
    <w:rsid w:val="00304697"/>
    <w:rsid w:val="00310C5E"/>
    <w:rsid w:val="00315D7E"/>
    <w:rsid w:val="003166EB"/>
    <w:rsid w:val="00324F6F"/>
    <w:rsid w:val="00330BDB"/>
    <w:rsid w:val="0033383A"/>
    <w:rsid w:val="00342B54"/>
    <w:rsid w:val="00344348"/>
    <w:rsid w:val="00346F0A"/>
    <w:rsid w:val="00346FB2"/>
    <w:rsid w:val="00347628"/>
    <w:rsid w:val="00350969"/>
    <w:rsid w:val="0035424A"/>
    <w:rsid w:val="003650DA"/>
    <w:rsid w:val="00367BEE"/>
    <w:rsid w:val="00367E85"/>
    <w:rsid w:val="003703C3"/>
    <w:rsid w:val="00380C2B"/>
    <w:rsid w:val="003831AB"/>
    <w:rsid w:val="0039386F"/>
    <w:rsid w:val="003A15F0"/>
    <w:rsid w:val="003A2BDC"/>
    <w:rsid w:val="003A4B2D"/>
    <w:rsid w:val="003B14D2"/>
    <w:rsid w:val="003B1BBC"/>
    <w:rsid w:val="003B328F"/>
    <w:rsid w:val="003C01EF"/>
    <w:rsid w:val="003C0D7E"/>
    <w:rsid w:val="003C23F6"/>
    <w:rsid w:val="003C361D"/>
    <w:rsid w:val="003C43EA"/>
    <w:rsid w:val="003C709A"/>
    <w:rsid w:val="003D34DE"/>
    <w:rsid w:val="003D444A"/>
    <w:rsid w:val="003E31A5"/>
    <w:rsid w:val="003F1566"/>
    <w:rsid w:val="003F1C97"/>
    <w:rsid w:val="004063BA"/>
    <w:rsid w:val="00410289"/>
    <w:rsid w:val="0041060A"/>
    <w:rsid w:val="00412F84"/>
    <w:rsid w:val="004171D0"/>
    <w:rsid w:val="004213FD"/>
    <w:rsid w:val="004435ED"/>
    <w:rsid w:val="00444033"/>
    <w:rsid w:val="00453C36"/>
    <w:rsid w:val="00464984"/>
    <w:rsid w:val="00470E6E"/>
    <w:rsid w:val="00473BE7"/>
    <w:rsid w:val="00475833"/>
    <w:rsid w:val="00477708"/>
    <w:rsid w:val="00493289"/>
    <w:rsid w:val="00494EDC"/>
    <w:rsid w:val="004A6AD5"/>
    <w:rsid w:val="004B1583"/>
    <w:rsid w:val="004B2965"/>
    <w:rsid w:val="004C7946"/>
    <w:rsid w:val="004D00B1"/>
    <w:rsid w:val="004D07AF"/>
    <w:rsid w:val="004D3AAB"/>
    <w:rsid w:val="004D6967"/>
    <w:rsid w:val="004E1454"/>
    <w:rsid w:val="004E2C3D"/>
    <w:rsid w:val="004F2305"/>
    <w:rsid w:val="004F4AE2"/>
    <w:rsid w:val="00500FA3"/>
    <w:rsid w:val="00501C2F"/>
    <w:rsid w:val="00506D02"/>
    <w:rsid w:val="005123A1"/>
    <w:rsid w:val="00514BBC"/>
    <w:rsid w:val="00520A81"/>
    <w:rsid w:val="005231F9"/>
    <w:rsid w:val="00523FC8"/>
    <w:rsid w:val="005250F2"/>
    <w:rsid w:val="00527D62"/>
    <w:rsid w:val="0053455B"/>
    <w:rsid w:val="005367C7"/>
    <w:rsid w:val="00537E0F"/>
    <w:rsid w:val="0054010E"/>
    <w:rsid w:val="0054467C"/>
    <w:rsid w:val="00546270"/>
    <w:rsid w:val="00560EDC"/>
    <w:rsid w:val="0056681E"/>
    <w:rsid w:val="00566C33"/>
    <w:rsid w:val="00570E70"/>
    <w:rsid w:val="00572B1A"/>
    <w:rsid w:val="00591326"/>
    <w:rsid w:val="00596507"/>
    <w:rsid w:val="005A3404"/>
    <w:rsid w:val="005B17F7"/>
    <w:rsid w:val="005B2B40"/>
    <w:rsid w:val="005B790E"/>
    <w:rsid w:val="005C14F4"/>
    <w:rsid w:val="005C47C8"/>
    <w:rsid w:val="005C6ACE"/>
    <w:rsid w:val="005D33C7"/>
    <w:rsid w:val="005D56B2"/>
    <w:rsid w:val="005D78ED"/>
    <w:rsid w:val="005E4A89"/>
    <w:rsid w:val="005E70C9"/>
    <w:rsid w:val="005F002E"/>
    <w:rsid w:val="00601DF5"/>
    <w:rsid w:val="00604017"/>
    <w:rsid w:val="006128E1"/>
    <w:rsid w:val="00613C7A"/>
    <w:rsid w:val="006228B2"/>
    <w:rsid w:val="00622E51"/>
    <w:rsid w:val="00632EB2"/>
    <w:rsid w:val="006358EC"/>
    <w:rsid w:val="00637181"/>
    <w:rsid w:val="006461B8"/>
    <w:rsid w:val="006509EA"/>
    <w:rsid w:val="00651896"/>
    <w:rsid w:val="006543E0"/>
    <w:rsid w:val="00656963"/>
    <w:rsid w:val="00662138"/>
    <w:rsid w:val="00665FB2"/>
    <w:rsid w:val="00666D31"/>
    <w:rsid w:val="006674AF"/>
    <w:rsid w:val="00672552"/>
    <w:rsid w:val="006754FE"/>
    <w:rsid w:val="00676F4A"/>
    <w:rsid w:val="00682386"/>
    <w:rsid w:val="00682751"/>
    <w:rsid w:val="00684104"/>
    <w:rsid w:val="00685DAD"/>
    <w:rsid w:val="0069232D"/>
    <w:rsid w:val="00692E1A"/>
    <w:rsid w:val="00696B77"/>
    <w:rsid w:val="006A5F39"/>
    <w:rsid w:val="006B05B9"/>
    <w:rsid w:val="006B12A4"/>
    <w:rsid w:val="006B70F5"/>
    <w:rsid w:val="006C101A"/>
    <w:rsid w:val="006C5FA3"/>
    <w:rsid w:val="006C7295"/>
    <w:rsid w:val="006D2D67"/>
    <w:rsid w:val="006D7B25"/>
    <w:rsid w:val="006E50B2"/>
    <w:rsid w:val="006E6D54"/>
    <w:rsid w:val="006F087B"/>
    <w:rsid w:val="006F14CB"/>
    <w:rsid w:val="006F4FBB"/>
    <w:rsid w:val="006F7920"/>
    <w:rsid w:val="00703377"/>
    <w:rsid w:val="00703AA2"/>
    <w:rsid w:val="00704820"/>
    <w:rsid w:val="00706389"/>
    <w:rsid w:val="0071220B"/>
    <w:rsid w:val="00714CF8"/>
    <w:rsid w:val="007172EC"/>
    <w:rsid w:val="007205B9"/>
    <w:rsid w:val="0072322C"/>
    <w:rsid w:val="00724232"/>
    <w:rsid w:val="007268EA"/>
    <w:rsid w:val="007316C6"/>
    <w:rsid w:val="00732106"/>
    <w:rsid w:val="00737C5A"/>
    <w:rsid w:val="007400A9"/>
    <w:rsid w:val="00741041"/>
    <w:rsid w:val="00744CC7"/>
    <w:rsid w:val="00750F2B"/>
    <w:rsid w:val="007535C1"/>
    <w:rsid w:val="0075372B"/>
    <w:rsid w:val="0075481B"/>
    <w:rsid w:val="00754D9F"/>
    <w:rsid w:val="00762964"/>
    <w:rsid w:val="00773BED"/>
    <w:rsid w:val="00773C69"/>
    <w:rsid w:val="00774217"/>
    <w:rsid w:val="007748D5"/>
    <w:rsid w:val="0078094A"/>
    <w:rsid w:val="00782CF6"/>
    <w:rsid w:val="007869B8"/>
    <w:rsid w:val="00793645"/>
    <w:rsid w:val="0079463D"/>
    <w:rsid w:val="00794AA6"/>
    <w:rsid w:val="007A0A8C"/>
    <w:rsid w:val="007A47EF"/>
    <w:rsid w:val="007A5678"/>
    <w:rsid w:val="007A594D"/>
    <w:rsid w:val="007B0CD3"/>
    <w:rsid w:val="007B5366"/>
    <w:rsid w:val="007B6764"/>
    <w:rsid w:val="007B720D"/>
    <w:rsid w:val="007C19C7"/>
    <w:rsid w:val="007C1ED1"/>
    <w:rsid w:val="007C2493"/>
    <w:rsid w:val="007C33C4"/>
    <w:rsid w:val="007C4C3C"/>
    <w:rsid w:val="007C65AA"/>
    <w:rsid w:val="007D161F"/>
    <w:rsid w:val="007D1F1C"/>
    <w:rsid w:val="007D2D9D"/>
    <w:rsid w:val="007D41D8"/>
    <w:rsid w:val="007D6A58"/>
    <w:rsid w:val="007E1FEF"/>
    <w:rsid w:val="007E36E9"/>
    <w:rsid w:val="007E38EB"/>
    <w:rsid w:val="007E5C5F"/>
    <w:rsid w:val="007E77A1"/>
    <w:rsid w:val="007F0BB4"/>
    <w:rsid w:val="007F7D23"/>
    <w:rsid w:val="00802800"/>
    <w:rsid w:val="008039C4"/>
    <w:rsid w:val="008043D3"/>
    <w:rsid w:val="00814E1F"/>
    <w:rsid w:val="00817220"/>
    <w:rsid w:val="00825279"/>
    <w:rsid w:val="00826D9B"/>
    <w:rsid w:val="00832383"/>
    <w:rsid w:val="008339D6"/>
    <w:rsid w:val="00833A2C"/>
    <w:rsid w:val="00843793"/>
    <w:rsid w:val="00846FAE"/>
    <w:rsid w:val="00847698"/>
    <w:rsid w:val="00850130"/>
    <w:rsid w:val="008520F0"/>
    <w:rsid w:val="00852242"/>
    <w:rsid w:val="00856562"/>
    <w:rsid w:val="00863552"/>
    <w:rsid w:val="00865F3A"/>
    <w:rsid w:val="008660DB"/>
    <w:rsid w:val="00867EC2"/>
    <w:rsid w:val="008702CE"/>
    <w:rsid w:val="00873781"/>
    <w:rsid w:val="00881721"/>
    <w:rsid w:val="008840A1"/>
    <w:rsid w:val="0088796C"/>
    <w:rsid w:val="0089436D"/>
    <w:rsid w:val="008960E0"/>
    <w:rsid w:val="008A2D3D"/>
    <w:rsid w:val="008A7D4E"/>
    <w:rsid w:val="008B1E57"/>
    <w:rsid w:val="008B6FAA"/>
    <w:rsid w:val="008C1F69"/>
    <w:rsid w:val="008C31C7"/>
    <w:rsid w:val="008C4FC5"/>
    <w:rsid w:val="008D180F"/>
    <w:rsid w:val="008D2E92"/>
    <w:rsid w:val="008D4697"/>
    <w:rsid w:val="008D599E"/>
    <w:rsid w:val="008E05E9"/>
    <w:rsid w:val="008E56F5"/>
    <w:rsid w:val="008F0D4B"/>
    <w:rsid w:val="008F28C2"/>
    <w:rsid w:val="008F73FE"/>
    <w:rsid w:val="009022FC"/>
    <w:rsid w:val="0091309B"/>
    <w:rsid w:val="00915A29"/>
    <w:rsid w:val="00916599"/>
    <w:rsid w:val="00927147"/>
    <w:rsid w:val="00936FFD"/>
    <w:rsid w:val="009476DE"/>
    <w:rsid w:val="00951B5A"/>
    <w:rsid w:val="009638B5"/>
    <w:rsid w:val="00965B45"/>
    <w:rsid w:val="009708C8"/>
    <w:rsid w:val="00971B12"/>
    <w:rsid w:val="009818A2"/>
    <w:rsid w:val="009831B8"/>
    <w:rsid w:val="0098492D"/>
    <w:rsid w:val="00990369"/>
    <w:rsid w:val="00993511"/>
    <w:rsid w:val="009A60E6"/>
    <w:rsid w:val="009A62D2"/>
    <w:rsid w:val="009B5737"/>
    <w:rsid w:val="009B6266"/>
    <w:rsid w:val="009C5B39"/>
    <w:rsid w:val="009D58A2"/>
    <w:rsid w:val="009D7FE7"/>
    <w:rsid w:val="009F32CC"/>
    <w:rsid w:val="00A028E5"/>
    <w:rsid w:val="00A03F8E"/>
    <w:rsid w:val="00A049D6"/>
    <w:rsid w:val="00A055FA"/>
    <w:rsid w:val="00A14F35"/>
    <w:rsid w:val="00A15FCC"/>
    <w:rsid w:val="00A236F5"/>
    <w:rsid w:val="00A2465F"/>
    <w:rsid w:val="00A258F8"/>
    <w:rsid w:val="00A27919"/>
    <w:rsid w:val="00A30689"/>
    <w:rsid w:val="00A41071"/>
    <w:rsid w:val="00A54FFF"/>
    <w:rsid w:val="00A55C30"/>
    <w:rsid w:val="00A61016"/>
    <w:rsid w:val="00A80A50"/>
    <w:rsid w:val="00A84FFC"/>
    <w:rsid w:val="00A86149"/>
    <w:rsid w:val="00A92827"/>
    <w:rsid w:val="00AA1FA2"/>
    <w:rsid w:val="00AB1A35"/>
    <w:rsid w:val="00AB2CA6"/>
    <w:rsid w:val="00AC019C"/>
    <w:rsid w:val="00AC20E2"/>
    <w:rsid w:val="00AC2495"/>
    <w:rsid w:val="00AC40B5"/>
    <w:rsid w:val="00AC6471"/>
    <w:rsid w:val="00AC6DAC"/>
    <w:rsid w:val="00AD0188"/>
    <w:rsid w:val="00AD3141"/>
    <w:rsid w:val="00AD65BC"/>
    <w:rsid w:val="00AD66B2"/>
    <w:rsid w:val="00AE12D3"/>
    <w:rsid w:val="00B00455"/>
    <w:rsid w:val="00B06E34"/>
    <w:rsid w:val="00B15D7A"/>
    <w:rsid w:val="00B20FAD"/>
    <w:rsid w:val="00B23CC8"/>
    <w:rsid w:val="00B4014C"/>
    <w:rsid w:val="00B412A6"/>
    <w:rsid w:val="00B4148B"/>
    <w:rsid w:val="00B46AB1"/>
    <w:rsid w:val="00B530F4"/>
    <w:rsid w:val="00B54C59"/>
    <w:rsid w:val="00B55B18"/>
    <w:rsid w:val="00B56730"/>
    <w:rsid w:val="00B57C90"/>
    <w:rsid w:val="00B57D83"/>
    <w:rsid w:val="00B63410"/>
    <w:rsid w:val="00B649F9"/>
    <w:rsid w:val="00B64FC6"/>
    <w:rsid w:val="00B709DE"/>
    <w:rsid w:val="00B71758"/>
    <w:rsid w:val="00B72FE5"/>
    <w:rsid w:val="00B75827"/>
    <w:rsid w:val="00B81B8B"/>
    <w:rsid w:val="00B85992"/>
    <w:rsid w:val="00B87F1B"/>
    <w:rsid w:val="00B9054E"/>
    <w:rsid w:val="00B918DB"/>
    <w:rsid w:val="00B92E8D"/>
    <w:rsid w:val="00B963BB"/>
    <w:rsid w:val="00BA7F3D"/>
    <w:rsid w:val="00BB074D"/>
    <w:rsid w:val="00BB2FAB"/>
    <w:rsid w:val="00BB5A4F"/>
    <w:rsid w:val="00BC3D80"/>
    <w:rsid w:val="00BC599C"/>
    <w:rsid w:val="00BD2007"/>
    <w:rsid w:val="00BD765F"/>
    <w:rsid w:val="00BE04CB"/>
    <w:rsid w:val="00BE3075"/>
    <w:rsid w:val="00BE37F0"/>
    <w:rsid w:val="00BE72ED"/>
    <w:rsid w:val="00BF7106"/>
    <w:rsid w:val="00C0483D"/>
    <w:rsid w:val="00C04867"/>
    <w:rsid w:val="00C05AAC"/>
    <w:rsid w:val="00C165F0"/>
    <w:rsid w:val="00C20B4F"/>
    <w:rsid w:val="00C25C11"/>
    <w:rsid w:val="00C32B88"/>
    <w:rsid w:val="00C33E37"/>
    <w:rsid w:val="00C36D32"/>
    <w:rsid w:val="00C42B42"/>
    <w:rsid w:val="00C524AD"/>
    <w:rsid w:val="00C600DA"/>
    <w:rsid w:val="00C610A4"/>
    <w:rsid w:val="00C622E3"/>
    <w:rsid w:val="00C6238D"/>
    <w:rsid w:val="00C63D97"/>
    <w:rsid w:val="00C6655F"/>
    <w:rsid w:val="00C668AB"/>
    <w:rsid w:val="00C71833"/>
    <w:rsid w:val="00C71FB0"/>
    <w:rsid w:val="00C754EF"/>
    <w:rsid w:val="00C7572C"/>
    <w:rsid w:val="00C77DBE"/>
    <w:rsid w:val="00C807C2"/>
    <w:rsid w:val="00C80D52"/>
    <w:rsid w:val="00C839BF"/>
    <w:rsid w:val="00C85227"/>
    <w:rsid w:val="00C86827"/>
    <w:rsid w:val="00C9275B"/>
    <w:rsid w:val="00CA0605"/>
    <w:rsid w:val="00CA3B2F"/>
    <w:rsid w:val="00CA736D"/>
    <w:rsid w:val="00CA7448"/>
    <w:rsid w:val="00CB082D"/>
    <w:rsid w:val="00CB0A3C"/>
    <w:rsid w:val="00CC10ED"/>
    <w:rsid w:val="00CD090B"/>
    <w:rsid w:val="00CD18CB"/>
    <w:rsid w:val="00CE009D"/>
    <w:rsid w:val="00CE1479"/>
    <w:rsid w:val="00CE5491"/>
    <w:rsid w:val="00CE66D8"/>
    <w:rsid w:val="00CF62CA"/>
    <w:rsid w:val="00CF7C33"/>
    <w:rsid w:val="00D01EB9"/>
    <w:rsid w:val="00D0491E"/>
    <w:rsid w:val="00D07214"/>
    <w:rsid w:val="00D07581"/>
    <w:rsid w:val="00D100C7"/>
    <w:rsid w:val="00D114A5"/>
    <w:rsid w:val="00D11EEA"/>
    <w:rsid w:val="00D169B8"/>
    <w:rsid w:val="00D24CB2"/>
    <w:rsid w:val="00D335D5"/>
    <w:rsid w:val="00D34DA3"/>
    <w:rsid w:val="00D3513F"/>
    <w:rsid w:val="00D35AC8"/>
    <w:rsid w:val="00D36ECB"/>
    <w:rsid w:val="00D40780"/>
    <w:rsid w:val="00D42786"/>
    <w:rsid w:val="00D5028B"/>
    <w:rsid w:val="00D51B33"/>
    <w:rsid w:val="00D51BE9"/>
    <w:rsid w:val="00D611E3"/>
    <w:rsid w:val="00D6120B"/>
    <w:rsid w:val="00D63D0E"/>
    <w:rsid w:val="00D71001"/>
    <w:rsid w:val="00D74824"/>
    <w:rsid w:val="00D77F82"/>
    <w:rsid w:val="00D97AE9"/>
    <w:rsid w:val="00DA46EB"/>
    <w:rsid w:val="00DA4831"/>
    <w:rsid w:val="00DA598D"/>
    <w:rsid w:val="00DA60A2"/>
    <w:rsid w:val="00DA7D92"/>
    <w:rsid w:val="00DB2DB5"/>
    <w:rsid w:val="00DB6913"/>
    <w:rsid w:val="00DC021B"/>
    <w:rsid w:val="00DC7C78"/>
    <w:rsid w:val="00DD1961"/>
    <w:rsid w:val="00DE25D5"/>
    <w:rsid w:val="00DE36A6"/>
    <w:rsid w:val="00DE4A5C"/>
    <w:rsid w:val="00DE577C"/>
    <w:rsid w:val="00DF2253"/>
    <w:rsid w:val="00DF3015"/>
    <w:rsid w:val="00E041BF"/>
    <w:rsid w:val="00E0595B"/>
    <w:rsid w:val="00E05F07"/>
    <w:rsid w:val="00E106F1"/>
    <w:rsid w:val="00E1363A"/>
    <w:rsid w:val="00E17FA3"/>
    <w:rsid w:val="00E20566"/>
    <w:rsid w:val="00E22A8E"/>
    <w:rsid w:val="00E24F14"/>
    <w:rsid w:val="00E31A41"/>
    <w:rsid w:val="00E41AFC"/>
    <w:rsid w:val="00E41B35"/>
    <w:rsid w:val="00E41CB5"/>
    <w:rsid w:val="00E60DA6"/>
    <w:rsid w:val="00E62B20"/>
    <w:rsid w:val="00E62EC6"/>
    <w:rsid w:val="00E65544"/>
    <w:rsid w:val="00E67DEB"/>
    <w:rsid w:val="00E74CDB"/>
    <w:rsid w:val="00E83312"/>
    <w:rsid w:val="00E84877"/>
    <w:rsid w:val="00E866BD"/>
    <w:rsid w:val="00E93EEC"/>
    <w:rsid w:val="00E96BE2"/>
    <w:rsid w:val="00EB1A66"/>
    <w:rsid w:val="00EB28CD"/>
    <w:rsid w:val="00EB6881"/>
    <w:rsid w:val="00EB6DD6"/>
    <w:rsid w:val="00EC01DB"/>
    <w:rsid w:val="00EC2012"/>
    <w:rsid w:val="00ED0DE3"/>
    <w:rsid w:val="00ED3EB9"/>
    <w:rsid w:val="00ED5747"/>
    <w:rsid w:val="00ED6884"/>
    <w:rsid w:val="00EE6436"/>
    <w:rsid w:val="00EF020E"/>
    <w:rsid w:val="00F162E6"/>
    <w:rsid w:val="00F26C14"/>
    <w:rsid w:val="00F303DE"/>
    <w:rsid w:val="00F309B4"/>
    <w:rsid w:val="00F3365E"/>
    <w:rsid w:val="00F37A02"/>
    <w:rsid w:val="00F41759"/>
    <w:rsid w:val="00F46547"/>
    <w:rsid w:val="00F502F2"/>
    <w:rsid w:val="00F50B11"/>
    <w:rsid w:val="00F678BB"/>
    <w:rsid w:val="00F7191F"/>
    <w:rsid w:val="00F72E5F"/>
    <w:rsid w:val="00F733CC"/>
    <w:rsid w:val="00F77CC3"/>
    <w:rsid w:val="00F856A8"/>
    <w:rsid w:val="00F87ABF"/>
    <w:rsid w:val="00F92013"/>
    <w:rsid w:val="00F964B7"/>
    <w:rsid w:val="00F96C11"/>
    <w:rsid w:val="00FA0455"/>
    <w:rsid w:val="00FB592D"/>
    <w:rsid w:val="00FD0385"/>
    <w:rsid w:val="00FD5681"/>
    <w:rsid w:val="00FD7473"/>
    <w:rsid w:val="00FE0663"/>
    <w:rsid w:val="00FE0847"/>
    <w:rsid w:val="00FE2104"/>
    <w:rsid w:val="00FE3E4C"/>
    <w:rsid w:val="00FF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18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896"/>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rsid w:val="00850130"/>
    <w:rPr>
      <w:rFonts w:ascii="Times New Roman" w:eastAsia="Times New Roman" w:hAnsi="Times New Roman" w:cs="Times New Roman"/>
      <w:sz w:val="18"/>
      <w:szCs w:val="18"/>
    </w:rPr>
  </w:style>
  <w:style w:type="paragraph" w:styleId="BodyText">
    <w:name w:val="Body Text"/>
    <w:basedOn w:val="Normal"/>
    <w:link w:val="BodyTextChar"/>
    <w:qFormat/>
    <w:rsid w:val="00850130"/>
    <w:pPr>
      <w:widowControl w:val="0"/>
      <w:spacing w:after="0" w:line="298" w:lineRule="auto"/>
      <w:ind w:firstLine="230"/>
    </w:pPr>
    <w:rPr>
      <w:rFonts w:ascii="Times New Roman" w:eastAsia="Times New Roman" w:hAnsi="Times New Roman" w:cs="Times New Roman"/>
      <w:sz w:val="18"/>
      <w:szCs w:val="18"/>
    </w:rPr>
  </w:style>
  <w:style w:type="character" w:customStyle="1" w:styleId="BodyTextChar1">
    <w:name w:val="Body Text Char1"/>
    <w:basedOn w:val="DefaultParagraphFont"/>
    <w:uiPriority w:val="99"/>
    <w:semiHidden/>
    <w:rsid w:val="00850130"/>
  </w:style>
  <w:style w:type="character" w:styleId="Strong">
    <w:name w:val="Strong"/>
    <w:basedOn w:val="DefaultParagraphFont"/>
    <w:uiPriority w:val="22"/>
    <w:qFormat/>
    <w:rsid w:val="00773BED"/>
    <w:rPr>
      <w:b/>
      <w:bCs/>
    </w:rPr>
  </w:style>
  <w:style w:type="paragraph" w:styleId="NormalWeb">
    <w:name w:val="Normal (Web)"/>
    <w:basedOn w:val="Normal"/>
    <w:uiPriority w:val="99"/>
    <w:semiHidden/>
    <w:unhideWhenUsed/>
    <w:rsid w:val="00350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10C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18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896"/>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rsid w:val="00850130"/>
    <w:rPr>
      <w:rFonts w:ascii="Times New Roman" w:eastAsia="Times New Roman" w:hAnsi="Times New Roman" w:cs="Times New Roman"/>
      <w:sz w:val="18"/>
      <w:szCs w:val="18"/>
    </w:rPr>
  </w:style>
  <w:style w:type="paragraph" w:styleId="BodyText">
    <w:name w:val="Body Text"/>
    <w:basedOn w:val="Normal"/>
    <w:link w:val="BodyTextChar"/>
    <w:qFormat/>
    <w:rsid w:val="00850130"/>
    <w:pPr>
      <w:widowControl w:val="0"/>
      <w:spacing w:after="0" w:line="298" w:lineRule="auto"/>
      <w:ind w:firstLine="230"/>
    </w:pPr>
    <w:rPr>
      <w:rFonts w:ascii="Times New Roman" w:eastAsia="Times New Roman" w:hAnsi="Times New Roman" w:cs="Times New Roman"/>
      <w:sz w:val="18"/>
      <w:szCs w:val="18"/>
    </w:rPr>
  </w:style>
  <w:style w:type="character" w:customStyle="1" w:styleId="BodyTextChar1">
    <w:name w:val="Body Text Char1"/>
    <w:basedOn w:val="DefaultParagraphFont"/>
    <w:uiPriority w:val="99"/>
    <w:semiHidden/>
    <w:rsid w:val="00850130"/>
  </w:style>
  <w:style w:type="character" w:styleId="Strong">
    <w:name w:val="Strong"/>
    <w:basedOn w:val="DefaultParagraphFont"/>
    <w:uiPriority w:val="22"/>
    <w:qFormat/>
    <w:rsid w:val="00773BED"/>
    <w:rPr>
      <w:b/>
      <w:bCs/>
    </w:rPr>
  </w:style>
  <w:style w:type="paragraph" w:styleId="NormalWeb">
    <w:name w:val="Normal (Web)"/>
    <w:basedOn w:val="Normal"/>
    <w:uiPriority w:val="99"/>
    <w:semiHidden/>
    <w:unhideWhenUsed/>
    <w:rsid w:val="00350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10C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40173">
      <w:bodyDiv w:val="1"/>
      <w:marLeft w:val="0"/>
      <w:marRight w:val="0"/>
      <w:marTop w:val="0"/>
      <w:marBottom w:val="0"/>
      <w:divBdr>
        <w:top w:val="none" w:sz="0" w:space="0" w:color="auto"/>
        <w:left w:val="none" w:sz="0" w:space="0" w:color="auto"/>
        <w:bottom w:val="none" w:sz="0" w:space="0" w:color="auto"/>
        <w:right w:val="none" w:sz="0" w:space="0" w:color="auto"/>
      </w:divBdr>
    </w:div>
    <w:div w:id="804128044">
      <w:bodyDiv w:val="1"/>
      <w:marLeft w:val="0"/>
      <w:marRight w:val="0"/>
      <w:marTop w:val="0"/>
      <w:marBottom w:val="0"/>
      <w:divBdr>
        <w:top w:val="none" w:sz="0" w:space="0" w:color="auto"/>
        <w:left w:val="none" w:sz="0" w:space="0" w:color="auto"/>
        <w:bottom w:val="none" w:sz="0" w:space="0" w:color="auto"/>
        <w:right w:val="none" w:sz="0" w:space="0" w:color="auto"/>
      </w:divBdr>
    </w:div>
    <w:div w:id="1574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1521</TotalTime>
  <Pages>1</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roger_pearse@yahoo.co.uk</dc:creator>
  <cp:lastModifiedBy>roger_pearse@yahoo.co.uk</cp:lastModifiedBy>
  <cp:revision>614</cp:revision>
  <cp:lastPrinted>2024-02-01T12:25:00Z</cp:lastPrinted>
  <dcterms:created xsi:type="dcterms:W3CDTF">2024-01-29T15:05:00Z</dcterms:created>
  <dcterms:modified xsi:type="dcterms:W3CDTF">2024-02-01T12:28:00Z</dcterms:modified>
</cp:coreProperties>
</file>